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9F3" w:rsidRPr="004B5C3F" w:rsidRDefault="00D819F3" w:rsidP="00D819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C3F">
        <w:rPr>
          <w:rFonts w:ascii="Times New Roman" w:hAnsi="Times New Roman" w:cs="Times New Roman"/>
          <w:b/>
          <w:sz w:val="28"/>
          <w:szCs w:val="28"/>
        </w:rPr>
        <w:t>Карта - схема реализации образовательных областей</w:t>
      </w:r>
    </w:p>
    <w:p w:rsidR="00D819F3" w:rsidRDefault="00D819F3" w:rsidP="00D819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C3F">
        <w:rPr>
          <w:rFonts w:ascii="Times New Roman" w:hAnsi="Times New Roman" w:cs="Times New Roman"/>
          <w:b/>
          <w:sz w:val="28"/>
          <w:szCs w:val="28"/>
        </w:rPr>
        <w:t xml:space="preserve"> в подготовите</w:t>
      </w:r>
      <w:r>
        <w:rPr>
          <w:rFonts w:ascii="Times New Roman" w:hAnsi="Times New Roman" w:cs="Times New Roman"/>
          <w:b/>
          <w:sz w:val="28"/>
          <w:szCs w:val="28"/>
        </w:rPr>
        <w:t>льной группе «Русалочка</w:t>
      </w:r>
      <w:r w:rsidRPr="004B5C3F">
        <w:rPr>
          <w:rFonts w:ascii="Times New Roman" w:hAnsi="Times New Roman" w:cs="Times New Roman"/>
          <w:b/>
          <w:sz w:val="28"/>
          <w:szCs w:val="28"/>
        </w:rPr>
        <w:t>»</w:t>
      </w:r>
    </w:p>
    <w:p w:rsidR="00D819F3" w:rsidRPr="004B5C3F" w:rsidRDefault="00D819F3" w:rsidP="00D819F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3420"/>
        <w:gridCol w:w="3420"/>
        <w:gridCol w:w="3283"/>
      </w:tblGrid>
      <w:tr w:rsidR="00D819F3" w:rsidRPr="004B5C3F" w:rsidTr="00D819F3">
        <w:tc>
          <w:tcPr>
            <w:tcW w:w="900" w:type="dxa"/>
            <w:vMerge w:val="restart"/>
          </w:tcPr>
          <w:p w:rsidR="00D819F3" w:rsidRPr="004B5C3F" w:rsidRDefault="00D819F3" w:rsidP="00BF487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B5C3F">
              <w:rPr>
                <w:rFonts w:ascii="Times New Roman" w:hAnsi="Times New Roman" w:cs="Times New Roman"/>
                <w:b/>
              </w:rPr>
              <w:t>Дни</w:t>
            </w:r>
          </w:p>
          <w:p w:rsidR="00D819F3" w:rsidRPr="004B5C3F" w:rsidRDefault="00D819F3" w:rsidP="00BF487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B5C3F">
              <w:rPr>
                <w:rFonts w:ascii="Times New Roman" w:hAnsi="Times New Roman" w:cs="Times New Roman"/>
                <w:b/>
              </w:rPr>
              <w:t>недели</w:t>
            </w:r>
          </w:p>
        </w:tc>
        <w:tc>
          <w:tcPr>
            <w:tcW w:w="3420" w:type="dxa"/>
            <w:vMerge w:val="restart"/>
          </w:tcPr>
          <w:p w:rsidR="00D819F3" w:rsidRPr="004B5C3F" w:rsidRDefault="00D819F3" w:rsidP="00BF487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B5C3F">
              <w:rPr>
                <w:rFonts w:ascii="Times New Roman" w:hAnsi="Times New Roman" w:cs="Times New Roman"/>
                <w:b/>
              </w:rPr>
              <w:t xml:space="preserve">Регламент </w:t>
            </w:r>
            <w:proofErr w:type="gramStart"/>
            <w:r w:rsidRPr="004B5C3F">
              <w:rPr>
                <w:rFonts w:ascii="Times New Roman" w:hAnsi="Times New Roman" w:cs="Times New Roman"/>
                <w:b/>
              </w:rPr>
              <w:t>непосредственной</w:t>
            </w:r>
            <w:proofErr w:type="gramEnd"/>
            <w:r w:rsidRPr="004B5C3F">
              <w:rPr>
                <w:rFonts w:ascii="Times New Roman" w:hAnsi="Times New Roman" w:cs="Times New Roman"/>
                <w:b/>
              </w:rPr>
              <w:t xml:space="preserve"> образовательной </w:t>
            </w:r>
          </w:p>
          <w:p w:rsidR="00D819F3" w:rsidRPr="004B5C3F" w:rsidRDefault="00D819F3" w:rsidP="00BF487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B5C3F">
              <w:rPr>
                <w:rFonts w:ascii="Times New Roman" w:hAnsi="Times New Roman" w:cs="Times New Roman"/>
                <w:b/>
              </w:rPr>
              <w:t>деятельности с детьми</w:t>
            </w:r>
          </w:p>
        </w:tc>
        <w:tc>
          <w:tcPr>
            <w:tcW w:w="6703" w:type="dxa"/>
            <w:gridSpan w:val="2"/>
          </w:tcPr>
          <w:p w:rsidR="00D819F3" w:rsidRPr="004B5C3F" w:rsidRDefault="00D819F3" w:rsidP="00BF487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B5C3F">
              <w:rPr>
                <w:rFonts w:ascii="Times New Roman" w:hAnsi="Times New Roman" w:cs="Times New Roman"/>
                <w:b/>
              </w:rPr>
              <w:t>Совместная организованная деятельность</w:t>
            </w:r>
          </w:p>
          <w:p w:rsidR="00D819F3" w:rsidRPr="004B5C3F" w:rsidRDefault="00D819F3" w:rsidP="00BF487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819F3" w:rsidRPr="004B5C3F" w:rsidTr="00D819F3">
        <w:tc>
          <w:tcPr>
            <w:tcW w:w="900" w:type="dxa"/>
            <w:vMerge/>
          </w:tcPr>
          <w:p w:rsidR="00D819F3" w:rsidRPr="004B5C3F" w:rsidRDefault="00D819F3" w:rsidP="00BF487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vMerge/>
          </w:tcPr>
          <w:p w:rsidR="00D819F3" w:rsidRPr="004B5C3F" w:rsidRDefault="00D819F3" w:rsidP="00BF487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</w:tcPr>
          <w:p w:rsidR="00D819F3" w:rsidRPr="004B5C3F" w:rsidRDefault="00D819F3" w:rsidP="00BF487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B5C3F">
              <w:rPr>
                <w:rFonts w:ascii="Times New Roman" w:hAnsi="Times New Roman" w:cs="Times New Roman"/>
                <w:b/>
              </w:rPr>
              <w:t>Утро</w:t>
            </w:r>
          </w:p>
        </w:tc>
        <w:tc>
          <w:tcPr>
            <w:tcW w:w="3283" w:type="dxa"/>
          </w:tcPr>
          <w:p w:rsidR="00D819F3" w:rsidRPr="004B5C3F" w:rsidRDefault="00D819F3" w:rsidP="00BF487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B5C3F">
              <w:rPr>
                <w:rFonts w:ascii="Times New Roman" w:hAnsi="Times New Roman" w:cs="Times New Roman"/>
                <w:b/>
              </w:rPr>
              <w:t>Вечер</w:t>
            </w:r>
          </w:p>
        </w:tc>
      </w:tr>
      <w:tr w:rsidR="00D819F3" w:rsidRPr="004B5C3F" w:rsidTr="00D819F3">
        <w:trPr>
          <w:cantSplit/>
          <w:trHeight w:val="1134"/>
        </w:trPr>
        <w:tc>
          <w:tcPr>
            <w:tcW w:w="900" w:type="dxa"/>
            <w:textDirection w:val="btLr"/>
          </w:tcPr>
          <w:p w:rsidR="00D819F3" w:rsidRPr="004B5C3F" w:rsidRDefault="00D819F3" w:rsidP="00BF487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B5C3F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3420" w:type="dxa"/>
          </w:tcPr>
          <w:p w:rsidR="00D819F3" w:rsidRPr="00432E22" w:rsidRDefault="00D819F3" w:rsidP="00BF4878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432E22">
              <w:rPr>
                <w:rFonts w:ascii="Times New Roman" w:hAnsi="Times New Roman" w:cs="Times New Roman"/>
                <w:u w:val="single"/>
              </w:rPr>
              <w:t>1. «</w:t>
            </w:r>
            <w:proofErr w:type="spellStart"/>
            <w:r w:rsidRPr="00432E22">
              <w:rPr>
                <w:rFonts w:ascii="Times New Roman" w:hAnsi="Times New Roman" w:cs="Times New Roman"/>
                <w:u w:val="single"/>
              </w:rPr>
              <w:t>Позн</w:t>
            </w:r>
            <w:proofErr w:type="gramStart"/>
            <w:r w:rsidRPr="00432E22">
              <w:rPr>
                <w:rFonts w:ascii="Times New Roman" w:hAnsi="Times New Roman" w:cs="Times New Roman"/>
                <w:u w:val="single"/>
              </w:rPr>
              <w:t>.-</w:t>
            </w:r>
            <w:proofErr w:type="gramEnd"/>
            <w:r w:rsidRPr="00432E22">
              <w:rPr>
                <w:rFonts w:ascii="Times New Roman" w:hAnsi="Times New Roman" w:cs="Times New Roman"/>
                <w:u w:val="single"/>
              </w:rPr>
              <w:t>исслед</w:t>
            </w:r>
            <w:proofErr w:type="spellEnd"/>
            <w:r w:rsidRPr="00432E22">
              <w:rPr>
                <w:rFonts w:ascii="Times New Roman" w:hAnsi="Times New Roman" w:cs="Times New Roman"/>
                <w:u w:val="single"/>
              </w:rPr>
              <w:t>. деятельность»</w:t>
            </w:r>
          </w:p>
          <w:p w:rsidR="00D819F3" w:rsidRPr="00432E22" w:rsidRDefault="00D819F3" w:rsidP="00BF4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2E22">
              <w:rPr>
                <w:rFonts w:ascii="Times New Roman" w:hAnsi="Times New Roman" w:cs="Times New Roman"/>
              </w:rPr>
              <w:t xml:space="preserve">9.00 – 9.30 </w:t>
            </w:r>
          </w:p>
          <w:p w:rsidR="00D819F3" w:rsidRPr="00432E22" w:rsidRDefault="00D819F3" w:rsidP="00BF4878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432E22">
              <w:rPr>
                <w:rFonts w:ascii="Times New Roman" w:hAnsi="Times New Roman" w:cs="Times New Roman"/>
                <w:u w:val="single"/>
              </w:rPr>
              <w:t>2. «Изобразительная деятельность»</w:t>
            </w:r>
          </w:p>
          <w:p w:rsidR="00D819F3" w:rsidRPr="00432E22" w:rsidRDefault="00D819F3" w:rsidP="00BF4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2E22">
              <w:rPr>
                <w:rFonts w:ascii="Times New Roman" w:hAnsi="Times New Roman" w:cs="Times New Roman"/>
              </w:rPr>
              <w:t xml:space="preserve">10.15 – 10.45 </w:t>
            </w:r>
          </w:p>
          <w:p w:rsidR="00D819F3" w:rsidRPr="00432E22" w:rsidRDefault="00D819F3" w:rsidP="00BF4878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432E22">
              <w:rPr>
                <w:rFonts w:ascii="Times New Roman" w:hAnsi="Times New Roman" w:cs="Times New Roman"/>
                <w:u w:val="single"/>
              </w:rPr>
              <w:t xml:space="preserve">3. «Двигательная деятельность» (улица) </w:t>
            </w:r>
          </w:p>
          <w:p w:rsidR="00D819F3" w:rsidRPr="00BA6241" w:rsidRDefault="00D819F3" w:rsidP="00BF4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E22">
              <w:rPr>
                <w:rFonts w:ascii="Times New Roman" w:hAnsi="Times New Roman" w:cs="Times New Roman"/>
              </w:rPr>
              <w:t>11.10 – 11.40</w:t>
            </w:r>
          </w:p>
        </w:tc>
        <w:tc>
          <w:tcPr>
            <w:tcW w:w="3420" w:type="dxa"/>
          </w:tcPr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>1. Наблюдение, работа в уголке природы.</w:t>
            </w:r>
          </w:p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>2. Ознакомление с искусством.</w:t>
            </w:r>
          </w:p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>3. Беседа (патриотическая).</w:t>
            </w:r>
          </w:p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>4. Сюжетно-ролевые игры.</w:t>
            </w:r>
          </w:p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>5. Подвижные игры.</w:t>
            </w:r>
          </w:p>
        </w:tc>
        <w:tc>
          <w:tcPr>
            <w:tcW w:w="3283" w:type="dxa"/>
          </w:tcPr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>1. Игры, беседы на развитие представлений о социальной действительности.</w:t>
            </w:r>
          </w:p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>2. Работа в уголке музыкального воспитания.</w:t>
            </w:r>
          </w:p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>3. Дидактические игры логико-математического содержания.</w:t>
            </w:r>
          </w:p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>4. Игровые импровизации и театрализация.</w:t>
            </w:r>
          </w:p>
        </w:tc>
      </w:tr>
      <w:tr w:rsidR="00D819F3" w:rsidRPr="004B5C3F" w:rsidTr="00D819F3">
        <w:trPr>
          <w:cantSplit/>
          <w:trHeight w:val="1134"/>
        </w:trPr>
        <w:tc>
          <w:tcPr>
            <w:tcW w:w="900" w:type="dxa"/>
            <w:textDirection w:val="btLr"/>
          </w:tcPr>
          <w:p w:rsidR="00D819F3" w:rsidRPr="004B5C3F" w:rsidRDefault="00D819F3" w:rsidP="00BF487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B5C3F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3420" w:type="dxa"/>
          </w:tcPr>
          <w:p w:rsidR="00D819F3" w:rsidRPr="00432E22" w:rsidRDefault="00D819F3" w:rsidP="00BF4878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432E22">
              <w:rPr>
                <w:rFonts w:ascii="Times New Roman" w:hAnsi="Times New Roman" w:cs="Times New Roman"/>
                <w:u w:val="single"/>
              </w:rPr>
              <w:t>1. «</w:t>
            </w:r>
            <w:proofErr w:type="spellStart"/>
            <w:r w:rsidRPr="00432E22">
              <w:rPr>
                <w:rFonts w:ascii="Times New Roman" w:hAnsi="Times New Roman" w:cs="Times New Roman"/>
                <w:u w:val="single"/>
              </w:rPr>
              <w:t>Матем</w:t>
            </w:r>
            <w:proofErr w:type="spellEnd"/>
            <w:r w:rsidRPr="00432E22">
              <w:rPr>
                <w:rFonts w:ascii="Times New Roman" w:hAnsi="Times New Roman" w:cs="Times New Roman"/>
                <w:u w:val="single"/>
              </w:rPr>
              <w:t xml:space="preserve">. и </w:t>
            </w:r>
            <w:proofErr w:type="spellStart"/>
            <w:r w:rsidRPr="00432E22">
              <w:rPr>
                <w:rFonts w:ascii="Times New Roman" w:hAnsi="Times New Roman" w:cs="Times New Roman"/>
                <w:u w:val="single"/>
              </w:rPr>
              <w:t>сенсорн</w:t>
            </w:r>
            <w:proofErr w:type="spellEnd"/>
            <w:r w:rsidRPr="00432E22">
              <w:rPr>
                <w:rFonts w:ascii="Times New Roman" w:hAnsi="Times New Roman" w:cs="Times New Roman"/>
                <w:u w:val="single"/>
              </w:rPr>
              <w:t>. развитие»</w:t>
            </w:r>
          </w:p>
          <w:p w:rsidR="00D819F3" w:rsidRPr="00432E22" w:rsidRDefault="00D819F3" w:rsidP="00BF4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2E22">
              <w:rPr>
                <w:rFonts w:ascii="Times New Roman" w:hAnsi="Times New Roman" w:cs="Times New Roman"/>
              </w:rPr>
              <w:t xml:space="preserve">9.00 – 9.30 </w:t>
            </w:r>
          </w:p>
          <w:p w:rsidR="00D819F3" w:rsidRPr="00432E22" w:rsidRDefault="00D819F3" w:rsidP="00BF4878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432E22">
              <w:rPr>
                <w:rFonts w:ascii="Times New Roman" w:hAnsi="Times New Roman" w:cs="Times New Roman"/>
                <w:u w:val="single"/>
              </w:rPr>
              <w:t>2. «Развитие речи»</w:t>
            </w:r>
          </w:p>
          <w:p w:rsidR="00D819F3" w:rsidRPr="00432E22" w:rsidRDefault="00D819F3" w:rsidP="00BF4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2E22">
              <w:rPr>
                <w:rFonts w:ascii="Times New Roman" w:hAnsi="Times New Roman" w:cs="Times New Roman"/>
              </w:rPr>
              <w:t xml:space="preserve">9.40 – 10.10 </w:t>
            </w:r>
          </w:p>
          <w:p w:rsidR="00D819F3" w:rsidRPr="00432E22" w:rsidRDefault="00D819F3" w:rsidP="00BF4878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432E22">
              <w:rPr>
                <w:rFonts w:ascii="Times New Roman" w:hAnsi="Times New Roman" w:cs="Times New Roman"/>
                <w:u w:val="single"/>
              </w:rPr>
              <w:t>3. «Музыкальная деятельность»</w:t>
            </w:r>
          </w:p>
          <w:p w:rsidR="00D819F3" w:rsidRPr="00432E22" w:rsidRDefault="00D819F3" w:rsidP="00BF4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2E22">
              <w:rPr>
                <w:rFonts w:ascii="Times New Roman" w:hAnsi="Times New Roman" w:cs="Times New Roman"/>
              </w:rPr>
              <w:t xml:space="preserve">10.30 – 11.00 </w:t>
            </w:r>
          </w:p>
          <w:p w:rsidR="00D819F3" w:rsidRPr="00BA6241" w:rsidRDefault="00D819F3" w:rsidP="00BF4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>1. Беседа по ознакомлению с окружающим.</w:t>
            </w:r>
          </w:p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>2. Режиссерские игры.</w:t>
            </w:r>
          </w:p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>3. Упражнения на развитие мелкой моторики рук.</w:t>
            </w:r>
          </w:p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>4. Ознакомление с художественной литературой.</w:t>
            </w:r>
          </w:p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>5. Дидактические и развивающие игры.</w:t>
            </w:r>
          </w:p>
        </w:tc>
        <w:tc>
          <w:tcPr>
            <w:tcW w:w="3283" w:type="dxa"/>
          </w:tcPr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>1. Ручной труд.</w:t>
            </w:r>
          </w:p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>2. Индивидуальная работа по речевому развитию.</w:t>
            </w:r>
          </w:p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>3. Игры со строительным материалом.</w:t>
            </w:r>
          </w:p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>4. ОБЖ.</w:t>
            </w:r>
          </w:p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>5. Подвижные игры.</w:t>
            </w:r>
          </w:p>
        </w:tc>
      </w:tr>
      <w:tr w:rsidR="00D819F3" w:rsidRPr="004B5C3F" w:rsidTr="00D819F3">
        <w:trPr>
          <w:cantSplit/>
          <w:trHeight w:val="1134"/>
        </w:trPr>
        <w:tc>
          <w:tcPr>
            <w:tcW w:w="900" w:type="dxa"/>
            <w:textDirection w:val="btLr"/>
          </w:tcPr>
          <w:p w:rsidR="00D819F3" w:rsidRPr="004B5C3F" w:rsidRDefault="00D819F3" w:rsidP="00BF487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B5C3F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3420" w:type="dxa"/>
          </w:tcPr>
          <w:p w:rsidR="00D819F3" w:rsidRPr="00432E22" w:rsidRDefault="00D819F3" w:rsidP="00BF4878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432E22">
              <w:rPr>
                <w:rFonts w:ascii="Times New Roman" w:hAnsi="Times New Roman" w:cs="Times New Roman"/>
                <w:u w:val="single"/>
              </w:rPr>
              <w:t xml:space="preserve">1. «Подготовка к </w:t>
            </w:r>
            <w:proofErr w:type="spellStart"/>
            <w:r w:rsidRPr="00432E22">
              <w:rPr>
                <w:rFonts w:ascii="Times New Roman" w:hAnsi="Times New Roman" w:cs="Times New Roman"/>
                <w:u w:val="single"/>
              </w:rPr>
              <w:t>обуч</w:t>
            </w:r>
            <w:proofErr w:type="spellEnd"/>
            <w:r w:rsidRPr="00432E22">
              <w:rPr>
                <w:rFonts w:ascii="Times New Roman" w:hAnsi="Times New Roman" w:cs="Times New Roman"/>
                <w:u w:val="single"/>
              </w:rPr>
              <w:t>. грамоте»</w:t>
            </w:r>
          </w:p>
          <w:p w:rsidR="00D819F3" w:rsidRPr="00432E22" w:rsidRDefault="00D819F3" w:rsidP="00BF4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2E22">
              <w:rPr>
                <w:rFonts w:ascii="Times New Roman" w:hAnsi="Times New Roman" w:cs="Times New Roman"/>
              </w:rPr>
              <w:t xml:space="preserve">9.00 – 9.30 </w:t>
            </w:r>
          </w:p>
          <w:p w:rsidR="00D819F3" w:rsidRPr="00432E22" w:rsidRDefault="00D819F3" w:rsidP="00BF4878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432E22">
              <w:rPr>
                <w:rFonts w:ascii="Times New Roman" w:hAnsi="Times New Roman" w:cs="Times New Roman"/>
                <w:u w:val="single"/>
              </w:rPr>
              <w:t>2. «Изобразительная деятельность»</w:t>
            </w:r>
          </w:p>
          <w:p w:rsidR="00D819F3" w:rsidRPr="00432E22" w:rsidRDefault="00D819F3" w:rsidP="00BF4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2E22">
              <w:rPr>
                <w:rFonts w:ascii="Times New Roman" w:hAnsi="Times New Roman" w:cs="Times New Roman"/>
              </w:rPr>
              <w:t xml:space="preserve">9.55 – 10.25 </w:t>
            </w:r>
          </w:p>
          <w:p w:rsidR="00D819F3" w:rsidRPr="00432E22" w:rsidRDefault="00D819F3" w:rsidP="00BF4878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432E22">
              <w:rPr>
                <w:rFonts w:ascii="Times New Roman" w:hAnsi="Times New Roman" w:cs="Times New Roman"/>
                <w:u w:val="single"/>
              </w:rPr>
              <w:t xml:space="preserve">3. «Двигательная деятельность» </w:t>
            </w:r>
          </w:p>
          <w:p w:rsidR="00D819F3" w:rsidRPr="00BA6241" w:rsidRDefault="00D819F3" w:rsidP="00BF4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E22">
              <w:rPr>
                <w:rFonts w:ascii="Times New Roman" w:hAnsi="Times New Roman" w:cs="Times New Roman"/>
              </w:rPr>
              <w:t>10.35 – 11.05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</w:tcPr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>1. Работа в уголке физического развития.</w:t>
            </w:r>
          </w:p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>2. Артикуляционная гимнастика.</w:t>
            </w:r>
          </w:p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>3. Ознакомление с декоративно-прикладным искусством.</w:t>
            </w:r>
          </w:p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>4. Работа в книжном уголке.</w:t>
            </w:r>
          </w:p>
        </w:tc>
        <w:tc>
          <w:tcPr>
            <w:tcW w:w="3283" w:type="dxa"/>
          </w:tcPr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>1. Беседа (наши добрые дела).</w:t>
            </w:r>
          </w:p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 xml:space="preserve">2. Индивидуальная работа по формированию элементарных </w:t>
            </w:r>
            <w:proofErr w:type="spellStart"/>
            <w:r w:rsidRPr="004B5C3F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4B5C3F">
              <w:rPr>
                <w:rFonts w:ascii="Times New Roman" w:hAnsi="Times New Roman" w:cs="Times New Roman"/>
              </w:rPr>
              <w:t>. представлений.</w:t>
            </w:r>
          </w:p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>3. Сюжетно-ролевые игры.</w:t>
            </w:r>
          </w:p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>4. Слушание музыки.</w:t>
            </w:r>
          </w:p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819F3" w:rsidRPr="004B5C3F" w:rsidTr="00D819F3">
        <w:trPr>
          <w:cantSplit/>
          <w:trHeight w:val="1134"/>
        </w:trPr>
        <w:tc>
          <w:tcPr>
            <w:tcW w:w="900" w:type="dxa"/>
            <w:textDirection w:val="btLr"/>
          </w:tcPr>
          <w:p w:rsidR="00D819F3" w:rsidRPr="004B5C3F" w:rsidRDefault="00D819F3" w:rsidP="00BF487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B5C3F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3420" w:type="dxa"/>
          </w:tcPr>
          <w:p w:rsidR="00D819F3" w:rsidRPr="00432E22" w:rsidRDefault="00D819F3" w:rsidP="00BF4878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432E22">
              <w:rPr>
                <w:rFonts w:ascii="Times New Roman" w:hAnsi="Times New Roman" w:cs="Times New Roman"/>
                <w:u w:val="single"/>
              </w:rPr>
              <w:t>1. «</w:t>
            </w:r>
            <w:proofErr w:type="spellStart"/>
            <w:r w:rsidRPr="00432E22">
              <w:rPr>
                <w:rFonts w:ascii="Times New Roman" w:hAnsi="Times New Roman" w:cs="Times New Roman"/>
                <w:u w:val="single"/>
              </w:rPr>
              <w:t>Матем</w:t>
            </w:r>
            <w:proofErr w:type="spellEnd"/>
            <w:r w:rsidRPr="00432E22">
              <w:rPr>
                <w:rFonts w:ascii="Times New Roman" w:hAnsi="Times New Roman" w:cs="Times New Roman"/>
                <w:u w:val="single"/>
              </w:rPr>
              <w:t xml:space="preserve">. и </w:t>
            </w:r>
            <w:proofErr w:type="spellStart"/>
            <w:r w:rsidRPr="00432E22">
              <w:rPr>
                <w:rFonts w:ascii="Times New Roman" w:hAnsi="Times New Roman" w:cs="Times New Roman"/>
                <w:u w:val="single"/>
              </w:rPr>
              <w:t>сенсорн</w:t>
            </w:r>
            <w:proofErr w:type="spellEnd"/>
            <w:r w:rsidRPr="00432E22">
              <w:rPr>
                <w:rFonts w:ascii="Times New Roman" w:hAnsi="Times New Roman" w:cs="Times New Roman"/>
                <w:u w:val="single"/>
              </w:rPr>
              <w:t>. развитие»</w:t>
            </w:r>
          </w:p>
          <w:p w:rsidR="00D819F3" w:rsidRPr="00432E22" w:rsidRDefault="00D819F3" w:rsidP="00BF4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2E22">
              <w:rPr>
                <w:rFonts w:ascii="Times New Roman" w:hAnsi="Times New Roman" w:cs="Times New Roman"/>
              </w:rPr>
              <w:t xml:space="preserve">9.00 – 9.30 </w:t>
            </w:r>
          </w:p>
          <w:p w:rsidR="00D819F3" w:rsidRPr="00432E22" w:rsidRDefault="00D819F3" w:rsidP="00BF4878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432E22">
              <w:rPr>
                <w:rFonts w:ascii="Times New Roman" w:hAnsi="Times New Roman" w:cs="Times New Roman"/>
                <w:u w:val="single"/>
              </w:rPr>
              <w:t>2. «Двигательная деятельность»</w:t>
            </w:r>
          </w:p>
          <w:p w:rsidR="00D819F3" w:rsidRPr="00432E22" w:rsidRDefault="00D819F3" w:rsidP="00BF4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2E22">
              <w:rPr>
                <w:rFonts w:ascii="Times New Roman" w:hAnsi="Times New Roman" w:cs="Times New Roman"/>
              </w:rPr>
              <w:t>9.55 – 10.25</w:t>
            </w:r>
          </w:p>
          <w:p w:rsidR="00D819F3" w:rsidRPr="00432E22" w:rsidRDefault="00D819F3" w:rsidP="00BF4878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432E22">
              <w:rPr>
                <w:rFonts w:ascii="Times New Roman" w:hAnsi="Times New Roman" w:cs="Times New Roman"/>
                <w:u w:val="single"/>
              </w:rPr>
              <w:t>3. «Изобразительная деятельность»</w:t>
            </w:r>
          </w:p>
          <w:p w:rsidR="00D819F3" w:rsidRPr="00432E22" w:rsidRDefault="00D819F3" w:rsidP="00BF4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2E22">
              <w:rPr>
                <w:rFonts w:ascii="Times New Roman" w:hAnsi="Times New Roman" w:cs="Times New Roman"/>
              </w:rPr>
              <w:t xml:space="preserve">10.35 – 11.05  </w:t>
            </w:r>
          </w:p>
        </w:tc>
        <w:tc>
          <w:tcPr>
            <w:tcW w:w="3420" w:type="dxa"/>
          </w:tcPr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>1. Воспитание к/</w:t>
            </w:r>
            <w:proofErr w:type="gramStart"/>
            <w:r w:rsidRPr="004B5C3F">
              <w:rPr>
                <w:rFonts w:ascii="Times New Roman" w:hAnsi="Times New Roman" w:cs="Times New Roman"/>
              </w:rPr>
              <w:t>г</w:t>
            </w:r>
            <w:proofErr w:type="gramEnd"/>
            <w:r w:rsidRPr="004B5C3F">
              <w:rPr>
                <w:rFonts w:ascii="Times New Roman" w:hAnsi="Times New Roman" w:cs="Times New Roman"/>
              </w:rPr>
              <w:t xml:space="preserve"> навыков.</w:t>
            </w:r>
          </w:p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>2. Коррекционно-развивающая игра.</w:t>
            </w:r>
          </w:p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>3. Сюжетно-ролевые игры.</w:t>
            </w:r>
          </w:p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>4. Беседа (познавательная).</w:t>
            </w:r>
          </w:p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>5. Игровые физические упражнения.</w:t>
            </w:r>
          </w:p>
        </w:tc>
        <w:tc>
          <w:tcPr>
            <w:tcW w:w="3283" w:type="dxa"/>
          </w:tcPr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>1. Познавательная деятельность.</w:t>
            </w:r>
          </w:p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>2. Подвижные игры.</w:t>
            </w:r>
          </w:p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>3. Настольно-печатные игры.</w:t>
            </w:r>
          </w:p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>4. Ознакомление с жанрами литературных произведений.</w:t>
            </w:r>
          </w:p>
        </w:tc>
      </w:tr>
      <w:tr w:rsidR="00D819F3" w:rsidRPr="004B5C3F" w:rsidTr="00D819F3">
        <w:trPr>
          <w:cantSplit/>
          <w:trHeight w:val="1134"/>
        </w:trPr>
        <w:tc>
          <w:tcPr>
            <w:tcW w:w="900" w:type="dxa"/>
            <w:textDirection w:val="btLr"/>
          </w:tcPr>
          <w:p w:rsidR="00D819F3" w:rsidRPr="004B5C3F" w:rsidRDefault="00D819F3" w:rsidP="00BF487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B5C3F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3420" w:type="dxa"/>
          </w:tcPr>
          <w:p w:rsidR="00D819F3" w:rsidRPr="00432E22" w:rsidRDefault="00D819F3" w:rsidP="00BF4878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432E22">
              <w:rPr>
                <w:rFonts w:ascii="Times New Roman" w:hAnsi="Times New Roman" w:cs="Times New Roman"/>
                <w:u w:val="single"/>
              </w:rPr>
              <w:t xml:space="preserve">1. «Подготовка к </w:t>
            </w:r>
            <w:proofErr w:type="spellStart"/>
            <w:r w:rsidRPr="00432E22">
              <w:rPr>
                <w:rFonts w:ascii="Times New Roman" w:hAnsi="Times New Roman" w:cs="Times New Roman"/>
                <w:u w:val="single"/>
              </w:rPr>
              <w:t>обуч</w:t>
            </w:r>
            <w:proofErr w:type="spellEnd"/>
            <w:r w:rsidRPr="00432E22">
              <w:rPr>
                <w:rFonts w:ascii="Times New Roman" w:hAnsi="Times New Roman" w:cs="Times New Roman"/>
                <w:u w:val="single"/>
              </w:rPr>
              <w:t>. грамоте»</w:t>
            </w:r>
          </w:p>
          <w:p w:rsidR="00D819F3" w:rsidRPr="00432E22" w:rsidRDefault="00D819F3" w:rsidP="00BF4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2E22">
              <w:rPr>
                <w:rFonts w:ascii="Times New Roman" w:hAnsi="Times New Roman" w:cs="Times New Roman"/>
              </w:rPr>
              <w:t xml:space="preserve">9.00 – 9.30 </w:t>
            </w:r>
          </w:p>
          <w:p w:rsidR="00D819F3" w:rsidRPr="00432E22" w:rsidRDefault="00D819F3" w:rsidP="00BF4878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432E22">
              <w:rPr>
                <w:rFonts w:ascii="Times New Roman" w:hAnsi="Times New Roman" w:cs="Times New Roman"/>
                <w:u w:val="single"/>
              </w:rPr>
              <w:t xml:space="preserve">2. «Чтение </w:t>
            </w:r>
            <w:proofErr w:type="spellStart"/>
            <w:proofErr w:type="gramStart"/>
            <w:r w:rsidRPr="00432E22">
              <w:rPr>
                <w:rFonts w:ascii="Times New Roman" w:hAnsi="Times New Roman" w:cs="Times New Roman"/>
                <w:u w:val="single"/>
              </w:rPr>
              <w:t>худ-ной</w:t>
            </w:r>
            <w:proofErr w:type="spellEnd"/>
            <w:proofErr w:type="gramEnd"/>
            <w:r w:rsidRPr="00432E22">
              <w:rPr>
                <w:rFonts w:ascii="Times New Roman" w:hAnsi="Times New Roman" w:cs="Times New Roman"/>
                <w:u w:val="single"/>
              </w:rPr>
              <w:t xml:space="preserve"> литературы»</w:t>
            </w:r>
          </w:p>
          <w:p w:rsidR="00D819F3" w:rsidRPr="00432E22" w:rsidRDefault="00D819F3" w:rsidP="00BF4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2E22">
              <w:rPr>
                <w:rFonts w:ascii="Times New Roman" w:hAnsi="Times New Roman" w:cs="Times New Roman"/>
              </w:rPr>
              <w:t>9.40 – 10.10</w:t>
            </w:r>
          </w:p>
          <w:p w:rsidR="00D819F3" w:rsidRPr="00432E22" w:rsidRDefault="00D819F3" w:rsidP="00BF4878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432E22">
              <w:rPr>
                <w:rFonts w:ascii="Times New Roman" w:hAnsi="Times New Roman" w:cs="Times New Roman"/>
                <w:u w:val="single"/>
              </w:rPr>
              <w:t>3. «Музыкальная деятельность»</w:t>
            </w:r>
          </w:p>
          <w:p w:rsidR="00D819F3" w:rsidRPr="00432E22" w:rsidRDefault="00D819F3" w:rsidP="00BF4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2E22">
              <w:rPr>
                <w:rFonts w:ascii="Times New Roman" w:hAnsi="Times New Roman" w:cs="Times New Roman"/>
              </w:rPr>
              <w:t xml:space="preserve">10.10 – 10.50 </w:t>
            </w:r>
          </w:p>
        </w:tc>
        <w:tc>
          <w:tcPr>
            <w:tcW w:w="3420" w:type="dxa"/>
          </w:tcPr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 xml:space="preserve">1. Дидактические игры на развитие экологической и </w:t>
            </w:r>
            <w:proofErr w:type="spellStart"/>
            <w:r w:rsidRPr="004B5C3F">
              <w:rPr>
                <w:rFonts w:ascii="Times New Roman" w:hAnsi="Times New Roman" w:cs="Times New Roman"/>
              </w:rPr>
              <w:t>валеологической</w:t>
            </w:r>
            <w:proofErr w:type="spellEnd"/>
            <w:r w:rsidRPr="004B5C3F">
              <w:rPr>
                <w:rFonts w:ascii="Times New Roman" w:hAnsi="Times New Roman" w:cs="Times New Roman"/>
              </w:rPr>
              <w:t xml:space="preserve"> культуры.</w:t>
            </w:r>
          </w:p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>2. Беседа о культуре поведения.</w:t>
            </w:r>
          </w:p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4B5C3F">
              <w:rPr>
                <w:rFonts w:ascii="Times New Roman" w:hAnsi="Times New Roman" w:cs="Times New Roman"/>
              </w:rPr>
              <w:t>Игра-эксперементироание</w:t>
            </w:r>
            <w:proofErr w:type="spellEnd"/>
            <w:r w:rsidRPr="004B5C3F">
              <w:rPr>
                <w:rFonts w:ascii="Times New Roman" w:hAnsi="Times New Roman" w:cs="Times New Roman"/>
              </w:rPr>
              <w:t xml:space="preserve"> с различными предметами и материалами.</w:t>
            </w:r>
          </w:p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>4. Игра драматизация.</w:t>
            </w:r>
          </w:p>
        </w:tc>
        <w:tc>
          <w:tcPr>
            <w:tcW w:w="3283" w:type="dxa"/>
          </w:tcPr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>1. Работа в уголке сенсорного развития.</w:t>
            </w:r>
          </w:p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>2. Дидактические игры речевого содержания.</w:t>
            </w:r>
          </w:p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>3. Беседа по экологическому содержанию.</w:t>
            </w:r>
          </w:p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>4. Хозяйственно-бытовой труд.</w:t>
            </w:r>
          </w:p>
        </w:tc>
      </w:tr>
    </w:tbl>
    <w:p w:rsidR="00D819F3" w:rsidRDefault="00D819F3" w:rsidP="00D819F3">
      <w:pPr>
        <w:spacing w:after="0"/>
        <w:jc w:val="both"/>
        <w:rPr>
          <w:rFonts w:ascii="Times New Roman" w:hAnsi="Times New Roman" w:cs="Times New Roman"/>
        </w:rPr>
      </w:pPr>
      <w:r w:rsidRPr="004B5C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4B5C3F">
        <w:rPr>
          <w:rFonts w:ascii="Times New Roman" w:hAnsi="Times New Roman" w:cs="Times New Roman"/>
        </w:rPr>
        <w:t xml:space="preserve">                                                                 </w:t>
      </w:r>
    </w:p>
    <w:p w:rsidR="00D819F3" w:rsidRDefault="00D819F3" w:rsidP="00D819F3">
      <w:pPr>
        <w:spacing w:after="0"/>
        <w:jc w:val="both"/>
        <w:rPr>
          <w:rFonts w:ascii="Times New Roman" w:hAnsi="Times New Roman" w:cs="Times New Roman"/>
        </w:rPr>
      </w:pPr>
      <w:r w:rsidRPr="004B5C3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819F3" w:rsidRDefault="00D819F3" w:rsidP="00D819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9F3" w:rsidRDefault="00D819F3" w:rsidP="00D819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9F3" w:rsidRDefault="00D819F3" w:rsidP="00D819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9F3" w:rsidRPr="004B5C3F" w:rsidRDefault="00D819F3" w:rsidP="00D819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C3F">
        <w:rPr>
          <w:rFonts w:ascii="Times New Roman" w:hAnsi="Times New Roman" w:cs="Times New Roman"/>
          <w:b/>
          <w:sz w:val="28"/>
          <w:szCs w:val="28"/>
        </w:rPr>
        <w:lastRenderedPageBreak/>
        <w:t>Карта - схема реализации образовательных областей</w:t>
      </w:r>
    </w:p>
    <w:p w:rsidR="00D819F3" w:rsidRPr="004B5C3F" w:rsidRDefault="00D819F3" w:rsidP="00D819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C3F">
        <w:rPr>
          <w:rFonts w:ascii="Times New Roman" w:hAnsi="Times New Roman" w:cs="Times New Roman"/>
          <w:b/>
          <w:sz w:val="28"/>
          <w:szCs w:val="28"/>
        </w:rPr>
        <w:t xml:space="preserve"> в подготовите</w:t>
      </w:r>
      <w:r>
        <w:rPr>
          <w:rFonts w:ascii="Times New Roman" w:hAnsi="Times New Roman" w:cs="Times New Roman"/>
          <w:b/>
          <w:sz w:val="28"/>
          <w:szCs w:val="28"/>
        </w:rPr>
        <w:t>льной группе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Цветик-семицветик</w:t>
      </w:r>
      <w:proofErr w:type="spellEnd"/>
      <w:r w:rsidRPr="004B5C3F">
        <w:rPr>
          <w:rFonts w:ascii="Times New Roman" w:hAnsi="Times New Roman" w:cs="Times New Roman"/>
          <w:b/>
          <w:sz w:val="28"/>
          <w:szCs w:val="28"/>
        </w:rPr>
        <w:t>»</w:t>
      </w:r>
    </w:p>
    <w:p w:rsidR="00D819F3" w:rsidRPr="004B5C3F" w:rsidRDefault="00D819F3" w:rsidP="00D819F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1134" w:type="dxa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2"/>
        <w:gridCol w:w="3178"/>
        <w:gridCol w:w="3420"/>
        <w:gridCol w:w="3574"/>
      </w:tblGrid>
      <w:tr w:rsidR="00D819F3" w:rsidRPr="004B5C3F" w:rsidTr="00D819F3">
        <w:tc>
          <w:tcPr>
            <w:tcW w:w="962" w:type="dxa"/>
            <w:vMerge w:val="restart"/>
          </w:tcPr>
          <w:p w:rsidR="00D819F3" w:rsidRPr="004B5C3F" w:rsidRDefault="00D819F3" w:rsidP="00BF487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B5C3F">
              <w:rPr>
                <w:rFonts w:ascii="Times New Roman" w:hAnsi="Times New Roman" w:cs="Times New Roman"/>
                <w:b/>
              </w:rPr>
              <w:t>Дни</w:t>
            </w:r>
          </w:p>
          <w:p w:rsidR="00D819F3" w:rsidRPr="004B5C3F" w:rsidRDefault="00D819F3" w:rsidP="00BF487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B5C3F">
              <w:rPr>
                <w:rFonts w:ascii="Times New Roman" w:hAnsi="Times New Roman" w:cs="Times New Roman"/>
                <w:b/>
              </w:rPr>
              <w:t>недели</w:t>
            </w:r>
          </w:p>
        </w:tc>
        <w:tc>
          <w:tcPr>
            <w:tcW w:w="3178" w:type="dxa"/>
            <w:vMerge w:val="restart"/>
          </w:tcPr>
          <w:p w:rsidR="00D819F3" w:rsidRPr="004B5C3F" w:rsidRDefault="00D819F3" w:rsidP="00BF487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B5C3F">
              <w:rPr>
                <w:rFonts w:ascii="Times New Roman" w:hAnsi="Times New Roman" w:cs="Times New Roman"/>
                <w:b/>
              </w:rPr>
              <w:t xml:space="preserve">Регламент </w:t>
            </w:r>
            <w:proofErr w:type="gramStart"/>
            <w:r w:rsidRPr="004B5C3F">
              <w:rPr>
                <w:rFonts w:ascii="Times New Roman" w:hAnsi="Times New Roman" w:cs="Times New Roman"/>
                <w:b/>
              </w:rPr>
              <w:t>непосредственной</w:t>
            </w:r>
            <w:proofErr w:type="gramEnd"/>
            <w:r w:rsidRPr="004B5C3F">
              <w:rPr>
                <w:rFonts w:ascii="Times New Roman" w:hAnsi="Times New Roman" w:cs="Times New Roman"/>
                <w:b/>
              </w:rPr>
              <w:t xml:space="preserve"> образовательной </w:t>
            </w:r>
          </w:p>
          <w:p w:rsidR="00D819F3" w:rsidRPr="004B5C3F" w:rsidRDefault="00D819F3" w:rsidP="00BF487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B5C3F">
              <w:rPr>
                <w:rFonts w:ascii="Times New Roman" w:hAnsi="Times New Roman" w:cs="Times New Roman"/>
                <w:b/>
              </w:rPr>
              <w:t>деятельности с детьми</w:t>
            </w:r>
          </w:p>
        </w:tc>
        <w:tc>
          <w:tcPr>
            <w:tcW w:w="6994" w:type="dxa"/>
            <w:gridSpan w:val="2"/>
          </w:tcPr>
          <w:p w:rsidR="00D819F3" w:rsidRPr="004B5C3F" w:rsidRDefault="00D819F3" w:rsidP="00BF487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B5C3F">
              <w:rPr>
                <w:rFonts w:ascii="Times New Roman" w:hAnsi="Times New Roman" w:cs="Times New Roman"/>
                <w:b/>
              </w:rPr>
              <w:t>Совместная организованная деятельность</w:t>
            </w:r>
          </w:p>
          <w:p w:rsidR="00D819F3" w:rsidRPr="004B5C3F" w:rsidRDefault="00D819F3" w:rsidP="00BF487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819F3" w:rsidRPr="004B5C3F" w:rsidTr="00D819F3">
        <w:tc>
          <w:tcPr>
            <w:tcW w:w="962" w:type="dxa"/>
            <w:vMerge/>
          </w:tcPr>
          <w:p w:rsidR="00D819F3" w:rsidRPr="004B5C3F" w:rsidRDefault="00D819F3" w:rsidP="00BF487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8" w:type="dxa"/>
            <w:vMerge/>
          </w:tcPr>
          <w:p w:rsidR="00D819F3" w:rsidRPr="004B5C3F" w:rsidRDefault="00D819F3" w:rsidP="00BF487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</w:tcPr>
          <w:p w:rsidR="00D819F3" w:rsidRPr="004B5C3F" w:rsidRDefault="00D819F3" w:rsidP="00BF487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B5C3F">
              <w:rPr>
                <w:rFonts w:ascii="Times New Roman" w:hAnsi="Times New Roman" w:cs="Times New Roman"/>
                <w:b/>
              </w:rPr>
              <w:t>Утро</w:t>
            </w:r>
          </w:p>
        </w:tc>
        <w:tc>
          <w:tcPr>
            <w:tcW w:w="3574" w:type="dxa"/>
          </w:tcPr>
          <w:p w:rsidR="00D819F3" w:rsidRPr="004B5C3F" w:rsidRDefault="00D819F3" w:rsidP="00BF487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B5C3F">
              <w:rPr>
                <w:rFonts w:ascii="Times New Roman" w:hAnsi="Times New Roman" w:cs="Times New Roman"/>
                <w:b/>
              </w:rPr>
              <w:t>Вечер</w:t>
            </w:r>
          </w:p>
        </w:tc>
      </w:tr>
      <w:tr w:rsidR="00D819F3" w:rsidRPr="004B5C3F" w:rsidTr="00D819F3">
        <w:trPr>
          <w:cantSplit/>
          <w:trHeight w:val="1134"/>
        </w:trPr>
        <w:tc>
          <w:tcPr>
            <w:tcW w:w="962" w:type="dxa"/>
            <w:textDirection w:val="btLr"/>
          </w:tcPr>
          <w:p w:rsidR="00D819F3" w:rsidRPr="004B5C3F" w:rsidRDefault="00D819F3" w:rsidP="00BF487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B5C3F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3178" w:type="dxa"/>
          </w:tcPr>
          <w:p w:rsidR="00D819F3" w:rsidRPr="00B70268" w:rsidRDefault="00D819F3" w:rsidP="00BF4878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B70268">
              <w:rPr>
                <w:rFonts w:ascii="Times New Roman" w:hAnsi="Times New Roman" w:cs="Times New Roman"/>
                <w:u w:val="single"/>
              </w:rPr>
              <w:t>1. «</w:t>
            </w:r>
            <w:proofErr w:type="spellStart"/>
            <w:r w:rsidRPr="00B70268">
              <w:rPr>
                <w:rFonts w:ascii="Times New Roman" w:hAnsi="Times New Roman" w:cs="Times New Roman"/>
                <w:u w:val="single"/>
              </w:rPr>
              <w:t>Позн</w:t>
            </w:r>
            <w:proofErr w:type="gramStart"/>
            <w:r w:rsidRPr="00B70268">
              <w:rPr>
                <w:rFonts w:ascii="Times New Roman" w:hAnsi="Times New Roman" w:cs="Times New Roman"/>
                <w:u w:val="single"/>
              </w:rPr>
              <w:t>.-</w:t>
            </w:r>
            <w:proofErr w:type="gramEnd"/>
            <w:r w:rsidRPr="00B70268">
              <w:rPr>
                <w:rFonts w:ascii="Times New Roman" w:hAnsi="Times New Roman" w:cs="Times New Roman"/>
                <w:u w:val="single"/>
              </w:rPr>
              <w:t>исслед</w:t>
            </w:r>
            <w:proofErr w:type="spellEnd"/>
            <w:r w:rsidRPr="00B70268">
              <w:rPr>
                <w:rFonts w:ascii="Times New Roman" w:hAnsi="Times New Roman" w:cs="Times New Roman"/>
                <w:u w:val="single"/>
              </w:rPr>
              <w:t>. деятельность»</w:t>
            </w:r>
          </w:p>
          <w:p w:rsidR="00D819F3" w:rsidRPr="00B70268" w:rsidRDefault="00D819F3" w:rsidP="00BF4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0268">
              <w:rPr>
                <w:rFonts w:ascii="Times New Roman" w:hAnsi="Times New Roman" w:cs="Times New Roman"/>
              </w:rPr>
              <w:t>9.00 – 9.30</w:t>
            </w:r>
          </w:p>
          <w:p w:rsidR="00D819F3" w:rsidRPr="00B70268" w:rsidRDefault="00D819F3" w:rsidP="00BF4878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B70268">
              <w:rPr>
                <w:rFonts w:ascii="Times New Roman" w:hAnsi="Times New Roman" w:cs="Times New Roman"/>
                <w:u w:val="single"/>
              </w:rPr>
              <w:t>2. «Музыкальная деятельность»</w:t>
            </w:r>
          </w:p>
          <w:p w:rsidR="00D819F3" w:rsidRPr="00B70268" w:rsidRDefault="00D819F3" w:rsidP="00BF4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0268">
              <w:rPr>
                <w:rFonts w:ascii="Times New Roman" w:hAnsi="Times New Roman" w:cs="Times New Roman"/>
              </w:rPr>
              <w:t>9.55 – 10.25</w:t>
            </w:r>
          </w:p>
          <w:p w:rsidR="00D819F3" w:rsidRPr="00B70268" w:rsidRDefault="00D819F3" w:rsidP="00BF4878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B70268">
              <w:rPr>
                <w:rFonts w:ascii="Times New Roman" w:hAnsi="Times New Roman" w:cs="Times New Roman"/>
                <w:u w:val="single"/>
              </w:rPr>
              <w:t>3. «Развитие речи»</w:t>
            </w:r>
          </w:p>
          <w:p w:rsidR="00D819F3" w:rsidRPr="00B70268" w:rsidRDefault="00D819F3" w:rsidP="00BF4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0268">
              <w:rPr>
                <w:rFonts w:ascii="Times New Roman" w:hAnsi="Times New Roman" w:cs="Times New Roman"/>
              </w:rPr>
              <w:t>10.35 – 11.05</w:t>
            </w:r>
          </w:p>
        </w:tc>
        <w:tc>
          <w:tcPr>
            <w:tcW w:w="3420" w:type="dxa"/>
          </w:tcPr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>1. Наблюдение, работа в уголке природы.</w:t>
            </w:r>
          </w:p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>2. Ознакомление с искусством.</w:t>
            </w:r>
          </w:p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>3. Беседа (патриотическая).</w:t>
            </w:r>
          </w:p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>4. Сюжетно-ролевые игры.</w:t>
            </w:r>
          </w:p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>5. Подвижные игры.</w:t>
            </w:r>
          </w:p>
        </w:tc>
        <w:tc>
          <w:tcPr>
            <w:tcW w:w="3574" w:type="dxa"/>
          </w:tcPr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>1. Игры, беседы на развитие представлений о социальной действительности.</w:t>
            </w:r>
          </w:p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>2. Работа в уголке музыкального воспитания.</w:t>
            </w:r>
          </w:p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>3. Дидактические игры логико-математического содержания.</w:t>
            </w:r>
          </w:p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>4. Игровые импровизации и театрализация.</w:t>
            </w:r>
          </w:p>
        </w:tc>
      </w:tr>
      <w:tr w:rsidR="00D819F3" w:rsidRPr="004B5C3F" w:rsidTr="00D819F3">
        <w:trPr>
          <w:cantSplit/>
          <w:trHeight w:val="1134"/>
        </w:trPr>
        <w:tc>
          <w:tcPr>
            <w:tcW w:w="962" w:type="dxa"/>
            <w:textDirection w:val="btLr"/>
          </w:tcPr>
          <w:p w:rsidR="00D819F3" w:rsidRPr="004B5C3F" w:rsidRDefault="00D819F3" w:rsidP="00BF487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B5C3F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3178" w:type="dxa"/>
          </w:tcPr>
          <w:p w:rsidR="00D819F3" w:rsidRPr="00B70268" w:rsidRDefault="00D819F3" w:rsidP="00BF4878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B70268">
              <w:rPr>
                <w:rFonts w:ascii="Times New Roman" w:hAnsi="Times New Roman" w:cs="Times New Roman"/>
                <w:u w:val="single"/>
              </w:rPr>
              <w:t>1. «</w:t>
            </w:r>
            <w:proofErr w:type="spellStart"/>
            <w:r w:rsidRPr="00B70268">
              <w:rPr>
                <w:rFonts w:ascii="Times New Roman" w:hAnsi="Times New Roman" w:cs="Times New Roman"/>
                <w:u w:val="single"/>
              </w:rPr>
              <w:t>Матем</w:t>
            </w:r>
            <w:proofErr w:type="spellEnd"/>
            <w:r w:rsidRPr="00B70268">
              <w:rPr>
                <w:rFonts w:ascii="Times New Roman" w:hAnsi="Times New Roman" w:cs="Times New Roman"/>
                <w:u w:val="single"/>
              </w:rPr>
              <w:t xml:space="preserve">. и </w:t>
            </w:r>
            <w:proofErr w:type="spellStart"/>
            <w:r w:rsidRPr="00B70268">
              <w:rPr>
                <w:rFonts w:ascii="Times New Roman" w:hAnsi="Times New Roman" w:cs="Times New Roman"/>
                <w:u w:val="single"/>
              </w:rPr>
              <w:t>сенсорн</w:t>
            </w:r>
            <w:proofErr w:type="spellEnd"/>
            <w:r w:rsidRPr="00B70268">
              <w:rPr>
                <w:rFonts w:ascii="Times New Roman" w:hAnsi="Times New Roman" w:cs="Times New Roman"/>
                <w:u w:val="single"/>
              </w:rPr>
              <w:t>. развитие»</w:t>
            </w:r>
          </w:p>
          <w:p w:rsidR="00D819F3" w:rsidRPr="00B70268" w:rsidRDefault="00D819F3" w:rsidP="00BF4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0268">
              <w:rPr>
                <w:rFonts w:ascii="Times New Roman" w:hAnsi="Times New Roman" w:cs="Times New Roman"/>
              </w:rPr>
              <w:t xml:space="preserve">9.00 – 9.30 </w:t>
            </w:r>
          </w:p>
          <w:p w:rsidR="00D819F3" w:rsidRPr="00B70268" w:rsidRDefault="00D819F3" w:rsidP="00BF4878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B70268">
              <w:rPr>
                <w:rFonts w:ascii="Times New Roman" w:hAnsi="Times New Roman" w:cs="Times New Roman"/>
                <w:u w:val="single"/>
              </w:rPr>
              <w:t>2. «Двигательная деятельность»</w:t>
            </w:r>
          </w:p>
          <w:p w:rsidR="00D819F3" w:rsidRPr="00B70268" w:rsidRDefault="00D819F3" w:rsidP="00BF4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0268">
              <w:rPr>
                <w:rFonts w:ascii="Times New Roman" w:hAnsi="Times New Roman" w:cs="Times New Roman"/>
              </w:rPr>
              <w:t>9.50 – 10.20</w:t>
            </w:r>
          </w:p>
          <w:p w:rsidR="00D819F3" w:rsidRPr="00B70268" w:rsidRDefault="00D819F3" w:rsidP="00BF4878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B70268">
              <w:rPr>
                <w:rFonts w:ascii="Times New Roman" w:hAnsi="Times New Roman" w:cs="Times New Roman"/>
                <w:u w:val="single"/>
              </w:rPr>
              <w:t>3. «Изобразительная деятельность»</w:t>
            </w:r>
          </w:p>
          <w:p w:rsidR="00D819F3" w:rsidRPr="00B70268" w:rsidRDefault="00D819F3" w:rsidP="00BF4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0268">
              <w:rPr>
                <w:rFonts w:ascii="Times New Roman" w:hAnsi="Times New Roman" w:cs="Times New Roman"/>
              </w:rPr>
              <w:t xml:space="preserve">10.30 – 11.00 </w:t>
            </w:r>
          </w:p>
        </w:tc>
        <w:tc>
          <w:tcPr>
            <w:tcW w:w="3420" w:type="dxa"/>
          </w:tcPr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>1. Беседа по ознакомлению с окружающим.</w:t>
            </w:r>
          </w:p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>2. Режиссерские игры.</w:t>
            </w:r>
          </w:p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>3. Упражнения на развитие мелкой моторики рук.</w:t>
            </w:r>
          </w:p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>4. Ознакомление с художественной литературой.</w:t>
            </w:r>
          </w:p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>5. Дидактические и развивающие игры.</w:t>
            </w:r>
          </w:p>
        </w:tc>
        <w:tc>
          <w:tcPr>
            <w:tcW w:w="3574" w:type="dxa"/>
          </w:tcPr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>1. Ручной труд.</w:t>
            </w:r>
          </w:p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>2. Индивидуальная работа по речевому развитию.</w:t>
            </w:r>
          </w:p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>3. Игры со строительным материалом.</w:t>
            </w:r>
          </w:p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>4. ОБЖ.</w:t>
            </w:r>
          </w:p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>5. Подвижные игры.</w:t>
            </w:r>
          </w:p>
        </w:tc>
      </w:tr>
      <w:tr w:rsidR="00D819F3" w:rsidRPr="004B5C3F" w:rsidTr="00D819F3">
        <w:trPr>
          <w:cantSplit/>
          <w:trHeight w:val="1134"/>
        </w:trPr>
        <w:tc>
          <w:tcPr>
            <w:tcW w:w="962" w:type="dxa"/>
            <w:textDirection w:val="btLr"/>
          </w:tcPr>
          <w:p w:rsidR="00D819F3" w:rsidRPr="004B5C3F" w:rsidRDefault="00D819F3" w:rsidP="00BF487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B5C3F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3178" w:type="dxa"/>
          </w:tcPr>
          <w:p w:rsidR="00D819F3" w:rsidRPr="00B70268" w:rsidRDefault="00D819F3" w:rsidP="00BF4878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B70268">
              <w:rPr>
                <w:rFonts w:ascii="Times New Roman" w:hAnsi="Times New Roman" w:cs="Times New Roman"/>
                <w:u w:val="single"/>
              </w:rPr>
              <w:t xml:space="preserve">1. «Подготовка к </w:t>
            </w:r>
            <w:proofErr w:type="spellStart"/>
            <w:r w:rsidRPr="00B70268">
              <w:rPr>
                <w:rFonts w:ascii="Times New Roman" w:hAnsi="Times New Roman" w:cs="Times New Roman"/>
                <w:u w:val="single"/>
              </w:rPr>
              <w:t>обуч</w:t>
            </w:r>
            <w:proofErr w:type="spellEnd"/>
            <w:r w:rsidRPr="00B70268">
              <w:rPr>
                <w:rFonts w:ascii="Times New Roman" w:hAnsi="Times New Roman" w:cs="Times New Roman"/>
                <w:u w:val="single"/>
              </w:rPr>
              <w:t>. грамоте»</w:t>
            </w:r>
          </w:p>
          <w:p w:rsidR="00D819F3" w:rsidRPr="00B70268" w:rsidRDefault="00D819F3" w:rsidP="00BF4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0268">
              <w:rPr>
                <w:rFonts w:ascii="Times New Roman" w:hAnsi="Times New Roman" w:cs="Times New Roman"/>
              </w:rPr>
              <w:t xml:space="preserve">9.00 – 9.30 </w:t>
            </w:r>
          </w:p>
          <w:p w:rsidR="00D819F3" w:rsidRPr="00B70268" w:rsidRDefault="00D819F3" w:rsidP="00BF4878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B70268">
              <w:rPr>
                <w:rFonts w:ascii="Times New Roman" w:hAnsi="Times New Roman" w:cs="Times New Roman"/>
                <w:u w:val="single"/>
              </w:rPr>
              <w:t>2. «Музыкальная деятельность»</w:t>
            </w:r>
          </w:p>
          <w:p w:rsidR="00D819F3" w:rsidRPr="00B70268" w:rsidRDefault="00D819F3" w:rsidP="00BF4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0268">
              <w:rPr>
                <w:rFonts w:ascii="Times New Roman" w:hAnsi="Times New Roman" w:cs="Times New Roman"/>
              </w:rPr>
              <w:t>9.40 – 10.10</w:t>
            </w:r>
          </w:p>
          <w:p w:rsidR="00D819F3" w:rsidRPr="00B70268" w:rsidRDefault="00D819F3" w:rsidP="00BF4878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B70268">
              <w:rPr>
                <w:rFonts w:ascii="Times New Roman" w:hAnsi="Times New Roman" w:cs="Times New Roman"/>
                <w:u w:val="single"/>
              </w:rPr>
              <w:t xml:space="preserve">3. «Чтение </w:t>
            </w:r>
            <w:proofErr w:type="spellStart"/>
            <w:proofErr w:type="gramStart"/>
            <w:r w:rsidRPr="00B70268">
              <w:rPr>
                <w:rFonts w:ascii="Times New Roman" w:hAnsi="Times New Roman" w:cs="Times New Roman"/>
                <w:u w:val="single"/>
              </w:rPr>
              <w:t>худ-ной</w:t>
            </w:r>
            <w:proofErr w:type="spellEnd"/>
            <w:proofErr w:type="gramEnd"/>
            <w:r w:rsidRPr="00B70268">
              <w:rPr>
                <w:rFonts w:ascii="Times New Roman" w:hAnsi="Times New Roman" w:cs="Times New Roman"/>
                <w:u w:val="single"/>
              </w:rPr>
              <w:t xml:space="preserve"> литературы»</w:t>
            </w:r>
          </w:p>
          <w:p w:rsidR="00D819F3" w:rsidRPr="00B70268" w:rsidRDefault="00D819F3" w:rsidP="00BF4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0268">
              <w:rPr>
                <w:rFonts w:ascii="Times New Roman" w:hAnsi="Times New Roman" w:cs="Times New Roman"/>
              </w:rPr>
              <w:t>10.20 – 10.50</w:t>
            </w:r>
          </w:p>
        </w:tc>
        <w:tc>
          <w:tcPr>
            <w:tcW w:w="3420" w:type="dxa"/>
          </w:tcPr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>1. Работа в уголке физического развития.</w:t>
            </w:r>
          </w:p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>2. Артикуляционная гимнастика.</w:t>
            </w:r>
          </w:p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>3. Ознакомление с декоративно-прикладным искусством.</w:t>
            </w:r>
          </w:p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>4. Работа в книжном уголке.</w:t>
            </w:r>
          </w:p>
        </w:tc>
        <w:tc>
          <w:tcPr>
            <w:tcW w:w="3574" w:type="dxa"/>
          </w:tcPr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>1. Беседа (наши добрые дела).</w:t>
            </w:r>
          </w:p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 xml:space="preserve">2. Индивидуальная работа по формированию элементарных </w:t>
            </w:r>
            <w:proofErr w:type="spellStart"/>
            <w:r w:rsidRPr="004B5C3F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4B5C3F">
              <w:rPr>
                <w:rFonts w:ascii="Times New Roman" w:hAnsi="Times New Roman" w:cs="Times New Roman"/>
              </w:rPr>
              <w:t>. представлений.</w:t>
            </w:r>
          </w:p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>3. Сюжетно-ролевые игры.</w:t>
            </w:r>
          </w:p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>4. Слушание музыки.</w:t>
            </w:r>
          </w:p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819F3" w:rsidRPr="004B5C3F" w:rsidTr="00D819F3">
        <w:trPr>
          <w:cantSplit/>
          <w:trHeight w:val="1134"/>
        </w:trPr>
        <w:tc>
          <w:tcPr>
            <w:tcW w:w="962" w:type="dxa"/>
            <w:textDirection w:val="btLr"/>
          </w:tcPr>
          <w:p w:rsidR="00D819F3" w:rsidRPr="004B5C3F" w:rsidRDefault="00D819F3" w:rsidP="00BF487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B5C3F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3178" w:type="dxa"/>
          </w:tcPr>
          <w:p w:rsidR="00D819F3" w:rsidRPr="00B70268" w:rsidRDefault="00D819F3" w:rsidP="00BF4878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B70268">
              <w:rPr>
                <w:rFonts w:ascii="Times New Roman" w:hAnsi="Times New Roman" w:cs="Times New Roman"/>
                <w:u w:val="single"/>
              </w:rPr>
              <w:t>1. «</w:t>
            </w:r>
            <w:proofErr w:type="spellStart"/>
            <w:r w:rsidRPr="00B70268">
              <w:rPr>
                <w:rFonts w:ascii="Times New Roman" w:hAnsi="Times New Roman" w:cs="Times New Roman"/>
                <w:u w:val="single"/>
              </w:rPr>
              <w:t>Матем</w:t>
            </w:r>
            <w:proofErr w:type="spellEnd"/>
            <w:r w:rsidRPr="00B70268">
              <w:rPr>
                <w:rFonts w:ascii="Times New Roman" w:hAnsi="Times New Roman" w:cs="Times New Roman"/>
                <w:u w:val="single"/>
              </w:rPr>
              <w:t xml:space="preserve">. и </w:t>
            </w:r>
            <w:proofErr w:type="spellStart"/>
            <w:r w:rsidRPr="00B70268">
              <w:rPr>
                <w:rFonts w:ascii="Times New Roman" w:hAnsi="Times New Roman" w:cs="Times New Roman"/>
                <w:u w:val="single"/>
              </w:rPr>
              <w:t>сенсорн</w:t>
            </w:r>
            <w:proofErr w:type="spellEnd"/>
            <w:r w:rsidRPr="00B70268">
              <w:rPr>
                <w:rFonts w:ascii="Times New Roman" w:hAnsi="Times New Roman" w:cs="Times New Roman"/>
                <w:u w:val="single"/>
              </w:rPr>
              <w:t>. развитие»</w:t>
            </w:r>
          </w:p>
          <w:p w:rsidR="00D819F3" w:rsidRPr="00B70268" w:rsidRDefault="00D819F3" w:rsidP="00BF4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0268">
              <w:rPr>
                <w:rFonts w:ascii="Times New Roman" w:hAnsi="Times New Roman" w:cs="Times New Roman"/>
              </w:rPr>
              <w:t xml:space="preserve">9.00 – 9.30 </w:t>
            </w:r>
          </w:p>
          <w:p w:rsidR="00D819F3" w:rsidRPr="00B70268" w:rsidRDefault="00D819F3" w:rsidP="00BF4878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B70268">
              <w:rPr>
                <w:rFonts w:ascii="Times New Roman" w:hAnsi="Times New Roman" w:cs="Times New Roman"/>
                <w:u w:val="single"/>
              </w:rPr>
              <w:t>2. «Изобразительная деятельность»</w:t>
            </w:r>
          </w:p>
          <w:p w:rsidR="00D819F3" w:rsidRPr="00B70268" w:rsidRDefault="00D819F3" w:rsidP="00BF4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0268">
              <w:rPr>
                <w:rFonts w:ascii="Times New Roman" w:hAnsi="Times New Roman" w:cs="Times New Roman"/>
              </w:rPr>
              <w:t>9.40 – 10.10</w:t>
            </w:r>
          </w:p>
          <w:p w:rsidR="00D819F3" w:rsidRPr="00B70268" w:rsidRDefault="00D819F3" w:rsidP="00BF4878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B70268">
              <w:rPr>
                <w:rFonts w:ascii="Times New Roman" w:hAnsi="Times New Roman" w:cs="Times New Roman"/>
                <w:u w:val="single"/>
              </w:rPr>
              <w:t xml:space="preserve">3. «Двигательная деятельность» </w:t>
            </w:r>
          </w:p>
          <w:p w:rsidR="00D819F3" w:rsidRPr="00B70268" w:rsidRDefault="00D819F3" w:rsidP="00BF4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0268">
              <w:rPr>
                <w:rFonts w:ascii="Times New Roman" w:hAnsi="Times New Roman" w:cs="Times New Roman"/>
              </w:rPr>
              <w:t>10.30 – 11.00</w:t>
            </w:r>
          </w:p>
        </w:tc>
        <w:tc>
          <w:tcPr>
            <w:tcW w:w="3420" w:type="dxa"/>
          </w:tcPr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>1. Воспитание к/</w:t>
            </w:r>
            <w:proofErr w:type="gramStart"/>
            <w:r w:rsidRPr="004B5C3F">
              <w:rPr>
                <w:rFonts w:ascii="Times New Roman" w:hAnsi="Times New Roman" w:cs="Times New Roman"/>
              </w:rPr>
              <w:t>г</w:t>
            </w:r>
            <w:proofErr w:type="gramEnd"/>
            <w:r w:rsidRPr="004B5C3F">
              <w:rPr>
                <w:rFonts w:ascii="Times New Roman" w:hAnsi="Times New Roman" w:cs="Times New Roman"/>
              </w:rPr>
              <w:t xml:space="preserve"> навыков.</w:t>
            </w:r>
          </w:p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>2. Коррекционно-развивающая игра.</w:t>
            </w:r>
          </w:p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>3. Сюжетно-ролевые игры.</w:t>
            </w:r>
          </w:p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>4. Беседа (познавательная).</w:t>
            </w:r>
          </w:p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>5. Игровые физические упражнения.</w:t>
            </w:r>
          </w:p>
        </w:tc>
        <w:tc>
          <w:tcPr>
            <w:tcW w:w="3574" w:type="dxa"/>
          </w:tcPr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>1. Познавательная деятельность.</w:t>
            </w:r>
          </w:p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>2. Подвижные игры.</w:t>
            </w:r>
          </w:p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>3. Настольно-печатные игры.</w:t>
            </w:r>
          </w:p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>4. Ознакомление с жанрами литературных произведений.</w:t>
            </w:r>
          </w:p>
        </w:tc>
      </w:tr>
      <w:tr w:rsidR="00D819F3" w:rsidRPr="004B5C3F" w:rsidTr="00D819F3">
        <w:trPr>
          <w:cantSplit/>
          <w:trHeight w:val="1134"/>
        </w:trPr>
        <w:tc>
          <w:tcPr>
            <w:tcW w:w="962" w:type="dxa"/>
            <w:textDirection w:val="btLr"/>
          </w:tcPr>
          <w:p w:rsidR="00D819F3" w:rsidRPr="004B5C3F" w:rsidRDefault="00D819F3" w:rsidP="00BF487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B5C3F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3178" w:type="dxa"/>
          </w:tcPr>
          <w:p w:rsidR="00D819F3" w:rsidRPr="00B70268" w:rsidRDefault="00D819F3" w:rsidP="00BF4878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B70268">
              <w:rPr>
                <w:rFonts w:ascii="Times New Roman" w:hAnsi="Times New Roman" w:cs="Times New Roman"/>
                <w:u w:val="single"/>
              </w:rPr>
              <w:t xml:space="preserve">1. «Подготовка к </w:t>
            </w:r>
            <w:proofErr w:type="spellStart"/>
            <w:r w:rsidRPr="00B70268">
              <w:rPr>
                <w:rFonts w:ascii="Times New Roman" w:hAnsi="Times New Roman" w:cs="Times New Roman"/>
                <w:u w:val="single"/>
              </w:rPr>
              <w:t>обуч</w:t>
            </w:r>
            <w:proofErr w:type="spellEnd"/>
            <w:r w:rsidRPr="00B70268">
              <w:rPr>
                <w:rFonts w:ascii="Times New Roman" w:hAnsi="Times New Roman" w:cs="Times New Roman"/>
                <w:u w:val="single"/>
              </w:rPr>
              <w:t>. грамоте»</w:t>
            </w:r>
          </w:p>
          <w:p w:rsidR="00D819F3" w:rsidRPr="00B70268" w:rsidRDefault="00D819F3" w:rsidP="00BF4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0268">
              <w:rPr>
                <w:rFonts w:ascii="Times New Roman" w:hAnsi="Times New Roman" w:cs="Times New Roman"/>
              </w:rPr>
              <w:t xml:space="preserve">9.00 – 9.30 </w:t>
            </w:r>
          </w:p>
          <w:p w:rsidR="00D819F3" w:rsidRPr="00B70268" w:rsidRDefault="00D819F3" w:rsidP="00BF4878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B70268">
              <w:rPr>
                <w:rFonts w:ascii="Times New Roman" w:hAnsi="Times New Roman" w:cs="Times New Roman"/>
                <w:u w:val="single"/>
              </w:rPr>
              <w:t>2. «Изобразительная деятельность»</w:t>
            </w:r>
          </w:p>
          <w:p w:rsidR="00D819F3" w:rsidRPr="00B70268" w:rsidRDefault="00D819F3" w:rsidP="00BF4878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B70268">
              <w:rPr>
                <w:rFonts w:ascii="Times New Roman" w:hAnsi="Times New Roman" w:cs="Times New Roman"/>
              </w:rPr>
              <w:t xml:space="preserve">10.10 – 10.40  </w:t>
            </w:r>
          </w:p>
          <w:p w:rsidR="00D819F3" w:rsidRPr="00B70268" w:rsidRDefault="00D819F3" w:rsidP="00BF4878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B70268">
              <w:rPr>
                <w:rFonts w:ascii="Times New Roman" w:hAnsi="Times New Roman" w:cs="Times New Roman"/>
                <w:u w:val="single"/>
              </w:rPr>
              <w:t>3. «Двигательная деятельность» (улица)</w:t>
            </w:r>
          </w:p>
          <w:p w:rsidR="00D819F3" w:rsidRPr="00B70268" w:rsidRDefault="00D819F3" w:rsidP="00BF4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0268">
              <w:rPr>
                <w:rFonts w:ascii="Times New Roman" w:hAnsi="Times New Roman" w:cs="Times New Roman"/>
              </w:rPr>
              <w:t>11.30 – 12.00</w:t>
            </w:r>
          </w:p>
        </w:tc>
        <w:tc>
          <w:tcPr>
            <w:tcW w:w="3420" w:type="dxa"/>
          </w:tcPr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 xml:space="preserve">1. Дидактические игры на развитие экологической и </w:t>
            </w:r>
            <w:proofErr w:type="spellStart"/>
            <w:r w:rsidRPr="004B5C3F">
              <w:rPr>
                <w:rFonts w:ascii="Times New Roman" w:hAnsi="Times New Roman" w:cs="Times New Roman"/>
              </w:rPr>
              <w:t>валеологической</w:t>
            </w:r>
            <w:proofErr w:type="spellEnd"/>
            <w:r w:rsidRPr="004B5C3F">
              <w:rPr>
                <w:rFonts w:ascii="Times New Roman" w:hAnsi="Times New Roman" w:cs="Times New Roman"/>
              </w:rPr>
              <w:t xml:space="preserve"> культуры.</w:t>
            </w:r>
          </w:p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>2. Беседа о культуре поведения.</w:t>
            </w:r>
          </w:p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4B5C3F">
              <w:rPr>
                <w:rFonts w:ascii="Times New Roman" w:hAnsi="Times New Roman" w:cs="Times New Roman"/>
              </w:rPr>
              <w:t>Игра-эксперементироание</w:t>
            </w:r>
            <w:proofErr w:type="spellEnd"/>
            <w:r w:rsidRPr="004B5C3F">
              <w:rPr>
                <w:rFonts w:ascii="Times New Roman" w:hAnsi="Times New Roman" w:cs="Times New Roman"/>
              </w:rPr>
              <w:t xml:space="preserve"> с различными предметами и материалами.</w:t>
            </w:r>
          </w:p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>4. Игра драматизация.</w:t>
            </w:r>
          </w:p>
        </w:tc>
        <w:tc>
          <w:tcPr>
            <w:tcW w:w="3574" w:type="dxa"/>
          </w:tcPr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>1. Работа в уголке сенсорного развития.</w:t>
            </w:r>
          </w:p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>2. Дидактические игры речевого содержания.</w:t>
            </w:r>
          </w:p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>3. Беседа по экологическому содержанию.</w:t>
            </w:r>
          </w:p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>4. Хозяйственно-бытовой труд.</w:t>
            </w:r>
          </w:p>
        </w:tc>
      </w:tr>
    </w:tbl>
    <w:p w:rsidR="00D819F3" w:rsidRDefault="00D819F3" w:rsidP="00D819F3">
      <w:pPr>
        <w:spacing w:after="0"/>
        <w:jc w:val="both"/>
        <w:rPr>
          <w:rFonts w:ascii="Times New Roman" w:hAnsi="Times New Roman" w:cs="Times New Roman"/>
        </w:rPr>
      </w:pPr>
      <w:r w:rsidRPr="004B5C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4B5C3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</w:p>
    <w:p w:rsidR="00D819F3" w:rsidRDefault="00D819F3" w:rsidP="00D819F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 w:rsidRPr="004B5C3F">
        <w:rPr>
          <w:rFonts w:ascii="Times New Roman" w:hAnsi="Times New Roman" w:cs="Times New Roman"/>
        </w:rPr>
        <w:t xml:space="preserve"> </w:t>
      </w:r>
    </w:p>
    <w:p w:rsidR="00D819F3" w:rsidRDefault="00D819F3" w:rsidP="00D819F3">
      <w:pPr>
        <w:spacing w:after="0"/>
        <w:jc w:val="both"/>
        <w:rPr>
          <w:rFonts w:ascii="Times New Roman" w:hAnsi="Times New Roman" w:cs="Times New Roman"/>
        </w:rPr>
      </w:pPr>
    </w:p>
    <w:p w:rsidR="00D819F3" w:rsidRDefault="00D819F3" w:rsidP="00D819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9F3" w:rsidRPr="004B5C3F" w:rsidRDefault="00D819F3" w:rsidP="00D819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C3F">
        <w:rPr>
          <w:rFonts w:ascii="Times New Roman" w:hAnsi="Times New Roman" w:cs="Times New Roman"/>
          <w:b/>
          <w:sz w:val="28"/>
          <w:szCs w:val="28"/>
        </w:rPr>
        <w:lastRenderedPageBreak/>
        <w:t>Карта - схема реализации образовательных областей</w:t>
      </w:r>
    </w:p>
    <w:p w:rsidR="00D819F3" w:rsidRPr="004B5C3F" w:rsidRDefault="00D819F3" w:rsidP="00D819F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старшей группе «Колобок</w:t>
      </w:r>
      <w:r w:rsidRPr="004B5C3F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10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2"/>
        <w:gridCol w:w="3129"/>
        <w:gridCol w:w="3469"/>
        <w:gridCol w:w="3420"/>
      </w:tblGrid>
      <w:tr w:rsidR="00D819F3" w:rsidRPr="004B5C3F" w:rsidTr="00D819F3">
        <w:tc>
          <w:tcPr>
            <w:tcW w:w="962" w:type="dxa"/>
            <w:vMerge w:val="restart"/>
          </w:tcPr>
          <w:p w:rsidR="00D819F3" w:rsidRPr="004B5C3F" w:rsidRDefault="00D819F3" w:rsidP="00BF487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B5C3F">
              <w:rPr>
                <w:rFonts w:ascii="Times New Roman" w:hAnsi="Times New Roman" w:cs="Times New Roman"/>
                <w:b/>
              </w:rPr>
              <w:t>Дни</w:t>
            </w:r>
          </w:p>
          <w:p w:rsidR="00D819F3" w:rsidRPr="004B5C3F" w:rsidRDefault="00D819F3" w:rsidP="00BF487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B5C3F">
              <w:rPr>
                <w:rFonts w:ascii="Times New Roman" w:hAnsi="Times New Roman" w:cs="Times New Roman"/>
                <w:b/>
              </w:rPr>
              <w:t>недели</w:t>
            </w:r>
          </w:p>
        </w:tc>
        <w:tc>
          <w:tcPr>
            <w:tcW w:w="3129" w:type="dxa"/>
            <w:vMerge w:val="restart"/>
          </w:tcPr>
          <w:p w:rsidR="00D819F3" w:rsidRPr="004B5C3F" w:rsidRDefault="00D819F3" w:rsidP="00BF487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B5C3F">
              <w:rPr>
                <w:rFonts w:ascii="Times New Roman" w:hAnsi="Times New Roman" w:cs="Times New Roman"/>
                <w:b/>
              </w:rPr>
              <w:t xml:space="preserve">Регламент </w:t>
            </w:r>
            <w:proofErr w:type="gramStart"/>
            <w:r w:rsidRPr="004B5C3F">
              <w:rPr>
                <w:rFonts w:ascii="Times New Roman" w:hAnsi="Times New Roman" w:cs="Times New Roman"/>
                <w:b/>
              </w:rPr>
              <w:t>непосредственной</w:t>
            </w:r>
            <w:proofErr w:type="gramEnd"/>
            <w:r w:rsidRPr="004B5C3F">
              <w:rPr>
                <w:rFonts w:ascii="Times New Roman" w:hAnsi="Times New Roman" w:cs="Times New Roman"/>
                <w:b/>
              </w:rPr>
              <w:t xml:space="preserve"> образовательной </w:t>
            </w:r>
          </w:p>
          <w:p w:rsidR="00D819F3" w:rsidRPr="004B5C3F" w:rsidRDefault="00D819F3" w:rsidP="00BF487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B5C3F">
              <w:rPr>
                <w:rFonts w:ascii="Times New Roman" w:hAnsi="Times New Roman" w:cs="Times New Roman"/>
                <w:b/>
              </w:rPr>
              <w:t>деятельности с детьми</w:t>
            </w:r>
          </w:p>
        </w:tc>
        <w:tc>
          <w:tcPr>
            <w:tcW w:w="6889" w:type="dxa"/>
            <w:gridSpan w:val="2"/>
          </w:tcPr>
          <w:p w:rsidR="00D819F3" w:rsidRPr="004B5C3F" w:rsidRDefault="00D819F3" w:rsidP="00BF487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B5C3F">
              <w:rPr>
                <w:rFonts w:ascii="Times New Roman" w:hAnsi="Times New Roman" w:cs="Times New Roman"/>
                <w:b/>
              </w:rPr>
              <w:t>Совместная организованная деятельность</w:t>
            </w:r>
          </w:p>
          <w:p w:rsidR="00D819F3" w:rsidRPr="004B5C3F" w:rsidRDefault="00D819F3" w:rsidP="00BF487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819F3" w:rsidRPr="004B5C3F" w:rsidTr="00D819F3">
        <w:tc>
          <w:tcPr>
            <w:tcW w:w="962" w:type="dxa"/>
            <w:vMerge/>
          </w:tcPr>
          <w:p w:rsidR="00D819F3" w:rsidRPr="004B5C3F" w:rsidRDefault="00D819F3" w:rsidP="00BF487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9" w:type="dxa"/>
            <w:vMerge/>
          </w:tcPr>
          <w:p w:rsidR="00D819F3" w:rsidRPr="004B5C3F" w:rsidRDefault="00D819F3" w:rsidP="00BF487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69" w:type="dxa"/>
          </w:tcPr>
          <w:p w:rsidR="00D819F3" w:rsidRPr="004B5C3F" w:rsidRDefault="00D819F3" w:rsidP="00BF487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B5C3F">
              <w:rPr>
                <w:rFonts w:ascii="Times New Roman" w:hAnsi="Times New Roman" w:cs="Times New Roman"/>
                <w:b/>
              </w:rPr>
              <w:t>Утро</w:t>
            </w:r>
          </w:p>
        </w:tc>
        <w:tc>
          <w:tcPr>
            <w:tcW w:w="3420" w:type="dxa"/>
          </w:tcPr>
          <w:p w:rsidR="00D819F3" w:rsidRPr="004B5C3F" w:rsidRDefault="00D819F3" w:rsidP="00BF487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B5C3F">
              <w:rPr>
                <w:rFonts w:ascii="Times New Roman" w:hAnsi="Times New Roman" w:cs="Times New Roman"/>
                <w:b/>
              </w:rPr>
              <w:t>Вечер</w:t>
            </w:r>
          </w:p>
        </w:tc>
      </w:tr>
      <w:tr w:rsidR="00D819F3" w:rsidRPr="004B5C3F" w:rsidTr="00D819F3">
        <w:trPr>
          <w:cantSplit/>
          <w:trHeight w:val="1134"/>
        </w:trPr>
        <w:tc>
          <w:tcPr>
            <w:tcW w:w="962" w:type="dxa"/>
            <w:textDirection w:val="btLr"/>
          </w:tcPr>
          <w:p w:rsidR="00D819F3" w:rsidRPr="004B5C3F" w:rsidRDefault="00D819F3" w:rsidP="00BF487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B5C3F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3129" w:type="dxa"/>
          </w:tcPr>
          <w:p w:rsidR="00D819F3" w:rsidRPr="00BA6241" w:rsidRDefault="00D819F3" w:rsidP="00BF48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1. «Развитие речи</w:t>
            </w:r>
            <w:r w:rsidRPr="00BA624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»</w:t>
            </w:r>
          </w:p>
          <w:p w:rsidR="00D819F3" w:rsidRDefault="00D819F3" w:rsidP="00BF48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241">
              <w:rPr>
                <w:rFonts w:ascii="Times New Roman" w:hAnsi="Times New Roman" w:cs="Times New Roman"/>
                <w:sz w:val="20"/>
                <w:szCs w:val="20"/>
              </w:rPr>
              <w:t xml:space="preserve">9.00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9.25 </w:t>
            </w:r>
          </w:p>
          <w:p w:rsidR="00D819F3" w:rsidRPr="00BA6241" w:rsidRDefault="00D819F3" w:rsidP="00BF48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2. «Изобразительная деятельность»</w:t>
            </w:r>
          </w:p>
          <w:p w:rsidR="00D819F3" w:rsidRDefault="00D819F3" w:rsidP="00BF48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9.45 – 10.10</w:t>
            </w:r>
          </w:p>
          <w:p w:rsidR="00D819F3" w:rsidRPr="00BA6241" w:rsidRDefault="00D819F3" w:rsidP="00BF48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3. «Двигательная деятельность»</w:t>
            </w:r>
          </w:p>
          <w:p w:rsidR="00D819F3" w:rsidRPr="00BA6241" w:rsidRDefault="00D819F3" w:rsidP="00BF48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16.35 – 17.00</w:t>
            </w:r>
          </w:p>
        </w:tc>
        <w:tc>
          <w:tcPr>
            <w:tcW w:w="3469" w:type="dxa"/>
          </w:tcPr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>1. Наблюдение, работа в уголке природы.</w:t>
            </w:r>
          </w:p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>2. Воспитание к/</w:t>
            </w:r>
            <w:proofErr w:type="gramStart"/>
            <w:r w:rsidRPr="004B5C3F">
              <w:rPr>
                <w:rFonts w:ascii="Times New Roman" w:hAnsi="Times New Roman" w:cs="Times New Roman"/>
              </w:rPr>
              <w:t>г</w:t>
            </w:r>
            <w:proofErr w:type="gramEnd"/>
            <w:r w:rsidRPr="004B5C3F">
              <w:rPr>
                <w:rFonts w:ascii="Times New Roman" w:hAnsi="Times New Roman" w:cs="Times New Roman"/>
              </w:rPr>
              <w:t xml:space="preserve"> навыков.</w:t>
            </w:r>
          </w:p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>3. Беседа по экологическому воспитанию.</w:t>
            </w:r>
          </w:p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>4. Сюжетно-ролевые игры.</w:t>
            </w:r>
          </w:p>
        </w:tc>
        <w:tc>
          <w:tcPr>
            <w:tcW w:w="3420" w:type="dxa"/>
          </w:tcPr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>1. Работа в уголке музыкального воспитания.</w:t>
            </w:r>
          </w:p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>2. Дидактические игры речевого содержания.</w:t>
            </w:r>
          </w:p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>3. Подвижные игры.</w:t>
            </w:r>
          </w:p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>4. Упражнения на развитие мелкой моторики рук.</w:t>
            </w:r>
          </w:p>
        </w:tc>
      </w:tr>
      <w:tr w:rsidR="00D819F3" w:rsidRPr="004B5C3F" w:rsidTr="00D819F3">
        <w:trPr>
          <w:cantSplit/>
          <w:trHeight w:val="1134"/>
        </w:trPr>
        <w:tc>
          <w:tcPr>
            <w:tcW w:w="962" w:type="dxa"/>
            <w:textDirection w:val="btLr"/>
          </w:tcPr>
          <w:p w:rsidR="00D819F3" w:rsidRPr="004B5C3F" w:rsidRDefault="00D819F3" w:rsidP="00BF487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B5C3F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3129" w:type="dxa"/>
          </w:tcPr>
          <w:p w:rsidR="00D819F3" w:rsidRPr="00BA6241" w:rsidRDefault="00D819F3" w:rsidP="00BF48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1.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.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сенсорн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 развитие</w:t>
            </w:r>
            <w:r w:rsidRPr="00BA624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»</w:t>
            </w:r>
          </w:p>
          <w:p w:rsidR="00D819F3" w:rsidRPr="00BA6241" w:rsidRDefault="00D819F3" w:rsidP="00BF48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241">
              <w:rPr>
                <w:rFonts w:ascii="Times New Roman" w:hAnsi="Times New Roman" w:cs="Times New Roman"/>
                <w:sz w:val="20"/>
                <w:szCs w:val="20"/>
              </w:rPr>
              <w:t xml:space="preserve">9.00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9.25 </w:t>
            </w:r>
          </w:p>
          <w:p w:rsidR="00D819F3" w:rsidRDefault="00D819F3" w:rsidP="00BF48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D819F3" w:rsidRPr="00BA6241" w:rsidRDefault="00D819F3" w:rsidP="00BF48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2. «Музыкальная деятельность»</w:t>
            </w:r>
          </w:p>
          <w:p w:rsidR="00D819F3" w:rsidRPr="00BA6241" w:rsidRDefault="00D819F3" w:rsidP="00BF48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 – 16.25</w:t>
            </w:r>
          </w:p>
        </w:tc>
        <w:tc>
          <w:tcPr>
            <w:tcW w:w="3469" w:type="dxa"/>
          </w:tcPr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>1. Беседа (наши добрые дела).</w:t>
            </w:r>
          </w:p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>2. Артикуляционная гимнастика.</w:t>
            </w:r>
          </w:p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>3. Работа в книжном уголке.</w:t>
            </w:r>
          </w:p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>4. Игры со строительным материалом.</w:t>
            </w:r>
          </w:p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>5. Дидактические игры логико-математического содержания.</w:t>
            </w:r>
          </w:p>
        </w:tc>
        <w:tc>
          <w:tcPr>
            <w:tcW w:w="3420" w:type="dxa"/>
          </w:tcPr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>1. Ознакомление с искусством.</w:t>
            </w:r>
          </w:p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Режиссерские игры</w:t>
            </w:r>
            <w:r w:rsidRPr="004B5C3F">
              <w:rPr>
                <w:rFonts w:ascii="Times New Roman" w:hAnsi="Times New Roman" w:cs="Times New Roman"/>
              </w:rPr>
              <w:t>.</w:t>
            </w:r>
          </w:p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>3. Беседа (нравственная, патриотическая).</w:t>
            </w:r>
          </w:p>
          <w:p w:rsidR="00D819F3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>3. Подвижные игры.</w:t>
            </w:r>
          </w:p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4.игра-эксперементирование с различными предметами и материалами.</w:t>
            </w:r>
          </w:p>
        </w:tc>
      </w:tr>
      <w:tr w:rsidR="00D819F3" w:rsidRPr="004B5C3F" w:rsidTr="00D819F3">
        <w:trPr>
          <w:cantSplit/>
          <w:trHeight w:val="1134"/>
        </w:trPr>
        <w:tc>
          <w:tcPr>
            <w:tcW w:w="962" w:type="dxa"/>
            <w:textDirection w:val="btLr"/>
          </w:tcPr>
          <w:p w:rsidR="00D819F3" w:rsidRPr="004B5C3F" w:rsidRDefault="00D819F3" w:rsidP="00BF487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B5C3F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3129" w:type="dxa"/>
          </w:tcPr>
          <w:p w:rsidR="00D819F3" w:rsidRPr="00BA6241" w:rsidRDefault="00D819F3" w:rsidP="00BF48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1.«Изобразительная деятельность»</w:t>
            </w:r>
          </w:p>
          <w:p w:rsidR="00D819F3" w:rsidRDefault="00D819F3" w:rsidP="00BF48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 – 9.25</w:t>
            </w:r>
          </w:p>
          <w:p w:rsidR="00D819F3" w:rsidRDefault="00D819F3" w:rsidP="00BF48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D819F3" w:rsidRPr="00BA6241" w:rsidRDefault="00D819F3" w:rsidP="00BF48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2. «Физическая деятельность»</w:t>
            </w:r>
          </w:p>
          <w:p w:rsidR="00D819F3" w:rsidRPr="00BA6241" w:rsidRDefault="00D819F3" w:rsidP="00BF48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16.35 – 17.00</w:t>
            </w:r>
          </w:p>
        </w:tc>
        <w:tc>
          <w:tcPr>
            <w:tcW w:w="3469" w:type="dxa"/>
          </w:tcPr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>1. ОБЖ.</w:t>
            </w:r>
          </w:p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Игровые импровизации и театрализация</w:t>
            </w:r>
            <w:r w:rsidRPr="004B5C3F">
              <w:rPr>
                <w:rFonts w:ascii="Times New Roman" w:hAnsi="Times New Roman" w:cs="Times New Roman"/>
              </w:rPr>
              <w:t>.</w:t>
            </w:r>
          </w:p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>3. Слушание музыки.</w:t>
            </w:r>
          </w:p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>4. Игровые физические управления.</w:t>
            </w:r>
          </w:p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>5. Беседа о культуре поведения.</w:t>
            </w:r>
          </w:p>
        </w:tc>
        <w:tc>
          <w:tcPr>
            <w:tcW w:w="3420" w:type="dxa"/>
          </w:tcPr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 xml:space="preserve">1. Дидактические игры на развитие экологической и </w:t>
            </w:r>
            <w:proofErr w:type="spellStart"/>
            <w:r w:rsidRPr="004B5C3F">
              <w:rPr>
                <w:rFonts w:ascii="Times New Roman" w:hAnsi="Times New Roman" w:cs="Times New Roman"/>
              </w:rPr>
              <w:t>валеологической</w:t>
            </w:r>
            <w:proofErr w:type="spellEnd"/>
            <w:r w:rsidRPr="004B5C3F">
              <w:rPr>
                <w:rFonts w:ascii="Times New Roman" w:hAnsi="Times New Roman" w:cs="Times New Roman"/>
              </w:rPr>
              <w:t xml:space="preserve"> культуры.</w:t>
            </w:r>
          </w:p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>2. Театрализованная деятельность.</w:t>
            </w:r>
          </w:p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 xml:space="preserve">3. Индивидуальная работа по формированию элементарных </w:t>
            </w:r>
            <w:proofErr w:type="spellStart"/>
            <w:r w:rsidRPr="004B5C3F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4B5C3F">
              <w:rPr>
                <w:rFonts w:ascii="Times New Roman" w:hAnsi="Times New Roman" w:cs="Times New Roman"/>
              </w:rPr>
              <w:t>. представлений.</w:t>
            </w:r>
          </w:p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>4. Подвижные игры.</w:t>
            </w:r>
          </w:p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>5. Познавательная деятельность.</w:t>
            </w:r>
          </w:p>
        </w:tc>
      </w:tr>
      <w:tr w:rsidR="00D819F3" w:rsidRPr="004B5C3F" w:rsidTr="00D819F3">
        <w:trPr>
          <w:cantSplit/>
          <w:trHeight w:val="1134"/>
        </w:trPr>
        <w:tc>
          <w:tcPr>
            <w:tcW w:w="962" w:type="dxa"/>
            <w:textDirection w:val="btLr"/>
          </w:tcPr>
          <w:p w:rsidR="00D819F3" w:rsidRPr="004B5C3F" w:rsidRDefault="00D819F3" w:rsidP="00BF487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B5C3F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3129" w:type="dxa"/>
          </w:tcPr>
          <w:p w:rsidR="00D819F3" w:rsidRPr="00BA6241" w:rsidRDefault="00D819F3" w:rsidP="00BF48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1.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Позн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исслед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 деятельность</w:t>
            </w:r>
            <w:r w:rsidRPr="00BA624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»</w:t>
            </w:r>
          </w:p>
          <w:p w:rsidR="00D819F3" w:rsidRDefault="00D819F3" w:rsidP="00BF48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241">
              <w:rPr>
                <w:rFonts w:ascii="Times New Roman" w:hAnsi="Times New Roman" w:cs="Times New Roman"/>
                <w:sz w:val="20"/>
                <w:szCs w:val="20"/>
              </w:rPr>
              <w:t xml:space="preserve">9.00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9.25 </w:t>
            </w:r>
          </w:p>
          <w:p w:rsidR="00D819F3" w:rsidRPr="00BA6241" w:rsidRDefault="00D819F3" w:rsidP="00BF48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19F3" w:rsidRPr="00BA6241" w:rsidRDefault="00D819F3" w:rsidP="00BF48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2. «Музыкальная деятельность»</w:t>
            </w:r>
          </w:p>
          <w:p w:rsidR="00D819F3" w:rsidRPr="00BA6241" w:rsidRDefault="00D819F3" w:rsidP="00BF48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 – 16.25</w:t>
            </w:r>
          </w:p>
        </w:tc>
        <w:tc>
          <w:tcPr>
            <w:tcW w:w="3469" w:type="dxa"/>
          </w:tcPr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>1. Работа в уголке сенсорного развития.</w:t>
            </w:r>
          </w:p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>2. Беседа по ознакомлению с окружающим.</w:t>
            </w:r>
          </w:p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>3. Ручной труд.</w:t>
            </w:r>
          </w:p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 xml:space="preserve">4. Дидактические </w:t>
            </w:r>
            <w:r>
              <w:rPr>
                <w:rFonts w:ascii="Times New Roman" w:hAnsi="Times New Roman" w:cs="Times New Roman"/>
              </w:rPr>
              <w:t xml:space="preserve">и развивающие </w:t>
            </w:r>
            <w:r w:rsidRPr="004B5C3F">
              <w:rPr>
                <w:rFonts w:ascii="Times New Roman" w:hAnsi="Times New Roman" w:cs="Times New Roman"/>
              </w:rPr>
              <w:t>игры.</w:t>
            </w:r>
          </w:p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>5. Ознакомление с жанрами литературных произведений (загадывание загадок).</w:t>
            </w:r>
          </w:p>
        </w:tc>
        <w:tc>
          <w:tcPr>
            <w:tcW w:w="3420" w:type="dxa"/>
          </w:tcPr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>1. Беседа (познавательная).</w:t>
            </w:r>
          </w:p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>2. Работа в уголке физического развития.</w:t>
            </w:r>
          </w:p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>3. Сюжетно-ролевые игры.</w:t>
            </w:r>
          </w:p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>4. Индивидуальная работа по речевому развитию.</w:t>
            </w:r>
          </w:p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819F3" w:rsidRPr="004B5C3F" w:rsidTr="00D819F3">
        <w:trPr>
          <w:cantSplit/>
          <w:trHeight w:val="1134"/>
        </w:trPr>
        <w:tc>
          <w:tcPr>
            <w:tcW w:w="962" w:type="dxa"/>
            <w:textDirection w:val="btLr"/>
          </w:tcPr>
          <w:p w:rsidR="00D819F3" w:rsidRPr="004B5C3F" w:rsidRDefault="00D819F3" w:rsidP="00BF487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B5C3F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3129" w:type="dxa"/>
          </w:tcPr>
          <w:p w:rsidR="00D819F3" w:rsidRPr="00BA6241" w:rsidRDefault="00D819F3" w:rsidP="00BF48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1. «Чтение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худ-ной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литературы</w:t>
            </w:r>
            <w:r w:rsidRPr="00BA624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»</w:t>
            </w:r>
          </w:p>
          <w:p w:rsidR="00D819F3" w:rsidRDefault="00D819F3" w:rsidP="00BF48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241">
              <w:rPr>
                <w:rFonts w:ascii="Times New Roman" w:hAnsi="Times New Roman" w:cs="Times New Roman"/>
                <w:sz w:val="20"/>
                <w:szCs w:val="20"/>
              </w:rPr>
              <w:t xml:space="preserve">9.00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9.25</w:t>
            </w:r>
          </w:p>
          <w:p w:rsidR="00D819F3" w:rsidRDefault="00D819F3" w:rsidP="00BF48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D819F3" w:rsidRPr="00BA6241" w:rsidRDefault="00D819F3" w:rsidP="00BF48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2. «Двигательная деятельность»</w:t>
            </w:r>
          </w:p>
          <w:p w:rsidR="00D819F3" w:rsidRDefault="00D819F3" w:rsidP="00BF48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(улица)</w:t>
            </w:r>
          </w:p>
          <w:p w:rsidR="00D819F3" w:rsidRPr="00BA6241" w:rsidRDefault="00D819F3" w:rsidP="00BF48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 – 11.25</w:t>
            </w:r>
          </w:p>
        </w:tc>
        <w:tc>
          <w:tcPr>
            <w:tcW w:w="3469" w:type="dxa"/>
          </w:tcPr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>1. Ознакомление с художественной литературой.</w:t>
            </w:r>
          </w:p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>2. Настольно-печатные игры.</w:t>
            </w:r>
          </w:p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>3. Сюжетно-ролевые игры.</w:t>
            </w:r>
          </w:p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>4. Коррекционно-развивающие игры.</w:t>
            </w:r>
          </w:p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>1. Ознакомление с декоративно-прикладным искусством.</w:t>
            </w:r>
          </w:p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>2. Игры, беседы на развитие представлений о социальной действительности.</w:t>
            </w:r>
          </w:p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>3. Игра драматизация.</w:t>
            </w:r>
          </w:p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>4. Хозяйственно-бытовой труд.</w:t>
            </w:r>
          </w:p>
        </w:tc>
      </w:tr>
    </w:tbl>
    <w:p w:rsidR="00D819F3" w:rsidRPr="004B5C3F" w:rsidRDefault="00D819F3" w:rsidP="00D819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5C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</w:p>
    <w:p w:rsidR="00D819F3" w:rsidRPr="004B5C3F" w:rsidRDefault="00D819F3" w:rsidP="00D819F3">
      <w:pPr>
        <w:spacing w:after="0"/>
        <w:rPr>
          <w:rFonts w:ascii="Times New Roman" w:hAnsi="Times New Roman" w:cs="Times New Roman"/>
        </w:rPr>
      </w:pPr>
      <w:r w:rsidRPr="004B5C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</w:p>
    <w:p w:rsidR="00D819F3" w:rsidRPr="004B5C3F" w:rsidRDefault="00D819F3" w:rsidP="00D819F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19F3" w:rsidRPr="004B5C3F" w:rsidRDefault="00D819F3" w:rsidP="00D819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C3F">
        <w:rPr>
          <w:rFonts w:ascii="Times New Roman" w:hAnsi="Times New Roman" w:cs="Times New Roman"/>
          <w:b/>
          <w:sz w:val="28"/>
          <w:szCs w:val="28"/>
        </w:rPr>
        <w:lastRenderedPageBreak/>
        <w:t>Карта - схема реализации образовательных областей</w:t>
      </w:r>
    </w:p>
    <w:p w:rsidR="00D819F3" w:rsidRPr="004B5C3F" w:rsidRDefault="00D819F3" w:rsidP="00D819F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5C3F">
        <w:rPr>
          <w:rFonts w:ascii="Times New Roman" w:hAnsi="Times New Roman" w:cs="Times New Roman"/>
          <w:b/>
          <w:sz w:val="28"/>
          <w:szCs w:val="28"/>
        </w:rPr>
        <w:t xml:space="preserve"> в первой младшей группе «</w:t>
      </w:r>
      <w:proofErr w:type="spellStart"/>
      <w:r w:rsidRPr="004B5C3F">
        <w:rPr>
          <w:rFonts w:ascii="Times New Roman" w:hAnsi="Times New Roman" w:cs="Times New Roman"/>
          <w:b/>
          <w:sz w:val="28"/>
          <w:szCs w:val="28"/>
        </w:rPr>
        <w:t>Дюймовочка</w:t>
      </w:r>
      <w:proofErr w:type="spellEnd"/>
      <w:r w:rsidRPr="004B5C3F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10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2"/>
        <w:gridCol w:w="3178"/>
        <w:gridCol w:w="3420"/>
        <w:gridCol w:w="3420"/>
      </w:tblGrid>
      <w:tr w:rsidR="00D819F3" w:rsidRPr="004B5C3F" w:rsidTr="00D819F3">
        <w:tc>
          <w:tcPr>
            <w:tcW w:w="962" w:type="dxa"/>
            <w:vMerge w:val="restart"/>
          </w:tcPr>
          <w:p w:rsidR="00D819F3" w:rsidRPr="004B5C3F" w:rsidRDefault="00D819F3" w:rsidP="00BF487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B5C3F">
              <w:rPr>
                <w:rFonts w:ascii="Times New Roman" w:hAnsi="Times New Roman" w:cs="Times New Roman"/>
                <w:b/>
              </w:rPr>
              <w:t>Дни</w:t>
            </w:r>
          </w:p>
          <w:p w:rsidR="00D819F3" w:rsidRPr="004B5C3F" w:rsidRDefault="00D819F3" w:rsidP="00BF487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B5C3F">
              <w:rPr>
                <w:rFonts w:ascii="Times New Roman" w:hAnsi="Times New Roman" w:cs="Times New Roman"/>
                <w:b/>
              </w:rPr>
              <w:t>недели</w:t>
            </w:r>
          </w:p>
        </w:tc>
        <w:tc>
          <w:tcPr>
            <w:tcW w:w="3178" w:type="dxa"/>
            <w:vMerge w:val="restart"/>
          </w:tcPr>
          <w:p w:rsidR="00D819F3" w:rsidRPr="004B5C3F" w:rsidRDefault="00D819F3" w:rsidP="00BF487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B5C3F">
              <w:rPr>
                <w:rFonts w:ascii="Times New Roman" w:hAnsi="Times New Roman" w:cs="Times New Roman"/>
                <w:b/>
              </w:rPr>
              <w:t xml:space="preserve">Регламент </w:t>
            </w:r>
            <w:proofErr w:type="gramStart"/>
            <w:r w:rsidRPr="004B5C3F">
              <w:rPr>
                <w:rFonts w:ascii="Times New Roman" w:hAnsi="Times New Roman" w:cs="Times New Roman"/>
                <w:b/>
              </w:rPr>
              <w:t>непосредственной</w:t>
            </w:r>
            <w:proofErr w:type="gramEnd"/>
            <w:r w:rsidRPr="004B5C3F">
              <w:rPr>
                <w:rFonts w:ascii="Times New Roman" w:hAnsi="Times New Roman" w:cs="Times New Roman"/>
                <w:b/>
              </w:rPr>
              <w:t xml:space="preserve"> образовательной </w:t>
            </w:r>
          </w:p>
          <w:p w:rsidR="00D819F3" w:rsidRPr="004B5C3F" w:rsidRDefault="00D819F3" w:rsidP="00BF487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B5C3F">
              <w:rPr>
                <w:rFonts w:ascii="Times New Roman" w:hAnsi="Times New Roman" w:cs="Times New Roman"/>
                <w:b/>
              </w:rPr>
              <w:t>деятельности с детьми</w:t>
            </w:r>
          </w:p>
        </w:tc>
        <w:tc>
          <w:tcPr>
            <w:tcW w:w="6840" w:type="dxa"/>
            <w:gridSpan w:val="2"/>
          </w:tcPr>
          <w:p w:rsidR="00D819F3" w:rsidRPr="004B5C3F" w:rsidRDefault="00D819F3" w:rsidP="00BF487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B5C3F">
              <w:rPr>
                <w:rFonts w:ascii="Times New Roman" w:hAnsi="Times New Roman" w:cs="Times New Roman"/>
                <w:b/>
              </w:rPr>
              <w:t>Совместная организованная деятельность</w:t>
            </w:r>
          </w:p>
          <w:p w:rsidR="00D819F3" w:rsidRPr="004B5C3F" w:rsidRDefault="00D819F3" w:rsidP="00BF487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819F3" w:rsidRPr="004B5C3F" w:rsidTr="00D819F3">
        <w:tc>
          <w:tcPr>
            <w:tcW w:w="962" w:type="dxa"/>
            <w:vMerge/>
          </w:tcPr>
          <w:p w:rsidR="00D819F3" w:rsidRPr="004B5C3F" w:rsidRDefault="00D819F3" w:rsidP="00BF487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8" w:type="dxa"/>
            <w:vMerge/>
          </w:tcPr>
          <w:p w:rsidR="00D819F3" w:rsidRPr="004B5C3F" w:rsidRDefault="00D819F3" w:rsidP="00BF487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</w:tcPr>
          <w:p w:rsidR="00D819F3" w:rsidRPr="004B5C3F" w:rsidRDefault="00D819F3" w:rsidP="00BF487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B5C3F">
              <w:rPr>
                <w:rFonts w:ascii="Times New Roman" w:hAnsi="Times New Roman" w:cs="Times New Roman"/>
                <w:b/>
              </w:rPr>
              <w:t>Утро</w:t>
            </w:r>
          </w:p>
        </w:tc>
        <w:tc>
          <w:tcPr>
            <w:tcW w:w="3420" w:type="dxa"/>
          </w:tcPr>
          <w:p w:rsidR="00D819F3" w:rsidRPr="004B5C3F" w:rsidRDefault="00D819F3" w:rsidP="00BF487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B5C3F">
              <w:rPr>
                <w:rFonts w:ascii="Times New Roman" w:hAnsi="Times New Roman" w:cs="Times New Roman"/>
                <w:b/>
              </w:rPr>
              <w:t>Вечер</w:t>
            </w:r>
          </w:p>
        </w:tc>
      </w:tr>
      <w:tr w:rsidR="00D819F3" w:rsidRPr="004B5C3F" w:rsidTr="00D819F3">
        <w:trPr>
          <w:cantSplit/>
          <w:trHeight w:val="1134"/>
        </w:trPr>
        <w:tc>
          <w:tcPr>
            <w:tcW w:w="962" w:type="dxa"/>
            <w:textDirection w:val="btLr"/>
          </w:tcPr>
          <w:p w:rsidR="00D819F3" w:rsidRPr="004B5C3F" w:rsidRDefault="00D819F3" w:rsidP="00BF487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B5C3F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3178" w:type="dxa"/>
          </w:tcPr>
          <w:p w:rsidR="00D819F3" w:rsidRDefault="00D819F3" w:rsidP="00BF48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1. «Музыкальная деятельность</w:t>
            </w:r>
            <w:r w:rsidRPr="00BA624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</w:p>
          <w:p w:rsidR="00D819F3" w:rsidRDefault="00D819F3" w:rsidP="00BF48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8.4</w:t>
            </w:r>
            <w:r w:rsidRPr="00BA6241">
              <w:rPr>
                <w:rFonts w:ascii="Times New Roman" w:hAnsi="Times New Roman" w:cs="Times New Roman"/>
                <w:sz w:val="20"/>
                <w:szCs w:val="20"/>
              </w:rPr>
              <w:t xml:space="preserve">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8.50 </w:t>
            </w:r>
          </w:p>
          <w:p w:rsidR="00D819F3" w:rsidRDefault="00D819F3" w:rsidP="00BF48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D819F3" w:rsidRPr="00BA6241" w:rsidRDefault="00D819F3" w:rsidP="00BF48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2. «Изобразительная деятельность </w:t>
            </w:r>
          </w:p>
          <w:p w:rsidR="00D819F3" w:rsidRDefault="00D819F3" w:rsidP="00BF48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2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6.00 – 16.10</w:t>
            </w:r>
          </w:p>
          <w:p w:rsidR="00D819F3" w:rsidRPr="00BA6241" w:rsidRDefault="00D819F3" w:rsidP="00BF48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>1. Наблюдение, работа в уголке природы.</w:t>
            </w:r>
          </w:p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>2. Индивидуальная работа по сенсорному воспитанию (цвет).</w:t>
            </w:r>
          </w:p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>3. Рассматривание картинок, иллюстраций.</w:t>
            </w:r>
          </w:p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>4. Беседа по ознакомлению с окружающим.</w:t>
            </w:r>
          </w:p>
        </w:tc>
        <w:tc>
          <w:tcPr>
            <w:tcW w:w="3420" w:type="dxa"/>
          </w:tcPr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>1. Работа в уголке музыкального воспитания.</w:t>
            </w:r>
          </w:p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>2. Обучение играм с водой и песком.</w:t>
            </w:r>
          </w:p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>3. ОБЖ.</w:t>
            </w:r>
          </w:p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>4. Подвижные игры.</w:t>
            </w:r>
          </w:p>
        </w:tc>
      </w:tr>
      <w:tr w:rsidR="00D819F3" w:rsidRPr="004B5C3F" w:rsidTr="00D819F3">
        <w:trPr>
          <w:cantSplit/>
          <w:trHeight w:val="1134"/>
        </w:trPr>
        <w:tc>
          <w:tcPr>
            <w:tcW w:w="962" w:type="dxa"/>
            <w:textDirection w:val="btLr"/>
          </w:tcPr>
          <w:p w:rsidR="00D819F3" w:rsidRPr="004B5C3F" w:rsidRDefault="00D819F3" w:rsidP="00BF487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B5C3F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3178" w:type="dxa"/>
          </w:tcPr>
          <w:p w:rsidR="00D819F3" w:rsidRDefault="00D819F3" w:rsidP="00BF48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1. «Двигательная деятельность» </w:t>
            </w:r>
          </w:p>
          <w:p w:rsidR="00D819F3" w:rsidRDefault="00D819F3" w:rsidP="00BF48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 – 9.10</w:t>
            </w:r>
          </w:p>
          <w:p w:rsidR="00D819F3" w:rsidRDefault="00D819F3" w:rsidP="00BF48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9.20 – 9.30</w:t>
            </w:r>
          </w:p>
          <w:p w:rsidR="00D819F3" w:rsidRPr="00BA6241" w:rsidRDefault="00D819F3" w:rsidP="00BF48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2. «Изобразительная деятельность</w:t>
            </w:r>
            <w:r w:rsidRPr="00BA624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»</w:t>
            </w:r>
          </w:p>
          <w:p w:rsidR="00D819F3" w:rsidRDefault="00D819F3" w:rsidP="00BF48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 – 16.10</w:t>
            </w:r>
          </w:p>
          <w:p w:rsidR="00D819F3" w:rsidRDefault="00D819F3" w:rsidP="00BF48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19F3" w:rsidRPr="00BA6241" w:rsidRDefault="00D819F3" w:rsidP="00BF48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>1. Обучение играм со строительным материалом.</w:t>
            </w:r>
          </w:p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>2. Воспитание к/</w:t>
            </w:r>
            <w:proofErr w:type="gramStart"/>
            <w:r w:rsidRPr="004B5C3F">
              <w:rPr>
                <w:rFonts w:ascii="Times New Roman" w:hAnsi="Times New Roman" w:cs="Times New Roman"/>
              </w:rPr>
              <w:t>г</w:t>
            </w:r>
            <w:proofErr w:type="gramEnd"/>
            <w:r w:rsidRPr="004B5C3F">
              <w:rPr>
                <w:rFonts w:ascii="Times New Roman" w:hAnsi="Times New Roman" w:cs="Times New Roman"/>
              </w:rPr>
              <w:t xml:space="preserve"> навыкам.</w:t>
            </w:r>
          </w:p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>3. Обучение играм с транспортными игрушками.</w:t>
            </w:r>
          </w:p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>4. Настольно-печатные игры.</w:t>
            </w:r>
          </w:p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>5. Опытно-экспериментальная деятельность.</w:t>
            </w:r>
          </w:p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 xml:space="preserve">1. Индивидуальная работа по формированию элементарных </w:t>
            </w:r>
            <w:proofErr w:type="spellStart"/>
            <w:r w:rsidRPr="004B5C3F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4B5C3F">
              <w:rPr>
                <w:rFonts w:ascii="Times New Roman" w:hAnsi="Times New Roman" w:cs="Times New Roman"/>
              </w:rPr>
              <w:t>. представлений.</w:t>
            </w:r>
          </w:p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>2. Индивидуальная работа по лепке.</w:t>
            </w:r>
          </w:p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 xml:space="preserve">3. Разучивание стихотворений, </w:t>
            </w:r>
            <w:proofErr w:type="spellStart"/>
            <w:r w:rsidRPr="004B5C3F">
              <w:rPr>
                <w:rFonts w:ascii="Times New Roman" w:hAnsi="Times New Roman" w:cs="Times New Roman"/>
              </w:rPr>
              <w:t>потешек</w:t>
            </w:r>
            <w:proofErr w:type="spellEnd"/>
            <w:r w:rsidRPr="004B5C3F">
              <w:rPr>
                <w:rFonts w:ascii="Times New Roman" w:hAnsi="Times New Roman" w:cs="Times New Roman"/>
              </w:rPr>
              <w:t>.</w:t>
            </w:r>
          </w:p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>4. Сюжетно-ролевые игры.</w:t>
            </w:r>
          </w:p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>5. ОБЖ.</w:t>
            </w:r>
          </w:p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819F3" w:rsidRPr="004B5C3F" w:rsidTr="00D819F3">
        <w:trPr>
          <w:cantSplit/>
          <w:trHeight w:val="1134"/>
        </w:trPr>
        <w:tc>
          <w:tcPr>
            <w:tcW w:w="962" w:type="dxa"/>
            <w:textDirection w:val="btLr"/>
          </w:tcPr>
          <w:p w:rsidR="00D819F3" w:rsidRPr="004B5C3F" w:rsidRDefault="00D819F3" w:rsidP="00BF487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B5C3F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3178" w:type="dxa"/>
          </w:tcPr>
          <w:p w:rsidR="00D819F3" w:rsidRDefault="00D819F3" w:rsidP="00BF48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1.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.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сенсорн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 развитие</w:t>
            </w:r>
            <w:r w:rsidRPr="00BA624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/</w:t>
            </w:r>
          </w:p>
          <w:p w:rsidR="00D819F3" w:rsidRPr="00BA6241" w:rsidRDefault="00D819F3" w:rsidP="00BF48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Позн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исслед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 деятельность</w:t>
            </w:r>
            <w:r w:rsidRPr="00BA624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»</w:t>
            </w:r>
          </w:p>
          <w:p w:rsidR="00D819F3" w:rsidRDefault="00D819F3" w:rsidP="00BF48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241">
              <w:rPr>
                <w:rFonts w:ascii="Times New Roman" w:hAnsi="Times New Roman" w:cs="Times New Roman"/>
                <w:sz w:val="20"/>
                <w:szCs w:val="20"/>
              </w:rPr>
              <w:t xml:space="preserve">9.00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9.10 (1)</w:t>
            </w:r>
          </w:p>
          <w:p w:rsidR="00D819F3" w:rsidRDefault="00D819F3" w:rsidP="00BF48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9.20 – 9.30 (2)</w:t>
            </w:r>
          </w:p>
          <w:p w:rsidR="00D819F3" w:rsidRPr="00BA6241" w:rsidRDefault="00D819F3" w:rsidP="00BF48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2. «Двигательная деятельность» </w:t>
            </w:r>
          </w:p>
          <w:p w:rsidR="00D819F3" w:rsidRDefault="00D819F3" w:rsidP="00BF48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 – 16.10 (1)</w:t>
            </w:r>
          </w:p>
          <w:p w:rsidR="00D819F3" w:rsidRPr="00BA6241" w:rsidRDefault="00D819F3" w:rsidP="00BF48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16.20 – 16.30 (2)</w:t>
            </w:r>
          </w:p>
        </w:tc>
        <w:tc>
          <w:tcPr>
            <w:tcW w:w="3420" w:type="dxa"/>
          </w:tcPr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>1. Дидактические игры по сенсорному воспитанию (форма).</w:t>
            </w:r>
          </w:p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>2. Игры, беседы на развитие социальной действительности.</w:t>
            </w:r>
          </w:p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>3. Рассматривание картинок, иллюстраций.</w:t>
            </w:r>
          </w:p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>4. Подвижные игры.</w:t>
            </w:r>
          </w:p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>5. Обучение навыкам самообслуживания.</w:t>
            </w:r>
          </w:p>
        </w:tc>
        <w:tc>
          <w:tcPr>
            <w:tcW w:w="3420" w:type="dxa"/>
          </w:tcPr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>1. Индивидуальная работа по речевому развитию.</w:t>
            </w:r>
          </w:p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>2. Игры-забавы, развлечения.</w:t>
            </w:r>
          </w:p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 xml:space="preserve">3. Дидактические игры на развитие экологической и </w:t>
            </w:r>
            <w:proofErr w:type="spellStart"/>
            <w:r w:rsidRPr="004B5C3F">
              <w:rPr>
                <w:rFonts w:ascii="Times New Roman" w:hAnsi="Times New Roman" w:cs="Times New Roman"/>
              </w:rPr>
              <w:t>валеологической</w:t>
            </w:r>
            <w:proofErr w:type="spellEnd"/>
            <w:r w:rsidRPr="004B5C3F">
              <w:rPr>
                <w:rFonts w:ascii="Times New Roman" w:hAnsi="Times New Roman" w:cs="Times New Roman"/>
              </w:rPr>
              <w:t xml:space="preserve"> культуры.</w:t>
            </w:r>
          </w:p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>4. Коррекционно-развивающая игра.</w:t>
            </w:r>
          </w:p>
        </w:tc>
      </w:tr>
      <w:tr w:rsidR="00D819F3" w:rsidRPr="004B5C3F" w:rsidTr="00D819F3">
        <w:trPr>
          <w:cantSplit/>
          <w:trHeight w:val="1134"/>
        </w:trPr>
        <w:tc>
          <w:tcPr>
            <w:tcW w:w="962" w:type="dxa"/>
            <w:textDirection w:val="btLr"/>
          </w:tcPr>
          <w:p w:rsidR="00D819F3" w:rsidRPr="004B5C3F" w:rsidRDefault="00D819F3" w:rsidP="00BF487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B5C3F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3178" w:type="dxa"/>
          </w:tcPr>
          <w:p w:rsidR="00D819F3" w:rsidRPr="00BA6241" w:rsidRDefault="00D819F3" w:rsidP="00BF48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1. «Музыкальная деятельность»</w:t>
            </w:r>
          </w:p>
          <w:p w:rsidR="00D819F3" w:rsidRDefault="00D819F3" w:rsidP="00BF48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8.4</w:t>
            </w:r>
            <w:r w:rsidRPr="00BA6241">
              <w:rPr>
                <w:rFonts w:ascii="Times New Roman" w:hAnsi="Times New Roman" w:cs="Times New Roman"/>
                <w:sz w:val="20"/>
                <w:szCs w:val="20"/>
              </w:rPr>
              <w:t xml:space="preserve">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8.50</w:t>
            </w:r>
          </w:p>
          <w:p w:rsidR="00D819F3" w:rsidRDefault="00D819F3" w:rsidP="00BF48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19F3" w:rsidRPr="00BA6241" w:rsidRDefault="00D819F3" w:rsidP="00BF48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2. «Чтение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худ-ной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литературы</w:t>
            </w:r>
            <w:r w:rsidRPr="00BA624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»</w:t>
            </w:r>
          </w:p>
          <w:p w:rsidR="00D819F3" w:rsidRDefault="00D819F3" w:rsidP="00BF48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16.00 – 16.10 </w:t>
            </w:r>
          </w:p>
          <w:p w:rsidR="00D819F3" w:rsidRPr="00BA6241" w:rsidRDefault="00D819F3" w:rsidP="00BF48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19F3" w:rsidRPr="00BA6241" w:rsidRDefault="00D819F3" w:rsidP="00BF48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>1. Упражнения на развитие мелкой моторики рук.</w:t>
            </w:r>
          </w:p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>2. Слушание музыки.</w:t>
            </w:r>
          </w:p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>3. Сюжетно-ролевые игры.</w:t>
            </w:r>
          </w:p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>4. Дидактические игры логико-математического содержания.</w:t>
            </w:r>
          </w:p>
        </w:tc>
        <w:tc>
          <w:tcPr>
            <w:tcW w:w="3420" w:type="dxa"/>
          </w:tcPr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>1. Индивидуальная работа по речевому развитию.</w:t>
            </w:r>
          </w:p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>2. Индивидуально-подгрупповая работа с детьми по аппликации.</w:t>
            </w:r>
          </w:p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>3. Чтение художественной литературы.</w:t>
            </w:r>
          </w:p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>4. Подвижные игры.</w:t>
            </w:r>
          </w:p>
        </w:tc>
      </w:tr>
      <w:tr w:rsidR="00D819F3" w:rsidRPr="004B5C3F" w:rsidTr="00D819F3">
        <w:trPr>
          <w:cantSplit/>
          <w:trHeight w:val="1134"/>
        </w:trPr>
        <w:tc>
          <w:tcPr>
            <w:tcW w:w="962" w:type="dxa"/>
            <w:textDirection w:val="btLr"/>
          </w:tcPr>
          <w:p w:rsidR="00D819F3" w:rsidRPr="004B5C3F" w:rsidRDefault="00D819F3" w:rsidP="00BF487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B5C3F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3178" w:type="dxa"/>
          </w:tcPr>
          <w:p w:rsidR="00D819F3" w:rsidRPr="00BA6241" w:rsidRDefault="00D819F3" w:rsidP="00BF48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1. «Развитие речи</w:t>
            </w:r>
            <w:r w:rsidRPr="00BA624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»</w:t>
            </w:r>
          </w:p>
          <w:p w:rsidR="00D819F3" w:rsidRDefault="00D819F3" w:rsidP="00BF48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241">
              <w:rPr>
                <w:rFonts w:ascii="Times New Roman" w:hAnsi="Times New Roman" w:cs="Times New Roman"/>
                <w:sz w:val="20"/>
                <w:szCs w:val="20"/>
              </w:rPr>
              <w:t xml:space="preserve">9.00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9.10</w:t>
            </w:r>
          </w:p>
          <w:p w:rsidR="00D819F3" w:rsidRDefault="00D819F3" w:rsidP="00BF48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19F3" w:rsidRDefault="00D819F3" w:rsidP="00BF48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2. «Физическая деятельность» </w:t>
            </w:r>
          </w:p>
          <w:p w:rsidR="00D819F3" w:rsidRDefault="00D819F3" w:rsidP="00BF48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 – 16.10</w:t>
            </w:r>
          </w:p>
          <w:p w:rsidR="00D819F3" w:rsidRPr="00BA6241" w:rsidRDefault="00D819F3" w:rsidP="00BF48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>1. Индивидуальная работа по рисованию.</w:t>
            </w:r>
          </w:p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>2. Подвижные игры.</w:t>
            </w:r>
          </w:p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>3. Сюжетно-ролевые игры.</w:t>
            </w:r>
          </w:p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>4. Работа в уголке физического развития.</w:t>
            </w:r>
          </w:p>
        </w:tc>
        <w:tc>
          <w:tcPr>
            <w:tcW w:w="3420" w:type="dxa"/>
          </w:tcPr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>1. Театрализованные игры.</w:t>
            </w:r>
          </w:p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>2. Работа в книжном уголке.</w:t>
            </w:r>
          </w:p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>3. Игры-забавы, развлечения.</w:t>
            </w:r>
          </w:p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>4. Хозяйственно-бытовой труд.</w:t>
            </w:r>
          </w:p>
        </w:tc>
      </w:tr>
    </w:tbl>
    <w:p w:rsidR="00D819F3" w:rsidRDefault="00D819F3" w:rsidP="00D819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5C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D819F3" w:rsidRDefault="00D819F3" w:rsidP="00D819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19F3" w:rsidRDefault="00D819F3" w:rsidP="00D819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19F3" w:rsidRPr="004B5C3F" w:rsidRDefault="00D819F3" w:rsidP="00D819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19F3" w:rsidRDefault="00D819F3" w:rsidP="00D819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9F3" w:rsidRPr="004B5C3F" w:rsidRDefault="00D819F3" w:rsidP="00D819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C3F">
        <w:rPr>
          <w:rFonts w:ascii="Times New Roman" w:hAnsi="Times New Roman" w:cs="Times New Roman"/>
          <w:b/>
          <w:sz w:val="28"/>
          <w:szCs w:val="28"/>
        </w:rPr>
        <w:lastRenderedPageBreak/>
        <w:t>Карта - схема реализации образовательных областей</w:t>
      </w:r>
    </w:p>
    <w:p w:rsidR="00D819F3" w:rsidRDefault="00D819F3" w:rsidP="00D819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C3F">
        <w:rPr>
          <w:rFonts w:ascii="Times New Roman" w:hAnsi="Times New Roman" w:cs="Times New Roman"/>
          <w:b/>
          <w:sz w:val="28"/>
          <w:szCs w:val="28"/>
        </w:rPr>
        <w:t xml:space="preserve"> в с</w:t>
      </w:r>
      <w:r>
        <w:rPr>
          <w:rFonts w:ascii="Times New Roman" w:hAnsi="Times New Roman" w:cs="Times New Roman"/>
          <w:b/>
          <w:sz w:val="28"/>
          <w:szCs w:val="28"/>
        </w:rPr>
        <w:t>таршей группе «Золотой ключик</w:t>
      </w:r>
      <w:r w:rsidRPr="004B5C3F">
        <w:rPr>
          <w:rFonts w:ascii="Times New Roman" w:hAnsi="Times New Roman" w:cs="Times New Roman"/>
          <w:b/>
          <w:sz w:val="28"/>
          <w:szCs w:val="28"/>
        </w:rPr>
        <w:t>»</w:t>
      </w:r>
    </w:p>
    <w:p w:rsidR="00D819F3" w:rsidRPr="004B5C3F" w:rsidRDefault="00D819F3" w:rsidP="00D819F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0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2"/>
        <w:gridCol w:w="3178"/>
        <w:gridCol w:w="3420"/>
        <w:gridCol w:w="3420"/>
      </w:tblGrid>
      <w:tr w:rsidR="00D819F3" w:rsidRPr="004B5C3F" w:rsidTr="00D819F3">
        <w:tc>
          <w:tcPr>
            <w:tcW w:w="962" w:type="dxa"/>
            <w:vMerge w:val="restart"/>
          </w:tcPr>
          <w:p w:rsidR="00D819F3" w:rsidRPr="004B5C3F" w:rsidRDefault="00D819F3" w:rsidP="00BF487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B5C3F">
              <w:rPr>
                <w:rFonts w:ascii="Times New Roman" w:hAnsi="Times New Roman" w:cs="Times New Roman"/>
                <w:b/>
              </w:rPr>
              <w:t>Дни</w:t>
            </w:r>
          </w:p>
          <w:p w:rsidR="00D819F3" w:rsidRPr="004B5C3F" w:rsidRDefault="00D819F3" w:rsidP="00BF487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B5C3F">
              <w:rPr>
                <w:rFonts w:ascii="Times New Roman" w:hAnsi="Times New Roman" w:cs="Times New Roman"/>
                <w:b/>
              </w:rPr>
              <w:t>недели</w:t>
            </w:r>
          </w:p>
        </w:tc>
        <w:tc>
          <w:tcPr>
            <w:tcW w:w="3178" w:type="dxa"/>
            <w:vMerge w:val="restart"/>
          </w:tcPr>
          <w:p w:rsidR="00D819F3" w:rsidRPr="004B5C3F" w:rsidRDefault="00D819F3" w:rsidP="00BF487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B5C3F">
              <w:rPr>
                <w:rFonts w:ascii="Times New Roman" w:hAnsi="Times New Roman" w:cs="Times New Roman"/>
                <w:b/>
              </w:rPr>
              <w:t xml:space="preserve">Регламент </w:t>
            </w:r>
            <w:proofErr w:type="gramStart"/>
            <w:r w:rsidRPr="004B5C3F">
              <w:rPr>
                <w:rFonts w:ascii="Times New Roman" w:hAnsi="Times New Roman" w:cs="Times New Roman"/>
                <w:b/>
              </w:rPr>
              <w:t>непосредственной</w:t>
            </w:r>
            <w:proofErr w:type="gramEnd"/>
            <w:r w:rsidRPr="004B5C3F">
              <w:rPr>
                <w:rFonts w:ascii="Times New Roman" w:hAnsi="Times New Roman" w:cs="Times New Roman"/>
                <w:b/>
              </w:rPr>
              <w:t xml:space="preserve"> образовательной </w:t>
            </w:r>
          </w:p>
          <w:p w:rsidR="00D819F3" w:rsidRPr="004B5C3F" w:rsidRDefault="00D819F3" w:rsidP="00BF487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B5C3F">
              <w:rPr>
                <w:rFonts w:ascii="Times New Roman" w:hAnsi="Times New Roman" w:cs="Times New Roman"/>
                <w:b/>
              </w:rPr>
              <w:t>деятельности с детьми</w:t>
            </w:r>
          </w:p>
        </w:tc>
        <w:tc>
          <w:tcPr>
            <w:tcW w:w="6840" w:type="dxa"/>
            <w:gridSpan w:val="2"/>
          </w:tcPr>
          <w:p w:rsidR="00D819F3" w:rsidRPr="004B5C3F" w:rsidRDefault="00D819F3" w:rsidP="00BF487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B5C3F">
              <w:rPr>
                <w:rFonts w:ascii="Times New Roman" w:hAnsi="Times New Roman" w:cs="Times New Roman"/>
                <w:b/>
              </w:rPr>
              <w:t>Совместная организованная деятельность</w:t>
            </w:r>
          </w:p>
          <w:p w:rsidR="00D819F3" w:rsidRPr="004B5C3F" w:rsidRDefault="00D819F3" w:rsidP="00BF487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819F3" w:rsidRPr="004B5C3F" w:rsidTr="00D819F3">
        <w:tc>
          <w:tcPr>
            <w:tcW w:w="962" w:type="dxa"/>
            <w:vMerge/>
          </w:tcPr>
          <w:p w:rsidR="00D819F3" w:rsidRPr="004B5C3F" w:rsidRDefault="00D819F3" w:rsidP="00BF487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8" w:type="dxa"/>
            <w:vMerge/>
          </w:tcPr>
          <w:p w:rsidR="00D819F3" w:rsidRPr="004B5C3F" w:rsidRDefault="00D819F3" w:rsidP="00BF487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</w:tcPr>
          <w:p w:rsidR="00D819F3" w:rsidRPr="004B5C3F" w:rsidRDefault="00D819F3" w:rsidP="00BF487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B5C3F">
              <w:rPr>
                <w:rFonts w:ascii="Times New Roman" w:hAnsi="Times New Roman" w:cs="Times New Roman"/>
                <w:b/>
              </w:rPr>
              <w:t>Утро</w:t>
            </w:r>
          </w:p>
        </w:tc>
        <w:tc>
          <w:tcPr>
            <w:tcW w:w="3420" w:type="dxa"/>
          </w:tcPr>
          <w:p w:rsidR="00D819F3" w:rsidRPr="004B5C3F" w:rsidRDefault="00D819F3" w:rsidP="00BF487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B5C3F">
              <w:rPr>
                <w:rFonts w:ascii="Times New Roman" w:hAnsi="Times New Roman" w:cs="Times New Roman"/>
                <w:b/>
              </w:rPr>
              <w:t>Вечер</w:t>
            </w:r>
          </w:p>
        </w:tc>
      </w:tr>
      <w:tr w:rsidR="00D819F3" w:rsidRPr="004B5C3F" w:rsidTr="00D819F3">
        <w:trPr>
          <w:cantSplit/>
          <w:trHeight w:val="1134"/>
        </w:trPr>
        <w:tc>
          <w:tcPr>
            <w:tcW w:w="962" w:type="dxa"/>
            <w:textDirection w:val="btLr"/>
          </w:tcPr>
          <w:p w:rsidR="00D819F3" w:rsidRPr="004B5C3F" w:rsidRDefault="00D819F3" w:rsidP="00BF487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B5C3F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3178" w:type="dxa"/>
          </w:tcPr>
          <w:p w:rsidR="00D819F3" w:rsidRPr="00BA6241" w:rsidRDefault="00D819F3" w:rsidP="00BF48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1. «Развитие речи</w:t>
            </w:r>
            <w:r w:rsidRPr="00BA624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»</w:t>
            </w:r>
          </w:p>
          <w:p w:rsidR="00D819F3" w:rsidRDefault="00D819F3" w:rsidP="00BF48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241">
              <w:rPr>
                <w:rFonts w:ascii="Times New Roman" w:hAnsi="Times New Roman" w:cs="Times New Roman"/>
                <w:sz w:val="20"/>
                <w:szCs w:val="20"/>
              </w:rPr>
              <w:t xml:space="preserve">9.00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9.25</w:t>
            </w:r>
          </w:p>
          <w:p w:rsidR="00D819F3" w:rsidRDefault="00D819F3" w:rsidP="00BF48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D819F3" w:rsidRPr="00BA6241" w:rsidRDefault="00D819F3" w:rsidP="00BF48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2. «Двигательная деятельность» </w:t>
            </w:r>
          </w:p>
          <w:p w:rsidR="00D819F3" w:rsidRDefault="00D819F3" w:rsidP="00BF48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16.00 – 16.25 </w:t>
            </w:r>
          </w:p>
          <w:p w:rsidR="00D819F3" w:rsidRDefault="00D819F3" w:rsidP="00BF48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19F3" w:rsidRPr="00BA6241" w:rsidRDefault="00D819F3" w:rsidP="00BF48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>1. Наблюдение, работа в уголке природы.</w:t>
            </w:r>
          </w:p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>2. Игры со строительным материалом.</w:t>
            </w:r>
          </w:p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>3. Работа в книжном уголке.</w:t>
            </w:r>
          </w:p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>4. Беседа патриотическая.</w:t>
            </w:r>
          </w:p>
        </w:tc>
        <w:tc>
          <w:tcPr>
            <w:tcW w:w="3420" w:type="dxa"/>
          </w:tcPr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 xml:space="preserve">1. Дидактические </w:t>
            </w:r>
            <w:r>
              <w:rPr>
                <w:rFonts w:ascii="Times New Roman" w:hAnsi="Times New Roman" w:cs="Times New Roman"/>
              </w:rPr>
              <w:t xml:space="preserve">и развивающие </w:t>
            </w:r>
            <w:r w:rsidRPr="004B5C3F">
              <w:rPr>
                <w:rFonts w:ascii="Times New Roman" w:hAnsi="Times New Roman" w:cs="Times New Roman"/>
              </w:rPr>
              <w:t>игры.</w:t>
            </w:r>
          </w:p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>2. Слушание музыки.</w:t>
            </w:r>
          </w:p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>3. Работа в уголке физической культуры.</w:t>
            </w:r>
          </w:p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Режиссерские игры</w:t>
            </w:r>
            <w:r w:rsidRPr="004B5C3F">
              <w:rPr>
                <w:rFonts w:ascii="Times New Roman" w:hAnsi="Times New Roman" w:cs="Times New Roman"/>
              </w:rPr>
              <w:t>.</w:t>
            </w:r>
          </w:p>
        </w:tc>
      </w:tr>
      <w:tr w:rsidR="00D819F3" w:rsidRPr="004B5C3F" w:rsidTr="00D819F3">
        <w:trPr>
          <w:cantSplit/>
          <w:trHeight w:val="1134"/>
        </w:trPr>
        <w:tc>
          <w:tcPr>
            <w:tcW w:w="962" w:type="dxa"/>
            <w:textDirection w:val="btLr"/>
          </w:tcPr>
          <w:p w:rsidR="00D819F3" w:rsidRPr="004B5C3F" w:rsidRDefault="00D819F3" w:rsidP="00BF487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B5C3F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3178" w:type="dxa"/>
          </w:tcPr>
          <w:p w:rsidR="00D819F3" w:rsidRPr="00BA6241" w:rsidRDefault="00D819F3" w:rsidP="00BF48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1. «Изобразительная деятельность»</w:t>
            </w:r>
          </w:p>
          <w:p w:rsidR="00D819F3" w:rsidRDefault="00D819F3" w:rsidP="00BF48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9.00 – 9.25 </w:t>
            </w:r>
          </w:p>
          <w:p w:rsidR="00D819F3" w:rsidRDefault="00D819F3" w:rsidP="00BF48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D819F3" w:rsidRPr="00BA6241" w:rsidRDefault="00D819F3" w:rsidP="00BF48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2. «Двигательная деятельность»</w:t>
            </w:r>
          </w:p>
          <w:p w:rsidR="00D819F3" w:rsidRPr="00BA6241" w:rsidRDefault="00D819F3" w:rsidP="00BF48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16.35 – 17.00</w:t>
            </w:r>
          </w:p>
        </w:tc>
        <w:tc>
          <w:tcPr>
            <w:tcW w:w="3420" w:type="dxa"/>
          </w:tcPr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>1. Работа в уголке сенсорного развития.</w:t>
            </w:r>
          </w:p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>2. Беседа по ознакомлению с окружающим.</w:t>
            </w:r>
          </w:p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>3. Сюжетно-ролевые игры.</w:t>
            </w:r>
          </w:p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>4. Ручной труд.</w:t>
            </w:r>
          </w:p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>5. Дидактические игры речевого содержания.</w:t>
            </w:r>
          </w:p>
        </w:tc>
        <w:tc>
          <w:tcPr>
            <w:tcW w:w="3420" w:type="dxa"/>
          </w:tcPr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 xml:space="preserve">1. .Индивидуальная работа по формированию элементарных </w:t>
            </w:r>
            <w:proofErr w:type="spellStart"/>
            <w:r w:rsidRPr="004B5C3F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4B5C3F">
              <w:rPr>
                <w:rFonts w:ascii="Times New Roman" w:hAnsi="Times New Roman" w:cs="Times New Roman"/>
              </w:rPr>
              <w:t>. представлений.</w:t>
            </w:r>
          </w:p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>2. Подвижные игры.</w:t>
            </w:r>
          </w:p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>3. Игра драматизация.</w:t>
            </w:r>
          </w:p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>4. Настольно-печатные игры.</w:t>
            </w:r>
          </w:p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>5. Беседа по экологическому воспитанию.</w:t>
            </w:r>
          </w:p>
        </w:tc>
      </w:tr>
      <w:tr w:rsidR="00D819F3" w:rsidRPr="004B5C3F" w:rsidTr="00D819F3">
        <w:trPr>
          <w:cantSplit/>
          <w:trHeight w:val="1134"/>
        </w:trPr>
        <w:tc>
          <w:tcPr>
            <w:tcW w:w="962" w:type="dxa"/>
            <w:textDirection w:val="btLr"/>
          </w:tcPr>
          <w:p w:rsidR="00D819F3" w:rsidRPr="004B5C3F" w:rsidRDefault="00D819F3" w:rsidP="00BF487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B5C3F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3178" w:type="dxa"/>
          </w:tcPr>
          <w:p w:rsidR="00D819F3" w:rsidRPr="00BA6241" w:rsidRDefault="00D819F3" w:rsidP="00BF48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1.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.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сенсорн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 развитие</w:t>
            </w:r>
            <w:r w:rsidRPr="00BA624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»</w:t>
            </w:r>
          </w:p>
          <w:p w:rsidR="00D819F3" w:rsidRDefault="00D819F3" w:rsidP="00BF48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241">
              <w:rPr>
                <w:rFonts w:ascii="Times New Roman" w:hAnsi="Times New Roman" w:cs="Times New Roman"/>
                <w:sz w:val="20"/>
                <w:szCs w:val="20"/>
              </w:rPr>
              <w:t xml:space="preserve">9.00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9.25</w:t>
            </w:r>
          </w:p>
          <w:p w:rsidR="00D819F3" w:rsidRDefault="00D819F3" w:rsidP="00BF48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</w:p>
          <w:p w:rsidR="00D819F3" w:rsidRPr="00BA6241" w:rsidRDefault="00D819F3" w:rsidP="00BF48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2. «Музыкальная деятельность»</w:t>
            </w:r>
          </w:p>
          <w:p w:rsidR="00D819F3" w:rsidRDefault="00D819F3" w:rsidP="00BF48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 – 16.25</w:t>
            </w:r>
          </w:p>
          <w:p w:rsidR="00D819F3" w:rsidRDefault="00D819F3" w:rsidP="00BF48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19F3" w:rsidRPr="00BA6241" w:rsidRDefault="00D819F3" w:rsidP="00BF48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>1. Игры, беседы на развитие представлений о социальной действительности.</w:t>
            </w:r>
          </w:p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>2. Ознакомление с декоративно-прикладным искусством.</w:t>
            </w:r>
          </w:p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>3. Коррекционно-развивающая игра.</w:t>
            </w:r>
          </w:p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>4. ОБЖ.</w:t>
            </w:r>
          </w:p>
        </w:tc>
        <w:tc>
          <w:tcPr>
            <w:tcW w:w="3420" w:type="dxa"/>
          </w:tcPr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>1. Беседа (познавательная).</w:t>
            </w:r>
          </w:p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>2. Работа в уголке музыкального воспитания.</w:t>
            </w:r>
          </w:p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>3. Воспитание к/</w:t>
            </w:r>
            <w:proofErr w:type="gramStart"/>
            <w:r w:rsidRPr="004B5C3F">
              <w:rPr>
                <w:rFonts w:ascii="Times New Roman" w:hAnsi="Times New Roman" w:cs="Times New Roman"/>
              </w:rPr>
              <w:t>г</w:t>
            </w:r>
            <w:proofErr w:type="gramEnd"/>
            <w:r w:rsidRPr="004B5C3F">
              <w:rPr>
                <w:rFonts w:ascii="Times New Roman" w:hAnsi="Times New Roman" w:cs="Times New Roman"/>
              </w:rPr>
              <w:t xml:space="preserve"> навыков.</w:t>
            </w:r>
          </w:p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>4. Подвижные игры.</w:t>
            </w:r>
          </w:p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Игровые импровизации и театрализация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4B5C3F">
              <w:rPr>
                <w:rFonts w:ascii="Times New Roman" w:hAnsi="Times New Roman" w:cs="Times New Roman"/>
              </w:rPr>
              <w:t>.</w:t>
            </w:r>
            <w:proofErr w:type="gramEnd"/>
          </w:p>
        </w:tc>
      </w:tr>
      <w:tr w:rsidR="00D819F3" w:rsidRPr="004B5C3F" w:rsidTr="00D819F3">
        <w:trPr>
          <w:cantSplit/>
          <w:trHeight w:val="1134"/>
        </w:trPr>
        <w:tc>
          <w:tcPr>
            <w:tcW w:w="962" w:type="dxa"/>
            <w:textDirection w:val="btLr"/>
          </w:tcPr>
          <w:p w:rsidR="00D819F3" w:rsidRPr="004B5C3F" w:rsidRDefault="00D819F3" w:rsidP="00BF487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B5C3F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3178" w:type="dxa"/>
          </w:tcPr>
          <w:p w:rsidR="00D819F3" w:rsidRPr="00BA6241" w:rsidRDefault="00D819F3" w:rsidP="00BF48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1.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Позн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исслед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 деятельность</w:t>
            </w:r>
            <w:r w:rsidRPr="00BA624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»</w:t>
            </w:r>
          </w:p>
          <w:p w:rsidR="00D819F3" w:rsidRPr="00BA6241" w:rsidRDefault="00D819F3" w:rsidP="00BF48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241">
              <w:rPr>
                <w:rFonts w:ascii="Times New Roman" w:hAnsi="Times New Roman" w:cs="Times New Roman"/>
                <w:sz w:val="20"/>
                <w:szCs w:val="20"/>
              </w:rPr>
              <w:t xml:space="preserve">9.00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9.25 </w:t>
            </w:r>
          </w:p>
          <w:p w:rsidR="00D819F3" w:rsidRDefault="00D819F3" w:rsidP="00BF48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D819F3" w:rsidRDefault="00D819F3" w:rsidP="00BF48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2. «Двигательная деятельность» </w:t>
            </w:r>
          </w:p>
          <w:p w:rsidR="00D819F3" w:rsidRPr="00BA6241" w:rsidRDefault="00D819F3" w:rsidP="00BF48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(улица)</w:t>
            </w:r>
          </w:p>
          <w:p w:rsidR="00D819F3" w:rsidRPr="00BA6241" w:rsidRDefault="00D819F3" w:rsidP="00BF48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 – 11.35</w:t>
            </w:r>
          </w:p>
        </w:tc>
        <w:tc>
          <w:tcPr>
            <w:tcW w:w="3420" w:type="dxa"/>
          </w:tcPr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>1. Артикуляционная гимнастика.</w:t>
            </w:r>
          </w:p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>2. Беседа (наши добрые дела).</w:t>
            </w:r>
          </w:p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>3. Дидактические игры логико-математического содержания.</w:t>
            </w:r>
          </w:p>
          <w:p w:rsidR="00D819F3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>4. Сюжетно-ролевые игры.</w:t>
            </w:r>
          </w:p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5.Игра-эксперементирование с различными предметами и материалами.</w:t>
            </w:r>
          </w:p>
        </w:tc>
        <w:tc>
          <w:tcPr>
            <w:tcW w:w="3420" w:type="dxa"/>
          </w:tcPr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>1. Ознакомление с искусством.</w:t>
            </w:r>
          </w:p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>2. Беседа о культуре поведения.</w:t>
            </w:r>
          </w:p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>3. Игровые физические упражнения.</w:t>
            </w:r>
          </w:p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>4. Познавательная деятельность.</w:t>
            </w:r>
          </w:p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>5. Ознакомление с жанрами литературных произведений (загадывание загадок).</w:t>
            </w:r>
          </w:p>
        </w:tc>
      </w:tr>
      <w:tr w:rsidR="00D819F3" w:rsidRPr="004B5C3F" w:rsidTr="00D819F3">
        <w:trPr>
          <w:cantSplit/>
          <w:trHeight w:val="1134"/>
        </w:trPr>
        <w:tc>
          <w:tcPr>
            <w:tcW w:w="962" w:type="dxa"/>
            <w:textDirection w:val="btLr"/>
          </w:tcPr>
          <w:p w:rsidR="00D819F3" w:rsidRPr="004B5C3F" w:rsidRDefault="00D819F3" w:rsidP="00BF487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B5C3F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3178" w:type="dxa"/>
          </w:tcPr>
          <w:p w:rsidR="00D819F3" w:rsidRPr="00BA6241" w:rsidRDefault="00D819F3" w:rsidP="00BF48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1. «Чтение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худ-ной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литературы</w:t>
            </w:r>
            <w:r w:rsidRPr="00BA624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»</w:t>
            </w:r>
          </w:p>
          <w:p w:rsidR="00D819F3" w:rsidRDefault="00D819F3" w:rsidP="00BF48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241">
              <w:rPr>
                <w:rFonts w:ascii="Times New Roman" w:hAnsi="Times New Roman" w:cs="Times New Roman"/>
                <w:sz w:val="20"/>
                <w:szCs w:val="20"/>
              </w:rPr>
              <w:t xml:space="preserve">9.00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9.25</w:t>
            </w:r>
          </w:p>
          <w:p w:rsidR="00D819F3" w:rsidRPr="00BA6241" w:rsidRDefault="00D819F3" w:rsidP="00BF48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2. «Изобразительная деятельность» </w:t>
            </w:r>
          </w:p>
          <w:p w:rsidR="00D819F3" w:rsidRDefault="00D819F3" w:rsidP="00BF48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9.35 – 10.00</w:t>
            </w:r>
          </w:p>
          <w:p w:rsidR="00D819F3" w:rsidRPr="00BA6241" w:rsidRDefault="00D819F3" w:rsidP="00BF48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3. «Музыкальная деятельность»</w:t>
            </w:r>
          </w:p>
          <w:p w:rsidR="00D819F3" w:rsidRDefault="00D819F3" w:rsidP="00BF48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16.20 – 16.45</w:t>
            </w:r>
          </w:p>
          <w:p w:rsidR="00D819F3" w:rsidRPr="00BA6241" w:rsidRDefault="00D819F3" w:rsidP="00BF48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>1. Ознакомление с художественной литературой.</w:t>
            </w:r>
          </w:p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 xml:space="preserve">2. Дидактические игры на развитие экологической и </w:t>
            </w:r>
            <w:proofErr w:type="spellStart"/>
            <w:r w:rsidRPr="004B5C3F">
              <w:rPr>
                <w:rFonts w:ascii="Times New Roman" w:hAnsi="Times New Roman" w:cs="Times New Roman"/>
              </w:rPr>
              <w:t>валеологической</w:t>
            </w:r>
            <w:proofErr w:type="spellEnd"/>
            <w:r w:rsidRPr="004B5C3F">
              <w:rPr>
                <w:rFonts w:ascii="Times New Roman" w:hAnsi="Times New Roman" w:cs="Times New Roman"/>
              </w:rPr>
              <w:t xml:space="preserve"> культуры.</w:t>
            </w:r>
          </w:p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>3. Сюжетно-ролевые игры.</w:t>
            </w:r>
          </w:p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 xml:space="preserve">4. Упражнения на развитие мелкой моторики рук. </w:t>
            </w:r>
          </w:p>
        </w:tc>
        <w:tc>
          <w:tcPr>
            <w:tcW w:w="3420" w:type="dxa"/>
          </w:tcPr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>1. Индивидуальная работа по речевому развитию.</w:t>
            </w:r>
          </w:p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>2. Подвижные игры.</w:t>
            </w:r>
          </w:p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>3. Театрализованная деятельность.</w:t>
            </w:r>
          </w:p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>4. Хозяйственно-бытовой труд.</w:t>
            </w:r>
          </w:p>
        </w:tc>
      </w:tr>
    </w:tbl>
    <w:p w:rsidR="00D819F3" w:rsidRPr="004B5C3F" w:rsidRDefault="00D819F3" w:rsidP="00D819F3">
      <w:pPr>
        <w:spacing w:after="0"/>
        <w:rPr>
          <w:rFonts w:ascii="Times New Roman" w:hAnsi="Times New Roman" w:cs="Times New Roman"/>
        </w:rPr>
      </w:pPr>
      <w:r w:rsidRPr="004B5C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819F3" w:rsidRPr="004B5C3F" w:rsidRDefault="00D819F3" w:rsidP="00D819F3">
      <w:pPr>
        <w:spacing w:after="0"/>
        <w:rPr>
          <w:rFonts w:ascii="Times New Roman" w:hAnsi="Times New Roman" w:cs="Times New Roman"/>
        </w:rPr>
      </w:pPr>
      <w:r w:rsidRPr="004B5C3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</w:p>
    <w:p w:rsidR="00D819F3" w:rsidRDefault="00D819F3" w:rsidP="00D819F3">
      <w:pPr>
        <w:spacing w:after="0"/>
        <w:rPr>
          <w:rFonts w:ascii="Times New Roman" w:hAnsi="Times New Roman" w:cs="Times New Roman"/>
        </w:rPr>
      </w:pPr>
      <w:r w:rsidRPr="004B5C3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</w:t>
      </w:r>
    </w:p>
    <w:p w:rsidR="00D819F3" w:rsidRDefault="00D819F3" w:rsidP="00D819F3">
      <w:pPr>
        <w:spacing w:after="0"/>
        <w:rPr>
          <w:rFonts w:ascii="Times New Roman" w:hAnsi="Times New Roman" w:cs="Times New Roman"/>
        </w:rPr>
      </w:pPr>
    </w:p>
    <w:p w:rsidR="00D819F3" w:rsidRDefault="00D819F3" w:rsidP="00D819F3">
      <w:pPr>
        <w:spacing w:after="0"/>
        <w:rPr>
          <w:rFonts w:ascii="Times New Roman" w:hAnsi="Times New Roman" w:cs="Times New Roman"/>
        </w:rPr>
      </w:pPr>
    </w:p>
    <w:p w:rsidR="00D819F3" w:rsidRPr="004B5C3F" w:rsidRDefault="00D819F3" w:rsidP="00D819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9F3" w:rsidRPr="004B5C3F" w:rsidRDefault="00D819F3" w:rsidP="00D819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9F3" w:rsidRPr="004B5C3F" w:rsidRDefault="00D819F3" w:rsidP="00D819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C3F">
        <w:rPr>
          <w:rFonts w:ascii="Times New Roman" w:hAnsi="Times New Roman" w:cs="Times New Roman"/>
          <w:b/>
          <w:sz w:val="28"/>
          <w:szCs w:val="28"/>
        </w:rPr>
        <w:t>Карта - схема реализации образовательных областей</w:t>
      </w:r>
    </w:p>
    <w:p w:rsidR="00D819F3" w:rsidRPr="004B5C3F" w:rsidRDefault="00D819F3" w:rsidP="00D819F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5C3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средней группе «Солнышко</w:t>
      </w:r>
      <w:r w:rsidRPr="004B5C3F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10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2"/>
        <w:gridCol w:w="3178"/>
        <w:gridCol w:w="3420"/>
        <w:gridCol w:w="3420"/>
      </w:tblGrid>
      <w:tr w:rsidR="00D819F3" w:rsidRPr="004B5C3F" w:rsidTr="00D819F3">
        <w:tc>
          <w:tcPr>
            <w:tcW w:w="962" w:type="dxa"/>
            <w:vMerge w:val="restart"/>
          </w:tcPr>
          <w:p w:rsidR="00D819F3" w:rsidRPr="004B5C3F" w:rsidRDefault="00D819F3" w:rsidP="00BF487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B5C3F">
              <w:rPr>
                <w:rFonts w:ascii="Times New Roman" w:hAnsi="Times New Roman" w:cs="Times New Roman"/>
                <w:b/>
              </w:rPr>
              <w:t>Дни</w:t>
            </w:r>
          </w:p>
          <w:p w:rsidR="00D819F3" w:rsidRPr="004B5C3F" w:rsidRDefault="00D819F3" w:rsidP="00BF487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B5C3F">
              <w:rPr>
                <w:rFonts w:ascii="Times New Roman" w:hAnsi="Times New Roman" w:cs="Times New Roman"/>
                <w:b/>
              </w:rPr>
              <w:t>недели</w:t>
            </w:r>
          </w:p>
        </w:tc>
        <w:tc>
          <w:tcPr>
            <w:tcW w:w="3178" w:type="dxa"/>
            <w:vMerge w:val="restart"/>
          </w:tcPr>
          <w:p w:rsidR="00D819F3" w:rsidRPr="004B5C3F" w:rsidRDefault="00D819F3" w:rsidP="00BF487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B5C3F">
              <w:rPr>
                <w:rFonts w:ascii="Times New Roman" w:hAnsi="Times New Roman" w:cs="Times New Roman"/>
                <w:b/>
              </w:rPr>
              <w:t>Регламент непосредствен</w:t>
            </w:r>
            <w:proofErr w:type="gramStart"/>
            <w:r w:rsidRPr="004B5C3F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4B5C3F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4B5C3F">
              <w:rPr>
                <w:rFonts w:ascii="Times New Roman" w:hAnsi="Times New Roman" w:cs="Times New Roman"/>
                <w:b/>
              </w:rPr>
              <w:t>о</w:t>
            </w:r>
            <w:proofErr w:type="gramEnd"/>
            <w:r w:rsidRPr="004B5C3F">
              <w:rPr>
                <w:rFonts w:ascii="Times New Roman" w:hAnsi="Times New Roman" w:cs="Times New Roman"/>
                <w:b/>
              </w:rPr>
              <w:t xml:space="preserve">бразовательной </w:t>
            </w:r>
          </w:p>
          <w:p w:rsidR="00D819F3" w:rsidRPr="004B5C3F" w:rsidRDefault="00D819F3" w:rsidP="00BF487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B5C3F">
              <w:rPr>
                <w:rFonts w:ascii="Times New Roman" w:hAnsi="Times New Roman" w:cs="Times New Roman"/>
                <w:b/>
              </w:rPr>
              <w:t>деятельности с детьми</w:t>
            </w:r>
          </w:p>
        </w:tc>
        <w:tc>
          <w:tcPr>
            <w:tcW w:w="6840" w:type="dxa"/>
            <w:gridSpan w:val="2"/>
          </w:tcPr>
          <w:p w:rsidR="00D819F3" w:rsidRPr="004B5C3F" w:rsidRDefault="00D819F3" w:rsidP="00BF487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B5C3F">
              <w:rPr>
                <w:rFonts w:ascii="Times New Roman" w:hAnsi="Times New Roman" w:cs="Times New Roman"/>
                <w:b/>
              </w:rPr>
              <w:t>Совместная организованная деятельность</w:t>
            </w:r>
          </w:p>
          <w:p w:rsidR="00D819F3" w:rsidRPr="004B5C3F" w:rsidRDefault="00D819F3" w:rsidP="00BF487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819F3" w:rsidRPr="004B5C3F" w:rsidTr="00D819F3">
        <w:tc>
          <w:tcPr>
            <w:tcW w:w="962" w:type="dxa"/>
            <w:vMerge/>
          </w:tcPr>
          <w:p w:rsidR="00D819F3" w:rsidRPr="004B5C3F" w:rsidRDefault="00D819F3" w:rsidP="00BF487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8" w:type="dxa"/>
            <w:vMerge/>
          </w:tcPr>
          <w:p w:rsidR="00D819F3" w:rsidRPr="004B5C3F" w:rsidRDefault="00D819F3" w:rsidP="00BF487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</w:tcPr>
          <w:p w:rsidR="00D819F3" w:rsidRPr="004B5C3F" w:rsidRDefault="00D819F3" w:rsidP="00BF487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B5C3F">
              <w:rPr>
                <w:rFonts w:ascii="Times New Roman" w:hAnsi="Times New Roman" w:cs="Times New Roman"/>
                <w:b/>
              </w:rPr>
              <w:t>Утро</w:t>
            </w:r>
          </w:p>
        </w:tc>
        <w:tc>
          <w:tcPr>
            <w:tcW w:w="3420" w:type="dxa"/>
          </w:tcPr>
          <w:p w:rsidR="00D819F3" w:rsidRPr="004B5C3F" w:rsidRDefault="00D819F3" w:rsidP="00BF487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B5C3F">
              <w:rPr>
                <w:rFonts w:ascii="Times New Roman" w:hAnsi="Times New Roman" w:cs="Times New Roman"/>
                <w:b/>
              </w:rPr>
              <w:t>Вечер</w:t>
            </w:r>
          </w:p>
        </w:tc>
      </w:tr>
      <w:tr w:rsidR="00D819F3" w:rsidRPr="004B5C3F" w:rsidTr="00D819F3">
        <w:trPr>
          <w:cantSplit/>
          <w:trHeight w:val="1134"/>
        </w:trPr>
        <w:tc>
          <w:tcPr>
            <w:tcW w:w="962" w:type="dxa"/>
            <w:textDirection w:val="btLr"/>
          </w:tcPr>
          <w:p w:rsidR="00D819F3" w:rsidRPr="004B5C3F" w:rsidRDefault="00D819F3" w:rsidP="00BF487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B5C3F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3178" w:type="dxa"/>
          </w:tcPr>
          <w:p w:rsidR="00D819F3" w:rsidRPr="00BA6241" w:rsidRDefault="00D819F3" w:rsidP="00BF48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1. «Двигательная деятельность»</w:t>
            </w:r>
          </w:p>
          <w:p w:rsidR="00D819F3" w:rsidRDefault="00D819F3" w:rsidP="00BF48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 – 9.20(1)</w:t>
            </w:r>
          </w:p>
          <w:p w:rsidR="00D819F3" w:rsidRDefault="00D819F3" w:rsidP="00BF48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9.30 – 9.50(2)</w:t>
            </w:r>
          </w:p>
          <w:p w:rsidR="00D819F3" w:rsidRDefault="00D819F3" w:rsidP="00BF48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D819F3" w:rsidRPr="00BA6241" w:rsidRDefault="00D819F3" w:rsidP="00BF48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2.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.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сенсорн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 развитие»</w:t>
            </w:r>
          </w:p>
          <w:p w:rsidR="00D819F3" w:rsidRDefault="00D819F3" w:rsidP="00BF48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 – 9.20(2)</w:t>
            </w:r>
          </w:p>
          <w:p w:rsidR="00D819F3" w:rsidRDefault="00D819F3" w:rsidP="00BF48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9.30 – 9.50(1)</w:t>
            </w:r>
          </w:p>
          <w:p w:rsidR="00D819F3" w:rsidRPr="00BA6241" w:rsidRDefault="00D819F3" w:rsidP="00BF48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>1. Наблюдение, работа в уголке природы.</w:t>
            </w:r>
          </w:p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>2. Дидактические игры речевого содержания.</w:t>
            </w:r>
          </w:p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>3. Игра драматизация.</w:t>
            </w:r>
          </w:p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>4. Беседа по ознакомлению с окружающим.</w:t>
            </w:r>
          </w:p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>5. Сюжетно-ролевые игры.</w:t>
            </w:r>
          </w:p>
        </w:tc>
        <w:tc>
          <w:tcPr>
            <w:tcW w:w="3420" w:type="dxa"/>
          </w:tcPr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>1. Работа в уголке музыкального воспитания.</w:t>
            </w:r>
          </w:p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>2. Индивидуальная работа по речевому развитию.</w:t>
            </w:r>
          </w:p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>3. Подвижные игры.</w:t>
            </w:r>
          </w:p>
          <w:p w:rsidR="00D819F3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 xml:space="preserve">4. Дидактические игры на развитие экологической и </w:t>
            </w:r>
            <w:proofErr w:type="spellStart"/>
            <w:r w:rsidRPr="004B5C3F">
              <w:rPr>
                <w:rFonts w:ascii="Times New Roman" w:hAnsi="Times New Roman" w:cs="Times New Roman"/>
              </w:rPr>
              <w:t>валеологической</w:t>
            </w:r>
            <w:proofErr w:type="spellEnd"/>
            <w:r w:rsidRPr="004B5C3F">
              <w:rPr>
                <w:rFonts w:ascii="Times New Roman" w:hAnsi="Times New Roman" w:cs="Times New Roman"/>
              </w:rPr>
              <w:t xml:space="preserve"> культуры.</w:t>
            </w:r>
          </w:p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819F3" w:rsidRPr="004B5C3F" w:rsidTr="00D819F3">
        <w:trPr>
          <w:cantSplit/>
          <w:trHeight w:val="1134"/>
        </w:trPr>
        <w:tc>
          <w:tcPr>
            <w:tcW w:w="962" w:type="dxa"/>
            <w:textDirection w:val="btLr"/>
          </w:tcPr>
          <w:p w:rsidR="00D819F3" w:rsidRPr="004B5C3F" w:rsidRDefault="00D819F3" w:rsidP="00BF487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B5C3F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3178" w:type="dxa"/>
          </w:tcPr>
          <w:p w:rsidR="00D819F3" w:rsidRPr="00BA6241" w:rsidRDefault="00D819F3" w:rsidP="00BF48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1. «Музыкальная деятельность»</w:t>
            </w:r>
          </w:p>
          <w:p w:rsidR="00D819F3" w:rsidRPr="00BA6241" w:rsidRDefault="00D819F3" w:rsidP="00BF48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241">
              <w:rPr>
                <w:rFonts w:ascii="Times New Roman" w:hAnsi="Times New Roman" w:cs="Times New Roman"/>
                <w:sz w:val="20"/>
                <w:szCs w:val="20"/>
              </w:rPr>
              <w:t xml:space="preserve">9.00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9.20 </w:t>
            </w:r>
          </w:p>
          <w:p w:rsidR="00D819F3" w:rsidRDefault="00D819F3" w:rsidP="00BF48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D819F3" w:rsidRDefault="00D819F3" w:rsidP="00BF48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2. «Изобразительная деятельность»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819F3" w:rsidRPr="00BA6241" w:rsidRDefault="00D819F3" w:rsidP="00BF48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9.30 – 9.50</w:t>
            </w:r>
          </w:p>
        </w:tc>
        <w:tc>
          <w:tcPr>
            <w:tcW w:w="3420" w:type="dxa"/>
          </w:tcPr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>1. Беседа (патриотическая, нравственная).</w:t>
            </w:r>
          </w:p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>2. Ознакомление с художественной литературой.</w:t>
            </w:r>
          </w:p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>3. Упражнение на развитие мелкой моторики рук.</w:t>
            </w:r>
          </w:p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Режиссерские</w:t>
            </w:r>
            <w:r w:rsidRPr="004B5C3F">
              <w:rPr>
                <w:rFonts w:ascii="Times New Roman" w:hAnsi="Times New Roman" w:cs="Times New Roman"/>
              </w:rPr>
              <w:t xml:space="preserve"> игры.</w:t>
            </w:r>
          </w:p>
        </w:tc>
        <w:tc>
          <w:tcPr>
            <w:tcW w:w="3420" w:type="dxa"/>
          </w:tcPr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>1. Работа в книжном уголке.</w:t>
            </w:r>
          </w:p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>2. Игры со строительным материалом.</w:t>
            </w:r>
          </w:p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>3. Беседа по экологическому воспитанию.</w:t>
            </w:r>
          </w:p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>4. Театральная деятельность.</w:t>
            </w:r>
          </w:p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>5. Настольно-печатные игры.</w:t>
            </w:r>
          </w:p>
        </w:tc>
      </w:tr>
      <w:tr w:rsidR="00D819F3" w:rsidRPr="004B5C3F" w:rsidTr="00D819F3">
        <w:trPr>
          <w:cantSplit/>
          <w:trHeight w:val="1134"/>
        </w:trPr>
        <w:tc>
          <w:tcPr>
            <w:tcW w:w="962" w:type="dxa"/>
            <w:textDirection w:val="btLr"/>
          </w:tcPr>
          <w:p w:rsidR="00D819F3" w:rsidRPr="004B5C3F" w:rsidRDefault="00D819F3" w:rsidP="00BF487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B5C3F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3178" w:type="dxa"/>
          </w:tcPr>
          <w:p w:rsidR="00D819F3" w:rsidRPr="00BA6241" w:rsidRDefault="00D819F3" w:rsidP="00BF48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1.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Позн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исслед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 деятельность</w:t>
            </w:r>
            <w:r w:rsidRPr="00BA624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»</w:t>
            </w:r>
          </w:p>
          <w:p w:rsidR="00D819F3" w:rsidRDefault="00D819F3" w:rsidP="00BF48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241">
              <w:rPr>
                <w:rFonts w:ascii="Times New Roman" w:hAnsi="Times New Roman" w:cs="Times New Roman"/>
                <w:sz w:val="20"/>
                <w:szCs w:val="20"/>
              </w:rPr>
              <w:t xml:space="preserve">9.00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9.20</w:t>
            </w:r>
          </w:p>
          <w:p w:rsidR="00D819F3" w:rsidRDefault="00D819F3" w:rsidP="00BF48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D819F3" w:rsidRDefault="00D819F3" w:rsidP="00BF48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2. «Двигательная деятельность» </w:t>
            </w:r>
          </w:p>
          <w:p w:rsidR="00D819F3" w:rsidRPr="00BA6241" w:rsidRDefault="00D819F3" w:rsidP="00BF48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(улица)</w:t>
            </w:r>
          </w:p>
          <w:p w:rsidR="00D819F3" w:rsidRPr="00BA6241" w:rsidRDefault="00D819F3" w:rsidP="00BF48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11.15 – 11.35</w:t>
            </w:r>
          </w:p>
        </w:tc>
        <w:tc>
          <w:tcPr>
            <w:tcW w:w="3420" w:type="dxa"/>
          </w:tcPr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>1. Ознакомление с искусством.</w:t>
            </w:r>
          </w:p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>2. Беседа познавательная.</w:t>
            </w:r>
          </w:p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>3. Работа в уголке сенсорного развития.</w:t>
            </w:r>
          </w:p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Игровые импровизации и театрализация</w:t>
            </w:r>
            <w:r w:rsidRPr="004B5C3F">
              <w:rPr>
                <w:rFonts w:ascii="Times New Roman" w:hAnsi="Times New Roman" w:cs="Times New Roman"/>
              </w:rPr>
              <w:t>.</w:t>
            </w:r>
          </w:p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>5. Работа в уголке физкультуры.</w:t>
            </w:r>
          </w:p>
        </w:tc>
        <w:tc>
          <w:tcPr>
            <w:tcW w:w="3420" w:type="dxa"/>
          </w:tcPr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>1. Ручной труд.</w:t>
            </w:r>
          </w:p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 xml:space="preserve">2. Индивидуальная работа по формированию элементарных </w:t>
            </w:r>
            <w:proofErr w:type="spellStart"/>
            <w:r w:rsidRPr="004B5C3F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4B5C3F">
              <w:rPr>
                <w:rFonts w:ascii="Times New Roman" w:hAnsi="Times New Roman" w:cs="Times New Roman"/>
              </w:rPr>
              <w:t>. представлений.</w:t>
            </w:r>
          </w:p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>3. Подвижные игры.</w:t>
            </w:r>
          </w:p>
          <w:p w:rsidR="00D819F3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 xml:space="preserve">4. Дидактические </w:t>
            </w:r>
            <w:r>
              <w:rPr>
                <w:rFonts w:ascii="Times New Roman" w:hAnsi="Times New Roman" w:cs="Times New Roman"/>
              </w:rPr>
              <w:t xml:space="preserve">и развивающие </w:t>
            </w:r>
            <w:r w:rsidRPr="004B5C3F">
              <w:rPr>
                <w:rFonts w:ascii="Times New Roman" w:hAnsi="Times New Roman" w:cs="Times New Roman"/>
              </w:rPr>
              <w:t>игры.</w:t>
            </w:r>
          </w:p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819F3" w:rsidRPr="004B5C3F" w:rsidTr="00D819F3">
        <w:trPr>
          <w:cantSplit/>
          <w:trHeight w:val="1134"/>
        </w:trPr>
        <w:tc>
          <w:tcPr>
            <w:tcW w:w="962" w:type="dxa"/>
            <w:textDirection w:val="btLr"/>
          </w:tcPr>
          <w:p w:rsidR="00D819F3" w:rsidRPr="004B5C3F" w:rsidRDefault="00D819F3" w:rsidP="00BF487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B5C3F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3178" w:type="dxa"/>
          </w:tcPr>
          <w:p w:rsidR="00D819F3" w:rsidRPr="00BA6241" w:rsidRDefault="00D819F3" w:rsidP="00BF48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1. «Изобразительная деятельность»</w:t>
            </w:r>
          </w:p>
          <w:p w:rsidR="00D819F3" w:rsidRDefault="00D819F3" w:rsidP="00BF48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9.00 – 9.20 </w:t>
            </w:r>
          </w:p>
          <w:p w:rsidR="00D819F3" w:rsidRDefault="00D819F3" w:rsidP="00BF48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D819F3" w:rsidRPr="00BA6241" w:rsidRDefault="00D819F3" w:rsidP="00BF48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2. «Музыкальная деятельность»</w:t>
            </w:r>
          </w:p>
          <w:p w:rsidR="00D819F3" w:rsidRPr="00BA6241" w:rsidRDefault="00D819F3" w:rsidP="00BF48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9.30 – 9.50 </w:t>
            </w:r>
          </w:p>
        </w:tc>
        <w:tc>
          <w:tcPr>
            <w:tcW w:w="3420" w:type="dxa"/>
          </w:tcPr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>1. Воспитание к/</w:t>
            </w:r>
            <w:proofErr w:type="gramStart"/>
            <w:r w:rsidRPr="004B5C3F">
              <w:rPr>
                <w:rFonts w:ascii="Times New Roman" w:hAnsi="Times New Roman" w:cs="Times New Roman"/>
              </w:rPr>
              <w:t>г</w:t>
            </w:r>
            <w:proofErr w:type="gramEnd"/>
            <w:r w:rsidRPr="004B5C3F">
              <w:rPr>
                <w:rFonts w:ascii="Times New Roman" w:hAnsi="Times New Roman" w:cs="Times New Roman"/>
              </w:rPr>
              <w:t xml:space="preserve"> навыков.</w:t>
            </w:r>
          </w:p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>2. Дидактические игры логико-математического содержания.</w:t>
            </w:r>
          </w:p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>3. Игровые физические упражнения.</w:t>
            </w:r>
          </w:p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>4. Беседа (наши добрые дела).</w:t>
            </w:r>
          </w:p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>5. Сюжетно-ролевые игры.</w:t>
            </w:r>
          </w:p>
        </w:tc>
        <w:tc>
          <w:tcPr>
            <w:tcW w:w="3420" w:type="dxa"/>
          </w:tcPr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>1. ОБЖ.</w:t>
            </w:r>
          </w:p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>2. Познавательная деятельность.</w:t>
            </w:r>
          </w:p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>3. Игры, беседы на развитие представлений о социальной действительности.</w:t>
            </w:r>
          </w:p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>4. Артикуляционная гимнастика.</w:t>
            </w:r>
          </w:p>
          <w:p w:rsidR="00D819F3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</w:p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819F3" w:rsidRPr="004B5C3F" w:rsidTr="00D819F3">
        <w:trPr>
          <w:cantSplit/>
          <w:trHeight w:val="1134"/>
        </w:trPr>
        <w:tc>
          <w:tcPr>
            <w:tcW w:w="962" w:type="dxa"/>
            <w:textDirection w:val="btLr"/>
          </w:tcPr>
          <w:p w:rsidR="00D819F3" w:rsidRPr="004B5C3F" w:rsidRDefault="00D819F3" w:rsidP="00BF487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B5C3F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3178" w:type="dxa"/>
          </w:tcPr>
          <w:p w:rsidR="00D819F3" w:rsidRDefault="00D819F3" w:rsidP="00BF48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1. «Двигательная деятельность»</w:t>
            </w:r>
          </w:p>
          <w:p w:rsidR="00D819F3" w:rsidRDefault="00D819F3" w:rsidP="00BF48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241">
              <w:rPr>
                <w:rFonts w:ascii="Times New Roman" w:hAnsi="Times New Roman" w:cs="Times New Roman"/>
                <w:sz w:val="20"/>
                <w:szCs w:val="20"/>
              </w:rPr>
              <w:t xml:space="preserve">9.00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9.20</w:t>
            </w:r>
          </w:p>
          <w:p w:rsidR="00D819F3" w:rsidRDefault="00D819F3" w:rsidP="00BF48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19F3" w:rsidRPr="00BA6241" w:rsidRDefault="00D819F3" w:rsidP="00BF48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2. «Развитие речи</w:t>
            </w:r>
            <w:r w:rsidRPr="00BA624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/ «Чтение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худ-ной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литературы</w:t>
            </w:r>
            <w:r w:rsidRPr="00BA624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»</w:t>
            </w:r>
          </w:p>
          <w:p w:rsidR="00D819F3" w:rsidRPr="00BA6241" w:rsidRDefault="00D819F3" w:rsidP="00BF48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9.30 – 9.50</w:t>
            </w:r>
          </w:p>
        </w:tc>
        <w:tc>
          <w:tcPr>
            <w:tcW w:w="3420" w:type="dxa"/>
          </w:tcPr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>1. Беседа о культуре поведения.</w:t>
            </w:r>
          </w:p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>2. Ознакомление с декоративно-прикладным искусством.</w:t>
            </w:r>
          </w:p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>3. Сюжетно-ролевые игры.</w:t>
            </w:r>
          </w:p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>4. Коррекционно-развивающая игра.</w:t>
            </w:r>
          </w:p>
        </w:tc>
        <w:tc>
          <w:tcPr>
            <w:tcW w:w="3420" w:type="dxa"/>
          </w:tcPr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>1. Ознакомление с жанрами литературных произведений (загадывание загадок).</w:t>
            </w:r>
          </w:p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>2. Слушание музыки.</w:t>
            </w:r>
          </w:p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>3. Подвижные игры.</w:t>
            </w:r>
          </w:p>
          <w:p w:rsidR="00D819F3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>4. Хозяйственно-бытовой труд.</w:t>
            </w:r>
          </w:p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D819F3" w:rsidRPr="004B5C3F" w:rsidRDefault="00D819F3" w:rsidP="00D819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5C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</w:p>
    <w:p w:rsidR="00D819F3" w:rsidRDefault="00D819F3" w:rsidP="00D819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19F3" w:rsidRDefault="00D819F3" w:rsidP="00D819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19F3" w:rsidRPr="004B5C3F" w:rsidRDefault="00D819F3" w:rsidP="00D819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19F3" w:rsidRPr="004B5C3F" w:rsidRDefault="00D819F3" w:rsidP="00D819F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19F3" w:rsidRPr="004B5C3F" w:rsidRDefault="00D819F3" w:rsidP="00D819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C3F">
        <w:rPr>
          <w:rFonts w:ascii="Times New Roman" w:hAnsi="Times New Roman" w:cs="Times New Roman"/>
          <w:b/>
          <w:sz w:val="28"/>
          <w:szCs w:val="28"/>
        </w:rPr>
        <w:lastRenderedPageBreak/>
        <w:t>Карта - схема реализации образовательных областей</w:t>
      </w:r>
    </w:p>
    <w:p w:rsidR="00D819F3" w:rsidRDefault="00D819F3" w:rsidP="00D819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C3F">
        <w:rPr>
          <w:rFonts w:ascii="Times New Roman" w:hAnsi="Times New Roman" w:cs="Times New Roman"/>
          <w:b/>
          <w:sz w:val="28"/>
          <w:szCs w:val="28"/>
        </w:rPr>
        <w:t xml:space="preserve"> в</w:t>
      </w:r>
      <w:r>
        <w:rPr>
          <w:rFonts w:ascii="Times New Roman" w:hAnsi="Times New Roman" w:cs="Times New Roman"/>
          <w:b/>
          <w:sz w:val="28"/>
          <w:szCs w:val="28"/>
        </w:rPr>
        <w:t>о второй младшей группе «Серебряное копытце</w:t>
      </w:r>
      <w:r w:rsidRPr="004B5C3F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D819F3" w:rsidRPr="004B5C3F" w:rsidRDefault="00D819F3" w:rsidP="00D819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2"/>
        <w:gridCol w:w="3178"/>
        <w:gridCol w:w="3420"/>
        <w:gridCol w:w="3420"/>
      </w:tblGrid>
      <w:tr w:rsidR="00D819F3" w:rsidRPr="004B5C3F" w:rsidTr="00D819F3">
        <w:tc>
          <w:tcPr>
            <w:tcW w:w="962" w:type="dxa"/>
            <w:vMerge w:val="restart"/>
          </w:tcPr>
          <w:p w:rsidR="00D819F3" w:rsidRPr="004B5C3F" w:rsidRDefault="00D819F3" w:rsidP="00BF487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B5C3F">
              <w:rPr>
                <w:rFonts w:ascii="Times New Roman" w:hAnsi="Times New Roman" w:cs="Times New Roman"/>
                <w:b/>
              </w:rPr>
              <w:t>Дни</w:t>
            </w:r>
          </w:p>
          <w:p w:rsidR="00D819F3" w:rsidRPr="004B5C3F" w:rsidRDefault="00D819F3" w:rsidP="00BF487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B5C3F">
              <w:rPr>
                <w:rFonts w:ascii="Times New Roman" w:hAnsi="Times New Roman" w:cs="Times New Roman"/>
                <w:b/>
              </w:rPr>
              <w:t>недели</w:t>
            </w:r>
          </w:p>
        </w:tc>
        <w:tc>
          <w:tcPr>
            <w:tcW w:w="3178" w:type="dxa"/>
            <w:vMerge w:val="restart"/>
          </w:tcPr>
          <w:p w:rsidR="00D819F3" w:rsidRPr="004B5C3F" w:rsidRDefault="00D819F3" w:rsidP="00BF487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B5C3F">
              <w:rPr>
                <w:rFonts w:ascii="Times New Roman" w:hAnsi="Times New Roman" w:cs="Times New Roman"/>
                <w:b/>
              </w:rPr>
              <w:t>Регламент непосредствен</w:t>
            </w:r>
            <w:proofErr w:type="gramStart"/>
            <w:r w:rsidRPr="004B5C3F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4B5C3F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4B5C3F">
              <w:rPr>
                <w:rFonts w:ascii="Times New Roman" w:hAnsi="Times New Roman" w:cs="Times New Roman"/>
                <w:b/>
              </w:rPr>
              <w:t>о</w:t>
            </w:r>
            <w:proofErr w:type="gramEnd"/>
            <w:r w:rsidRPr="004B5C3F">
              <w:rPr>
                <w:rFonts w:ascii="Times New Roman" w:hAnsi="Times New Roman" w:cs="Times New Roman"/>
                <w:b/>
              </w:rPr>
              <w:t xml:space="preserve">бразовательной </w:t>
            </w:r>
          </w:p>
          <w:p w:rsidR="00D819F3" w:rsidRPr="004B5C3F" w:rsidRDefault="00D819F3" w:rsidP="00BF487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B5C3F">
              <w:rPr>
                <w:rFonts w:ascii="Times New Roman" w:hAnsi="Times New Roman" w:cs="Times New Roman"/>
                <w:b/>
              </w:rPr>
              <w:t>деятельности с детьми</w:t>
            </w:r>
          </w:p>
        </w:tc>
        <w:tc>
          <w:tcPr>
            <w:tcW w:w="6840" w:type="dxa"/>
            <w:gridSpan w:val="2"/>
          </w:tcPr>
          <w:p w:rsidR="00D819F3" w:rsidRPr="004B5C3F" w:rsidRDefault="00D819F3" w:rsidP="00BF487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B5C3F">
              <w:rPr>
                <w:rFonts w:ascii="Times New Roman" w:hAnsi="Times New Roman" w:cs="Times New Roman"/>
                <w:b/>
              </w:rPr>
              <w:t>Совместная организованная деятельность</w:t>
            </w:r>
          </w:p>
          <w:p w:rsidR="00D819F3" w:rsidRPr="004B5C3F" w:rsidRDefault="00D819F3" w:rsidP="00BF487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819F3" w:rsidRPr="004B5C3F" w:rsidTr="00D819F3">
        <w:tc>
          <w:tcPr>
            <w:tcW w:w="962" w:type="dxa"/>
            <w:vMerge/>
          </w:tcPr>
          <w:p w:rsidR="00D819F3" w:rsidRPr="004B5C3F" w:rsidRDefault="00D819F3" w:rsidP="00BF487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8" w:type="dxa"/>
            <w:vMerge/>
          </w:tcPr>
          <w:p w:rsidR="00D819F3" w:rsidRPr="004B5C3F" w:rsidRDefault="00D819F3" w:rsidP="00BF487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</w:tcPr>
          <w:p w:rsidR="00D819F3" w:rsidRPr="004B5C3F" w:rsidRDefault="00D819F3" w:rsidP="00BF487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B5C3F">
              <w:rPr>
                <w:rFonts w:ascii="Times New Roman" w:hAnsi="Times New Roman" w:cs="Times New Roman"/>
                <w:b/>
              </w:rPr>
              <w:t>Утро</w:t>
            </w:r>
          </w:p>
        </w:tc>
        <w:tc>
          <w:tcPr>
            <w:tcW w:w="3420" w:type="dxa"/>
          </w:tcPr>
          <w:p w:rsidR="00D819F3" w:rsidRPr="004B5C3F" w:rsidRDefault="00D819F3" w:rsidP="00BF487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B5C3F">
              <w:rPr>
                <w:rFonts w:ascii="Times New Roman" w:hAnsi="Times New Roman" w:cs="Times New Roman"/>
                <w:b/>
              </w:rPr>
              <w:t>Вечер</w:t>
            </w:r>
          </w:p>
        </w:tc>
      </w:tr>
      <w:tr w:rsidR="00D819F3" w:rsidRPr="004B5C3F" w:rsidTr="00D819F3">
        <w:trPr>
          <w:cantSplit/>
          <w:trHeight w:val="1134"/>
        </w:trPr>
        <w:tc>
          <w:tcPr>
            <w:tcW w:w="962" w:type="dxa"/>
            <w:textDirection w:val="btLr"/>
          </w:tcPr>
          <w:p w:rsidR="00D819F3" w:rsidRPr="004B5C3F" w:rsidRDefault="00D819F3" w:rsidP="00BF487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B5C3F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3178" w:type="dxa"/>
          </w:tcPr>
          <w:p w:rsidR="00D819F3" w:rsidRPr="00BA6241" w:rsidRDefault="00D819F3" w:rsidP="00BF48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1. «Музыкальная деятельность»</w:t>
            </w:r>
          </w:p>
          <w:p w:rsidR="00D819F3" w:rsidRDefault="00D819F3" w:rsidP="00BF48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 – 9.15</w:t>
            </w:r>
          </w:p>
          <w:p w:rsidR="00D819F3" w:rsidRDefault="00D819F3" w:rsidP="00BF48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19F3" w:rsidRPr="00BA6241" w:rsidRDefault="00D819F3" w:rsidP="00BF48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2. «Изобразительная деятельность</w:t>
            </w:r>
            <w:r w:rsidRPr="00BA624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»</w:t>
            </w:r>
          </w:p>
          <w:p w:rsidR="00D819F3" w:rsidRDefault="00D819F3" w:rsidP="00BF48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9.25 – 9.40</w:t>
            </w:r>
          </w:p>
          <w:p w:rsidR="00D819F3" w:rsidRPr="00BA6241" w:rsidRDefault="00D819F3" w:rsidP="00BF48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>1. Наблюдение, работа в уголке природы.</w:t>
            </w:r>
          </w:p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>2. Ознакомление с жанрами литературных произведений (загадывание загадок).</w:t>
            </w:r>
          </w:p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>3. Упражнения на развитие мелкой моторики рук.</w:t>
            </w:r>
          </w:p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>4. Беседа (познавательная).</w:t>
            </w:r>
          </w:p>
        </w:tc>
        <w:tc>
          <w:tcPr>
            <w:tcW w:w="3420" w:type="dxa"/>
          </w:tcPr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>1. Сюжетно-ролевые игры.</w:t>
            </w:r>
          </w:p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>2. Слушание музыки.</w:t>
            </w:r>
          </w:p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>3. Дидактические игры</w:t>
            </w:r>
            <w:r>
              <w:rPr>
                <w:rFonts w:ascii="Times New Roman" w:hAnsi="Times New Roman" w:cs="Times New Roman"/>
              </w:rPr>
              <w:t xml:space="preserve"> и развивающие игры</w:t>
            </w:r>
            <w:r w:rsidRPr="004B5C3F">
              <w:rPr>
                <w:rFonts w:ascii="Times New Roman" w:hAnsi="Times New Roman" w:cs="Times New Roman"/>
              </w:rPr>
              <w:t>.</w:t>
            </w:r>
          </w:p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>4. Коррекционно-развивающая игра.</w:t>
            </w:r>
          </w:p>
        </w:tc>
      </w:tr>
      <w:tr w:rsidR="00D819F3" w:rsidRPr="004B5C3F" w:rsidTr="00D819F3">
        <w:trPr>
          <w:cantSplit/>
          <w:trHeight w:val="1134"/>
        </w:trPr>
        <w:tc>
          <w:tcPr>
            <w:tcW w:w="962" w:type="dxa"/>
            <w:textDirection w:val="btLr"/>
          </w:tcPr>
          <w:p w:rsidR="00D819F3" w:rsidRPr="004B5C3F" w:rsidRDefault="00D819F3" w:rsidP="00BF487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B5C3F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3178" w:type="dxa"/>
          </w:tcPr>
          <w:p w:rsidR="00D819F3" w:rsidRPr="00BA6241" w:rsidRDefault="00D819F3" w:rsidP="00BF48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1. «Двигательная деятельность» </w:t>
            </w:r>
          </w:p>
          <w:p w:rsidR="00D819F3" w:rsidRDefault="00D819F3" w:rsidP="00BF48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 – 9.15(1)</w:t>
            </w:r>
          </w:p>
          <w:p w:rsidR="00D819F3" w:rsidRDefault="00D819F3" w:rsidP="00BF48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9.25 – 9.40(2)</w:t>
            </w:r>
          </w:p>
          <w:p w:rsidR="00D819F3" w:rsidRDefault="00D819F3" w:rsidP="00BF48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D819F3" w:rsidRPr="00BA6241" w:rsidRDefault="00D819F3" w:rsidP="00BF48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2.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Позн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исслед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 деятельность</w:t>
            </w:r>
            <w:r w:rsidRPr="00BA624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»</w:t>
            </w:r>
          </w:p>
          <w:p w:rsidR="00D819F3" w:rsidRDefault="00D819F3" w:rsidP="00BF48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 – 9.15(2)</w:t>
            </w:r>
          </w:p>
          <w:p w:rsidR="00D819F3" w:rsidRDefault="00D819F3" w:rsidP="00BF48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9.25 – 9.40(1)</w:t>
            </w:r>
          </w:p>
          <w:p w:rsidR="00D819F3" w:rsidRPr="00BA6241" w:rsidRDefault="00D819F3" w:rsidP="00BF48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>1. Настольно-печатные игры.</w:t>
            </w:r>
          </w:p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>2. Воспитание к/</w:t>
            </w:r>
            <w:proofErr w:type="gramStart"/>
            <w:r w:rsidRPr="004B5C3F">
              <w:rPr>
                <w:rFonts w:ascii="Times New Roman" w:hAnsi="Times New Roman" w:cs="Times New Roman"/>
              </w:rPr>
              <w:t>г</w:t>
            </w:r>
            <w:proofErr w:type="gramEnd"/>
            <w:r w:rsidRPr="004B5C3F">
              <w:rPr>
                <w:rFonts w:ascii="Times New Roman" w:hAnsi="Times New Roman" w:cs="Times New Roman"/>
              </w:rPr>
              <w:t xml:space="preserve"> навыков.</w:t>
            </w:r>
          </w:p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>3. Игра драматизация.</w:t>
            </w:r>
          </w:p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>4. Беседа по экологическому воспитанию.</w:t>
            </w:r>
          </w:p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>5. Сюжетно-ролевые игры.</w:t>
            </w:r>
          </w:p>
        </w:tc>
        <w:tc>
          <w:tcPr>
            <w:tcW w:w="3420" w:type="dxa"/>
          </w:tcPr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>1. Артикуляционная гимнастика.</w:t>
            </w:r>
          </w:p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>2. Подвижные игры.</w:t>
            </w:r>
          </w:p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>3. Ознакомление с декоративно-прикладным искусством.</w:t>
            </w:r>
          </w:p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>4. Беседа о культуре поведения.</w:t>
            </w:r>
          </w:p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>5. Ознакомление с худ</w:t>
            </w:r>
            <w:proofErr w:type="gramStart"/>
            <w:r w:rsidRPr="004B5C3F">
              <w:rPr>
                <w:rFonts w:ascii="Times New Roman" w:hAnsi="Times New Roman" w:cs="Times New Roman"/>
              </w:rPr>
              <w:t>.</w:t>
            </w:r>
            <w:proofErr w:type="gramEnd"/>
            <w:r w:rsidRPr="004B5C3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B5C3F">
              <w:rPr>
                <w:rFonts w:ascii="Times New Roman" w:hAnsi="Times New Roman" w:cs="Times New Roman"/>
              </w:rPr>
              <w:t>л</w:t>
            </w:r>
            <w:proofErr w:type="gramEnd"/>
            <w:r w:rsidRPr="004B5C3F">
              <w:rPr>
                <w:rFonts w:ascii="Times New Roman" w:hAnsi="Times New Roman" w:cs="Times New Roman"/>
              </w:rPr>
              <w:t>итер.</w:t>
            </w:r>
          </w:p>
        </w:tc>
      </w:tr>
      <w:tr w:rsidR="00D819F3" w:rsidRPr="004B5C3F" w:rsidTr="00D819F3">
        <w:trPr>
          <w:cantSplit/>
          <w:trHeight w:val="1134"/>
        </w:trPr>
        <w:tc>
          <w:tcPr>
            <w:tcW w:w="962" w:type="dxa"/>
            <w:textDirection w:val="btLr"/>
          </w:tcPr>
          <w:p w:rsidR="00D819F3" w:rsidRPr="004B5C3F" w:rsidRDefault="00D819F3" w:rsidP="00BF487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B5C3F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3178" w:type="dxa"/>
          </w:tcPr>
          <w:p w:rsidR="00D819F3" w:rsidRPr="00BA6241" w:rsidRDefault="00D819F3" w:rsidP="00BF48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1.«Двигательная деятельность»</w:t>
            </w:r>
          </w:p>
          <w:p w:rsidR="00D819F3" w:rsidRPr="009927DE" w:rsidRDefault="00D819F3" w:rsidP="00BF48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E"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9.15(1)</w:t>
            </w:r>
          </w:p>
          <w:p w:rsidR="00D819F3" w:rsidRDefault="00D819F3" w:rsidP="00BF48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9.25 – 9.40(2)</w:t>
            </w:r>
          </w:p>
          <w:p w:rsidR="00D819F3" w:rsidRDefault="00D819F3" w:rsidP="00BF48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19F3" w:rsidRDefault="00D819F3" w:rsidP="00BF48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2.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.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сенсорн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 развитие</w:t>
            </w:r>
            <w:r w:rsidRPr="00BA624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»</w:t>
            </w:r>
          </w:p>
          <w:p w:rsidR="00D819F3" w:rsidRPr="009927DE" w:rsidRDefault="00D819F3" w:rsidP="00BF48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E"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9.15(2)</w:t>
            </w:r>
          </w:p>
          <w:p w:rsidR="00D819F3" w:rsidRPr="00BA6241" w:rsidRDefault="00D819F3" w:rsidP="00BF48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9.25 – 9.40(1)</w:t>
            </w:r>
          </w:p>
          <w:p w:rsidR="00D819F3" w:rsidRDefault="00D819F3" w:rsidP="00BF48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19F3" w:rsidRPr="00BA6241" w:rsidRDefault="00D819F3" w:rsidP="00BF48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>1. Познавательная деятельность.</w:t>
            </w:r>
          </w:p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>2. Работа в книжном уголке.</w:t>
            </w:r>
          </w:p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>3. Подвижные игры.</w:t>
            </w:r>
          </w:p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>4. Беседа по ознакомлению с окружающим.</w:t>
            </w:r>
          </w:p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 xml:space="preserve">1. Индивидуальная работа по формированию элементарных </w:t>
            </w:r>
            <w:proofErr w:type="spellStart"/>
            <w:r w:rsidRPr="004B5C3F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4B5C3F">
              <w:rPr>
                <w:rFonts w:ascii="Times New Roman" w:hAnsi="Times New Roman" w:cs="Times New Roman"/>
              </w:rPr>
              <w:t>. представлений.</w:t>
            </w:r>
          </w:p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>2. Сюжетно-ролевые игры.</w:t>
            </w:r>
          </w:p>
        </w:tc>
      </w:tr>
      <w:tr w:rsidR="00D819F3" w:rsidRPr="004B5C3F" w:rsidTr="00D819F3">
        <w:trPr>
          <w:cantSplit/>
          <w:trHeight w:val="1134"/>
        </w:trPr>
        <w:tc>
          <w:tcPr>
            <w:tcW w:w="962" w:type="dxa"/>
            <w:textDirection w:val="btLr"/>
          </w:tcPr>
          <w:p w:rsidR="00D819F3" w:rsidRPr="004B5C3F" w:rsidRDefault="00D819F3" w:rsidP="00BF487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B5C3F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3178" w:type="dxa"/>
          </w:tcPr>
          <w:p w:rsidR="00D819F3" w:rsidRPr="00BA6241" w:rsidRDefault="00D819F3" w:rsidP="00BF48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1. «Музыкальная деятельность»</w:t>
            </w:r>
          </w:p>
          <w:p w:rsidR="00D819F3" w:rsidRDefault="00D819F3" w:rsidP="00BF48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241">
              <w:rPr>
                <w:rFonts w:ascii="Times New Roman" w:hAnsi="Times New Roman" w:cs="Times New Roman"/>
                <w:sz w:val="20"/>
                <w:szCs w:val="20"/>
              </w:rPr>
              <w:t xml:space="preserve">9.00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9.15</w:t>
            </w:r>
          </w:p>
          <w:p w:rsidR="00D819F3" w:rsidRPr="00BA6241" w:rsidRDefault="00D819F3" w:rsidP="00BF48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2. «Развитие речи</w:t>
            </w:r>
            <w:r w:rsidRPr="00BA624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/ «Чтение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худ-ной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литературы</w:t>
            </w:r>
            <w:r w:rsidRPr="00BA624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»</w:t>
            </w:r>
          </w:p>
          <w:p w:rsidR="00D819F3" w:rsidRDefault="00D819F3" w:rsidP="00BF48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9.25 – 9.40</w:t>
            </w:r>
          </w:p>
          <w:p w:rsidR="00D819F3" w:rsidRPr="00BA6241" w:rsidRDefault="00D819F3" w:rsidP="00BF48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 xml:space="preserve">1. Дидактические игры на развитие экологической  и </w:t>
            </w:r>
            <w:proofErr w:type="spellStart"/>
            <w:r w:rsidRPr="004B5C3F">
              <w:rPr>
                <w:rFonts w:ascii="Times New Roman" w:hAnsi="Times New Roman" w:cs="Times New Roman"/>
              </w:rPr>
              <w:t>валеологической</w:t>
            </w:r>
            <w:proofErr w:type="spellEnd"/>
            <w:r w:rsidRPr="004B5C3F">
              <w:rPr>
                <w:rFonts w:ascii="Times New Roman" w:hAnsi="Times New Roman" w:cs="Times New Roman"/>
              </w:rPr>
              <w:t xml:space="preserve"> культуры.</w:t>
            </w:r>
          </w:p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>2. Беседа (наши добрые дела).</w:t>
            </w:r>
          </w:p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>3. Сюжетно-ролевые игры.</w:t>
            </w:r>
          </w:p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>4. Работа в уголке музыкального воспитания.</w:t>
            </w:r>
          </w:p>
        </w:tc>
        <w:tc>
          <w:tcPr>
            <w:tcW w:w="3420" w:type="dxa"/>
          </w:tcPr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>1. Ручной труд.</w:t>
            </w:r>
          </w:p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 xml:space="preserve">2. Игры со строительным материалом. </w:t>
            </w:r>
          </w:p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>3. Подвижные игры.</w:t>
            </w:r>
          </w:p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>4. Театральная деятельность.</w:t>
            </w:r>
          </w:p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>5. Игры, беседы на развитие представлений о социальной действительности.</w:t>
            </w:r>
          </w:p>
        </w:tc>
      </w:tr>
      <w:tr w:rsidR="00D819F3" w:rsidRPr="004B5C3F" w:rsidTr="00D819F3">
        <w:trPr>
          <w:cantSplit/>
          <w:trHeight w:val="1134"/>
        </w:trPr>
        <w:tc>
          <w:tcPr>
            <w:tcW w:w="962" w:type="dxa"/>
            <w:textDirection w:val="btLr"/>
          </w:tcPr>
          <w:p w:rsidR="00D819F3" w:rsidRPr="004B5C3F" w:rsidRDefault="00D819F3" w:rsidP="00BF487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B5C3F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3178" w:type="dxa"/>
          </w:tcPr>
          <w:p w:rsidR="00D819F3" w:rsidRPr="00BA6241" w:rsidRDefault="00D819F3" w:rsidP="00BF48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1. «Изобразительная деятельность»</w:t>
            </w:r>
          </w:p>
          <w:p w:rsidR="00D819F3" w:rsidRDefault="00D819F3" w:rsidP="00BF48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 – 9.15</w:t>
            </w:r>
          </w:p>
          <w:p w:rsidR="00D819F3" w:rsidRDefault="00D819F3" w:rsidP="00BF48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19F3" w:rsidRPr="00BA6241" w:rsidRDefault="00D819F3" w:rsidP="00BF48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2. «Двигательная деятельность»</w:t>
            </w:r>
          </w:p>
          <w:p w:rsidR="00D819F3" w:rsidRPr="00BA6241" w:rsidRDefault="00D819F3" w:rsidP="00BF48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 – 16.15</w:t>
            </w:r>
          </w:p>
        </w:tc>
        <w:tc>
          <w:tcPr>
            <w:tcW w:w="3420" w:type="dxa"/>
          </w:tcPr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>1. Работа в уголке сенсорного развития.</w:t>
            </w:r>
          </w:p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>2. Беседа (патриотическая).</w:t>
            </w:r>
          </w:p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>3. Ознакомление с искусством.</w:t>
            </w:r>
          </w:p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>4. Работа в уголке физкультуры.</w:t>
            </w:r>
          </w:p>
        </w:tc>
        <w:tc>
          <w:tcPr>
            <w:tcW w:w="3420" w:type="dxa"/>
          </w:tcPr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>1. Сюжетно-ролевые игры.</w:t>
            </w:r>
          </w:p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>2. Индивидуальная работа по речевому развитию.</w:t>
            </w:r>
          </w:p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>3. Дидактические игры логико-математического содержания.</w:t>
            </w:r>
          </w:p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>4. Хозяйственно-бытовой труд.</w:t>
            </w:r>
          </w:p>
        </w:tc>
      </w:tr>
    </w:tbl>
    <w:p w:rsidR="00D819F3" w:rsidRPr="004B5C3F" w:rsidRDefault="00D819F3" w:rsidP="00D819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5C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</w:p>
    <w:p w:rsidR="00D819F3" w:rsidRDefault="00D819F3" w:rsidP="00D819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19F3" w:rsidRDefault="00D819F3" w:rsidP="00D819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19F3" w:rsidRDefault="00D819F3" w:rsidP="00D819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19F3" w:rsidRDefault="00D819F3" w:rsidP="00D819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19F3" w:rsidRPr="004B5C3F" w:rsidRDefault="00D819F3" w:rsidP="00D819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19F3" w:rsidRPr="004B5C3F" w:rsidRDefault="00D819F3" w:rsidP="00D819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9F3" w:rsidRPr="004B5C3F" w:rsidRDefault="00D819F3" w:rsidP="00D819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C3F">
        <w:rPr>
          <w:rFonts w:ascii="Times New Roman" w:hAnsi="Times New Roman" w:cs="Times New Roman"/>
          <w:b/>
          <w:sz w:val="28"/>
          <w:szCs w:val="28"/>
        </w:rPr>
        <w:t>Карта - схема реализации образовательных областей</w:t>
      </w:r>
    </w:p>
    <w:p w:rsidR="00D819F3" w:rsidRPr="004B5C3F" w:rsidRDefault="00D819F3" w:rsidP="00D819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средней группе «Теремок</w:t>
      </w:r>
      <w:r w:rsidRPr="004B5C3F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tbl>
      <w:tblPr>
        <w:tblW w:w="10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2"/>
        <w:gridCol w:w="3178"/>
        <w:gridCol w:w="3420"/>
        <w:gridCol w:w="3420"/>
      </w:tblGrid>
      <w:tr w:rsidR="00D819F3" w:rsidRPr="004B5C3F" w:rsidTr="00D819F3">
        <w:tc>
          <w:tcPr>
            <w:tcW w:w="962" w:type="dxa"/>
            <w:vMerge w:val="restart"/>
          </w:tcPr>
          <w:p w:rsidR="00D819F3" w:rsidRPr="004B5C3F" w:rsidRDefault="00D819F3" w:rsidP="00BF487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B5C3F">
              <w:rPr>
                <w:rFonts w:ascii="Times New Roman" w:hAnsi="Times New Roman" w:cs="Times New Roman"/>
                <w:b/>
              </w:rPr>
              <w:t>Дни</w:t>
            </w:r>
          </w:p>
          <w:p w:rsidR="00D819F3" w:rsidRPr="004B5C3F" w:rsidRDefault="00D819F3" w:rsidP="00BF487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B5C3F">
              <w:rPr>
                <w:rFonts w:ascii="Times New Roman" w:hAnsi="Times New Roman" w:cs="Times New Roman"/>
                <w:b/>
              </w:rPr>
              <w:t>недели</w:t>
            </w:r>
          </w:p>
        </w:tc>
        <w:tc>
          <w:tcPr>
            <w:tcW w:w="3178" w:type="dxa"/>
            <w:vMerge w:val="restart"/>
          </w:tcPr>
          <w:p w:rsidR="00D819F3" w:rsidRPr="004B5C3F" w:rsidRDefault="00D819F3" w:rsidP="00BF487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B5C3F">
              <w:rPr>
                <w:rFonts w:ascii="Times New Roman" w:hAnsi="Times New Roman" w:cs="Times New Roman"/>
                <w:b/>
              </w:rPr>
              <w:t>Регламент непосредствен</w:t>
            </w:r>
            <w:proofErr w:type="gramStart"/>
            <w:r w:rsidRPr="004B5C3F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4B5C3F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4B5C3F">
              <w:rPr>
                <w:rFonts w:ascii="Times New Roman" w:hAnsi="Times New Roman" w:cs="Times New Roman"/>
                <w:b/>
              </w:rPr>
              <w:t>о</w:t>
            </w:r>
            <w:proofErr w:type="gramEnd"/>
            <w:r w:rsidRPr="004B5C3F">
              <w:rPr>
                <w:rFonts w:ascii="Times New Roman" w:hAnsi="Times New Roman" w:cs="Times New Roman"/>
                <w:b/>
              </w:rPr>
              <w:t xml:space="preserve">бразовательной </w:t>
            </w:r>
          </w:p>
          <w:p w:rsidR="00D819F3" w:rsidRPr="004B5C3F" w:rsidRDefault="00D819F3" w:rsidP="00BF487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B5C3F">
              <w:rPr>
                <w:rFonts w:ascii="Times New Roman" w:hAnsi="Times New Roman" w:cs="Times New Roman"/>
                <w:b/>
              </w:rPr>
              <w:t>деятельности с детьми</w:t>
            </w:r>
          </w:p>
        </w:tc>
        <w:tc>
          <w:tcPr>
            <w:tcW w:w="6840" w:type="dxa"/>
            <w:gridSpan w:val="2"/>
          </w:tcPr>
          <w:p w:rsidR="00D819F3" w:rsidRPr="004B5C3F" w:rsidRDefault="00D819F3" w:rsidP="00BF487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B5C3F">
              <w:rPr>
                <w:rFonts w:ascii="Times New Roman" w:hAnsi="Times New Roman" w:cs="Times New Roman"/>
                <w:b/>
              </w:rPr>
              <w:t>Совместная организованная деятельность</w:t>
            </w:r>
          </w:p>
          <w:p w:rsidR="00D819F3" w:rsidRPr="004B5C3F" w:rsidRDefault="00D819F3" w:rsidP="00BF487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819F3" w:rsidRPr="004B5C3F" w:rsidTr="00D819F3">
        <w:tc>
          <w:tcPr>
            <w:tcW w:w="962" w:type="dxa"/>
            <w:vMerge/>
          </w:tcPr>
          <w:p w:rsidR="00D819F3" w:rsidRPr="004B5C3F" w:rsidRDefault="00D819F3" w:rsidP="00BF487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8" w:type="dxa"/>
            <w:vMerge/>
          </w:tcPr>
          <w:p w:rsidR="00D819F3" w:rsidRPr="004B5C3F" w:rsidRDefault="00D819F3" w:rsidP="00BF487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</w:tcPr>
          <w:p w:rsidR="00D819F3" w:rsidRPr="004B5C3F" w:rsidRDefault="00D819F3" w:rsidP="00BF487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B5C3F">
              <w:rPr>
                <w:rFonts w:ascii="Times New Roman" w:hAnsi="Times New Roman" w:cs="Times New Roman"/>
                <w:b/>
              </w:rPr>
              <w:t>Утро</w:t>
            </w:r>
          </w:p>
        </w:tc>
        <w:tc>
          <w:tcPr>
            <w:tcW w:w="3420" w:type="dxa"/>
          </w:tcPr>
          <w:p w:rsidR="00D819F3" w:rsidRPr="004B5C3F" w:rsidRDefault="00D819F3" w:rsidP="00BF487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B5C3F">
              <w:rPr>
                <w:rFonts w:ascii="Times New Roman" w:hAnsi="Times New Roman" w:cs="Times New Roman"/>
                <w:b/>
              </w:rPr>
              <w:t>Вечер</w:t>
            </w:r>
          </w:p>
        </w:tc>
      </w:tr>
      <w:tr w:rsidR="00D819F3" w:rsidRPr="004B5C3F" w:rsidTr="00D819F3">
        <w:trPr>
          <w:cantSplit/>
          <w:trHeight w:val="1134"/>
        </w:trPr>
        <w:tc>
          <w:tcPr>
            <w:tcW w:w="962" w:type="dxa"/>
            <w:textDirection w:val="btLr"/>
          </w:tcPr>
          <w:p w:rsidR="00D819F3" w:rsidRPr="004B5C3F" w:rsidRDefault="00D819F3" w:rsidP="00BF487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B5C3F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3178" w:type="dxa"/>
          </w:tcPr>
          <w:p w:rsidR="00D819F3" w:rsidRPr="00BA6241" w:rsidRDefault="00D819F3" w:rsidP="00BF48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1. «Изобразительная деятельность» </w:t>
            </w:r>
          </w:p>
          <w:p w:rsidR="00D819F3" w:rsidRDefault="00D819F3" w:rsidP="00BF48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 – 9.20</w:t>
            </w:r>
          </w:p>
          <w:p w:rsidR="00D819F3" w:rsidRDefault="00D819F3" w:rsidP="00BF48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D819F3" w:rsidRPr="00BA6241" w:rsidRDefault="00D819F3" w:rsidP="00BF48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2. «Музыкальная деятельность»</w:t>
            </w:r>
          </w:p>
          <w:p w:rsidR="00D819F3" w:rsidRPr="00BA6241" w:rsidRDefault="00D819F3" w:rsidP="00BF48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9.30 – 9.50</w:t>
            </w:r>
          </w:p>
        </w:tc>
        <w:tc>
          <w:tcPr>
            <w:tcW w:w="3420" w:type="dxa"/>
          </w:tcPr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>1. Наблюдение, работа в уголке природы.</w:t>
            </w:r>
          </w:p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>2. Игра драматизация.</w:t>
            </w:r>
          </w:p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>3. Беседа (патриотическая, нравственная).</w:t>
            </w:r>
          </w:p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>4. Дидактические игры речевого содержания.</w:t>
            </w:r>
          </w:p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>1. Индивидуальная работа по речевому развитию.</w:t>
            </w:r>
          </w:p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Режиссерские</w:t>
            </w:r>
            <w:r w:rsidRPr="004B5C3F">
              <w:rPr>
                <w:rFonts w:ascii="Times New Roman" w:hAnsi="Times New Roman" w:cs="Times New Roman"/>
              </w:rPr>
              <w:t xml:space="preserve"> игры.</w:t>
            </w:r>
          </w:p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>3. Беседа по ознакомлению с окружающим.</w:t>
            </w:r>
          </w:p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>4. Подвижные игры.</w:t>
            </w:r>
          </w:p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>5. Слушание музыки.</w:t>
            </w:r>
          </w:p>
        </w:tc>
      </w:tr>
      <w:tr w:rsidR="00D819F3" w:rsidRPr="004B5C3F" w:rsidTr="00D819F3">
        <w:trPr>
          <w:cantSplit/>
          <w:trHeight w:val="1134"/>
        </w:trPr>
        <w:tc>
          <w:tcPr>
            <w:tcW w:w="962" w:type="dxa"/>
            <w:textDirection w:val="btLr"/>
          </w:tcPr>
          <w:p w:rsidR="00D819F3" w:rsidRPr="004B5C3F" w:rsidRDefault="00D819F3" w:rsidP="00BF487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B5C3F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3178" w:type="dxa"/>
          </w:tcPr>
          <w:p w:rsidR="00D819F3" w:rsidRPr="00BA6241" w:rsidRDefault="00D819F3" w:rsidP="00BF48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1.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Позн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исслед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 деятельность</w:t>
            </w:r>
            <w:r w:rsidRPr="00BA624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»</w:t>
            </w:r>
          </w:p>
          <w:p w:rsidR="00D819F3" w:rsidRDefault="00D819F3" w:rsidP="00BF48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 – 9.20</w:t>
            </w:r>
          </w:p>
          <w:p w:rsidR="00D819F3" w:rsidRDefault="00D819F3" w:rsidP="00BF48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19F3" w:rsidRPr="00BA6241" w:rsidRDefault="00D819F3" w:rsidP="00BF48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2. «Двигательная деятельность» (улица) </w:t>
            </w:r>
          </w:p>
          <w:p w:rsidR="00D819F3" w:rsidRDefault="00D819F3" w:rsidP="00BF48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 – 11.20</w:t>
            </w:r>
          </w:p>
          <w:p w:rsidR="00D819F3" w:rsidRPr="00BA6241" w:rsidRDefault="00D819F3" w:rsidP="00BF48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>1. Беседа (познавательная).</w:t>
            </w:r>
          </w:p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>2. Ознакомление с художественной литературой.</w:t>
            </w:r>
          </w:p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>3. Работа в уголке сенсорного развития.</w:t>
            </w:r>
          </w:p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>4. Упражнения на развитие мелкой моторики рук.</w:t>
            </w:r>
          </w:p>
        </w:tc>
        <w:tc>
          <w:tcPr>
            <w:tcW w:w="3420" w:type="dxa"/>
          </w:tcPr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 xml:space="preserve">1. Индивидуальная работа по формированию элементарных </w:t>
            </w:r>
            <w:proofErr w:type="spellStart"/>
            <w:r w:rsidRPr="004B5C3F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4B5C3F">
              <w:rPr>
                <w:rFonts w:ascii="Times New Roman" w:hAnsi="Times New Roman" w:cs="Times New Roman"/>
              </w:rPr>
              <w:t>. представлений.</w:t>
            </w:r>
          </w:p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>2. Сюжетно-ролевые игры.</w:t>
            </w:r>
          </w:p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 xml:space="preserve">3. Дидактические игры на развитие экологической  и </w:t>
            </w:r>
            <w:proofErr w:type="spellStart"/>
            <w:r w:rsidRPr="004B5C3F">
              <w:rPr>
                <w:rFonts w:ascii="Times New Roman" w:hAnsi="Times New Roman" w:cs="Times New Roman"/>
              </w:rPr>
              <w:t>валеологической</w:t>
            </w:r>
            <w:proofErr w:type="spellEnd"/>
            <w:r w:rsidRPr="004B5C3F">
              <w:rPr>
                <w:rFonts w:ascii="Times New Roman" w:hAnsi="Times New Roman" w:cs="Times New Roman"/>
              </w:rPr>
              <w:t xml:space="preserve"> культуры.</w:t>
            </w:r>
          </w:p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>4. Подвижные игры.</w:t>
            </w:r>
          </w:p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>5. Ручной труд.</w:t>
            </w:r>
          </w:p>
        </w:tc>
      </w:tr>
      <w:tr w:rsidR="00D819F3" w:rsidRPr="004B5C3F" w:rsidTr="00D819F3">
        <w:trPr>
          <w:cantSplit/>
          <w:trHeight w:val="1134"/>
        </w:trPr>
        <w:tc>
          <w:tcPr>
            <w:tcW w:w="962" w:type="dxa"/>
            <w:textDirection w:val="btLr"/>
          </w:tcPr>
          <w:p w:rsidR="00D819F3" w:rsidRPr="004B5C3F" w:rsidRDefault="00D819F3" w:rsidP="00BF487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B5C3F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3178" w:type="dxa"/>
          </w:tcPr>
          <w:p w:rsidR="00D819F3" w:rsidRPr="00BA6241" w:rsidRDefault="00D819F3" w:rsidP="00BF48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1. «Музыкальная деятельность»</w:t>
            </w:r>
          </w:p>
          <w:p w:rsidR="00D819F3" w:rsidRDefault="00D819F3" w:rsidP="00BF48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241">
              <w:rPr>
                <w:rFonts w:ascii="Times New Roman" w:hAnsi="Times New Roman" w:cs="Times New Roman"/>
                <w:sz w:val="20"/>
                <w:szCs w:val="20"/>
              </w:rPr>
              <w:t xml:space="preserve">9.00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9.20</w:t>
            </w:r>
          </w:p>
          <w:p w:rsidR="00D819F3" w:rsidRPr="00BA6241" w:rsidRDefault="00D819F3" w:rsidP="00BF48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819F3" w:rsidRPr="00BA6241" w:rsidRDefault="00D819F3" w:rsidP="00BF48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2. «Изобразительная деятельность»</w:t>
            </w:r>
          </w:p>
          <w:p w:rsidR="00D819F3" w:rsidRPr="00BA6241" w:rsidRDefault="00D819F3" w:rsidP="00BF48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9.30 – 9.50</w:t>
            </w:r>
          </w:p>
        </w:tc>
        <w:tc>
          <w:tcPr>
            <w:tcW w:w="3420" w:type="dxa"/>
          </w:tcPr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>1. Ознакомление с искусством.</w:t>
            </w:r>
          </w:p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>2. Сюжетно-ролевые игры.</w:t>
            </w:r>
          </w:p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>3. Дидактические игры логико-математического содержания.</w:t>
            </w:r>
          </w:p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>4. Беседа (наши добрые дела; о труде взрослых и т.д.).</w:t>
            </w:r>
          </w:p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>5. Воспитание к/</w:t>
            </w:r>
            <w:proofErr w:type="gramStart"/>
            <w:r w:rsidRPr="004B5C3F">
              <w:rPr>
                <w:rFonts w:ascii="Times New Roman" w:hAnsi="Times New Roman" w:cs="Times New Roman"/>
              </w:rPr>
              <w:t>г</w:t>
            </w:r>
            <w:proofErr w:type="gramEnd"/>
            <w:r w:rsidRPr="004B5C3F">
              <w:rPr>
                <w:rFonts w:ascii="Times New Roman" w:hAnsi="Times New Roman" w:cs="Times New Roman"/>
              </w:rPr>
              <w:t xml:space="preserve"> навыков.</w:t>
            </w:r>
          </w:p>
        </w:tc>
        <w:tc>
          <w:tcPr>
            <w:tcW w:w="3420" w:type="dxa"/>
          </w:tcPr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>1. Работа в уголке музыкального воспитания.</w:t>
            </w:r>
          </w:p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>2. Игры со строительным материалом.</w:t>
            </w:r>
          </w:p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>3. Работа в книжном уголке.</w:t>
            </w:r>
          </w:p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>4. Игровые физические упражнения.</w:t>
            </w:r>
          </w:p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819F3" w:rsidRPr="004B5C3F" w:rsidTr="00D819F3">
        <w:trPr>
          <w:cantSplit/>
          <w:trHeight w:val="1134"/>
        </w:trPr>
        <w:tc>
          <w:tcPr>
            <w:tcW w:w="962" w:type="dxa"/>
            <w:textDirection w:val="btLr"/>
          </w:tcPr>
          <w:p w:rsidR="00D819F3" w:rsidRPr="004B5C3F" w:rsidRDefault="00D819F3" w:rsidP="00BF487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B5C3F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3178" w:type="dxa"/>
          </w:tcPr>
          <w:p w:rsidR="00D819F3" w:rsidRPr="00BA6241" w:rsidRDefault="00D819F3" w:rsidP="00BF48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1. «Физическая деятельность»</w:t>
            </w:r>
          </w:p>
          <w:p w:rsidR="00D819F3" w:rsidRDefault="00D819F3" w:rsidP="00BF48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 – 9.20(1)</w:t>
            </w:r>
          </w:p>
          <w:p w:rsidR="00D819F3" w:rsidRDefault="00D819F3" w:rsidP="00BF48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9.30 – 9.50(2)</w:t>
            </w:r>
          </w:p>
          <w:p w:rsidR="00D819F3" w:rsidRDefault="00D819F3" w:rsidP="00BF48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19F3" w:rsidRPr="00BA6241" w:rsidRDefault="00D819F3" w:rsidP="00BF48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2.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.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сенсорн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 развитие</w:t>
            </w:r>
            <w:r w:rsidRPr="00BA624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»</w:t>
            </w:r>
          </w:p>
          <w:p w:rsidR="00D819F3" w:rsidRDefault="00D819F3" w:rsidP="00BF48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 – 9.20(2)</w:t>
            </w:r>
          </w:p>
          <w:p w:rsidR="00D819F3" w:rsidRDefault="00D819F3" w:rsidP="00BF48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9.30 – 9.50(1)</w:t>
            </w:r>
          </w:p>
          <w:p w:rsidR="00D819F3" w:rsidRPr="00BA6241" w:rsidRDefault="00D819F3" w:rsidP="00BF48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>1. Беседа по экологическому воспитанию.</w:t>
            </w:r>
          </w:p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Игровые импровизации и театрализация</w:t>
            </w:r>
            <w:r w:rsidRPr="004B5C3F">
              <w:rPr>
                <w:rFonts w:ascii="Times New Roman" w:hAnsi="Times New Roman" w:cs="Times New Roman"/>
              </w:rPr>
              <w:t>.</w:t>
            </w:r>
          </w:p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>3. Настольно-печатные игры.</w:t>
            </w:r>
          </w:p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>4. Театрализованная деятельность.</w:t>
            </w:r>
          </w:p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>5. Коррекционно-развивающая игра.</w:t>
            </w:r>
          </w:p>
        </w:tc>
        <w:tc>
          <w:tcPr>
            <w:tcW w:w="3420" w:type="dxa"/>
          </w:tcPr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>1. Работа в уголке физической культуры.</w:t>
            </w:r>
          </w:p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>2. Познавательная деятельность (опыты, эксперименты, наблюдения).</w:t>
            </w:r>
          </w:p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 xml:space="preserve">3. Дидактические </w:t>
            </w:r>
            <w:r>
              <w:rPr>
                <w:rFonts w:ascii="Times New Roman" w:hAnsi="Times New Roman" w:cs="Times New Roman"/>
              </w:rPr>
              <w:t xml:space="preserve">и развивающие </w:t>
            </w:r>
            <w:r w:rsidRPr="004B5C3F">
              <w:rPr>
                <w:rFonts w:ascii="Times New Roman" w:hAnsi="Times New Roman" w:cs="Times New Roman"/>
              </w:rPr>
              <w:t>игры.</w:t>
            </w:r>
          </w:p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>4. Игры, беседы на развитие представлений о социальной действительности.</w:t>
            </w:r>
          </w:p>
        </w:tc>
      </w:tr>
      <w:tr w:rsidR="00D819F3" w:rsidRPr="004B5C3F" w:rsidTr="00D819F3">
        <w:trPr>
          <w:cantSplit/>
          <w:trHeight w:val="1134"/>
        </w:trPr>
        <w:tc>
          <w:tcPr>
            <w:tcW w:w="962" w:type="dxa"/>
            <w:textDirection w:val="btLr"/>
          </w:tcPr>
          <w:p w:rsidR="00D819F3" w:rsidRPr="004B5C3F" w:rsidRDefault="00D819F3" w:rsidP="00BF487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B5C3F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3178" w:type="dxa"/>
          </w:tcPr>
          <w:p w:rsidR="00D819F3" w:rsidRPr="00BA6241" w:rsidRDefault="00D819F3" w:rsidP="00BF48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1. «Развитие речи</w:t>
            </w:r>
            <w:r w:rsidRPr="00BA624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/ «Чтение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худ-ной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литературы</w:t>
            </w:r>
            <w:r w:rsidRPr="00BA624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»</w:t>
            </w:r>
          </w:p>
          <w:p w:rsidR="00D819F3" w:rsidRDefault="00D819F3" w:rsidP="00BF48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9.00 – 9.15</w:t>
            </w:r>
          </w:p>
          <w:p w:rsidR="00D819F3" w:rsidRDefault="00D819F3" w:rsidP="00BF48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19F3" w:rsidRPr="00BA6241" w:rsidRDefault="00D819F3" w:rsidP="00BF48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2. «Двигательная деятельность»</w:t>
            </w:r>
          </w:p>
          <w:p w:rsidR="00D819F3" w:rsidRDefault="00D819F3" w:rsidP="00BF48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9.30 – 9.50</w:t>
            </w:r>
          </w:p>
          <w:p w:rsidR="00D819F3" w:rsidRPr="00BA6241" w:rsidRDefault="00D819F3" w:rsidP="00BF48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 xml:space="preserve">1. Ознакомление с </w:t>
            </w:r>
            <w:proofErr w:type="spellStart"/>
            <w:r w:rsidRPr="004B5C3F">
              <w:rPr>
                <w:rFonts w:ascii="Times New Roman" w:hAnsi="Times New Roman" w:cs="Times New Roman"/>
              </w:rPr>
              <w:t>декорат</w:t>
            </w:r>
            <w:proofErr w:type="gramStart"/>
            <w:r w:rsidRPr="004B5C3F">
              <w:rPr>
                <w:rFonts w:ascii="Times New Roman" w:hAnsi="Times New Roman" w:cs="Times New Roman"/>
              </w:rPr>
              <w:t>.-</w:t>
            </w:r>
            <w:proofErr w:type="gramEnd"/>
            <w:r w:rsidRPr="004B5C3F">
              <w:rPr>
                <w:rFonts w:ascii="Times New Roman" w:hAnsi="Times New Roman" w:cs="Times New Roman"/>
              </w:rPr>
              <w:t>прикладным</w:t>
            </w:r>
            <w:proofErr w:type="spellEnd"/>
            <w:r w:rsidRPr="004B5C3F">
              <w:rPr>
                <w:rFonts w:ascii="Times New Roman" w:hAnsi="Times New Roman" w:cs="Times New Roman"/>
              </w:rPr>
              <w:t xml:space="preserve"> искусством.</w:t>
            </w:r>
          </w:p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>2. Беседа о культуре поведения.</w:t>
            </w:r>
          </w:p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>3. Сюжетно-ролевые игры.</w:t>
            </w:r>
          </w:p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>4. Артикуляционная гимнастика.</w:t>
            </w:r>
          </w:p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>5. Коррекционно-развивающая игра.</w:t>
            </w:r>
          </w:p>
        </w:tc>
        <w:tc>
          <w:tcPr>
            <w:tcW w:w="3420" w:type="dxa"/>
          </w:tcPr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>1. ОБЖ.</w:t>
            </w:r>
          </w:p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>2. Ознакомление с жанрами литературных произведений (загадывание загадок).</w:t>
            </w:r>
          </w:p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>3. Подвижные игры.</w:t>
            </w:r>
          </w:p>
          <w:p w:rsidR="00D819F3" w:rsidRPr="004B5C3F" w:rsidRDefault="00D819F3" w:rsidP="00BF4878">
            <w:pPr>
              <w:spacing w:after="0"/>
              <w:rPr>
                <w:rFonts w:ascii="Times New Roman" w:hAnsi="Times New Roman" w:cs="Times New Roman"/>
              </w:rPr>
            </w:pPr>
            <w:r w:rsidRPr="004B5C3F">
              <w:rPr>
                <w:rFonts w:ascii="Times New Roman" w:hAnsi="Times New Roman" w:cs="Times New Roman"/>
              </w:rPr>
              <w:t>4. Хозяйственно-бытовой труд.</w:t>
            </w:r>
          </w:p>
        </w:tc>
      </w:tr>
    </w:tbl>
    <w:p w:rsidR="004D3CCF" w:rsidRDefault="004D3CCF"/>
    <w:sectPr w:rsidR="004D3CCF" w:rsidSect="00D819F3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1056D"/>
    <w:multiLevelType w:val="hybridMultilevel"/>
    <w:tmpl w:val="02D85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54A31"/>
    <w:multiLevelType w:val="hybridMultilevel"/>
    <w:tmpl w:val="3A3C7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A273B"/>
    <w:multiLevelType w:val="hybridMultilevel"/>
    <w:tmpl w:val="AAE46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41135"/>
    <w:multiLevelType w:val="hybridMultilevel"/>
    <w:tmpl w:val="AE5EF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140014"/>
    <w:multiLevelType w:val="hybridMultilevel"/>
    <w:tmpl w:val="558EC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D03E69"/>
    <w:multiLevelType w:val="hybridMultilevel"/>
    <w:tmpl w:val="D9948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6C2FBE"/>
    <w:multiLevelType w:val="hybridMultilevel"/>
    <w:tmpl w:val="66A67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442D67"/>
    <w:multiLevelType w:val="hybridMultilevel"/>
    <w:tmpl w:val="D450B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AB7CDE"/>
    <w:multiLevelType w:val="hybridMultilevel"/>
    <w:tmpl w:val="6DE8E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E316B5"/>
    <w:multiLevelType w:val="hybridMultilevel"/>
    <w:tmpl w:val="B0867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6C3973"/>
    <w:multiLevelType w:val="hybridMultilevel"/>
    <w:tmpl w:val="D02A5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AC2A7D"/>
    <w:multiLevelType w:val="hybridMultilevel"/>
    <w:tmpl w:val="9DBCA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74038E"/>
    <w:multiLevelType w:val="hybridMultilevel"/>
    <w:tmpl w:val="538A5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F118D4"/>
    <w:multiLevelType w:val="hybridMultilevel"/>
    <w:tmpl w:val="AE8A8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68788D"/>
    <w:multiLevelType w:val="multilevel"/>
    <w:tmpl w:val="22382B42"/>
    <w:lvl w:ilvl="0">
      <w:start w:val="11"/>
      <w:numFmt w:val="decimal"/>
      <w:lvlText w:val="%1.0"/>
      <w:lvlJc w:val="left"/>
      <w:pPr>
        <w:ind w:left="465" w:hanging="46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73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5">
    <w:nsid w:val="74AC4799"/>
    <w:multiLevelType w:val="hybridMultilevel"/>
    <w:tmpl w:val="6234C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11"/>
  </w:num>
  <w:num w:numId="5">
    <w:abstractNumId w:val="0"/>
  </w:num>
  <w:num w:numId="6">
    <w:abstractNumId w:val="5"/>
  </w:num>
  <w:num w:numId="7">
    <w:abstractNumId w:val="7"/>
  </w:num>
  <w:num w:numId="8">
    <w:abstractNumId w:val="6"/>
  </w:num>
  <w:num w:numId="9">
    <w:abstractNumId w:val="9"/>
  </w:num>
  <w:num w:numId="10">
    <w:abstractNumId w:val="3"/>
  </w:num>
  <w:num w:numId="11">
    <w:abstractNumId w:val="14"/>
  </w:num>
  <w:num w:numId="12">
    <w:abstractNumId w:val="4"/>
  </w:num>
  <w:num w:numId="13">
    <w:abstractNumId w:val="2"/>
  </w:num>
  <w:num w:numId="14">
    <w:abstractNumId w:val="13"/>
  </w:num>
  <w:num w:numId="15">
    <w:abstractNumId w:val="1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19F3"/>
    <w:rsid w:val="004D3CCF"/>
    <w:rsid w:val="00D81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19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19F3"/>
    <w:pPr>
      <w:ind w:left="720"/>
      <w:contextualSpacing/>
    </w:pPr>
  </w:style>
  <w:style w:type="paragraph" w:styleId="a5">
    <w:name w:val="Normal (Web)"/>
    <w:basedOn w:val="a"/>
    <w:rsid w:val="00D819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3176</Words>
  <Characters>18105</Characters>
  <Application>Microsoft Office Word</Application>
  <DocSecurity>0</DocSecurity>
  <Lines>150</Lines>
  <Paragraphs>42</Paragraphs>
  <ScaleCrop>false</ScaleCrop>
  <Company/>
  <LinksUpToDate>false</LinksUpToDate>
  <CharactersWithSpaces>21239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2016-01-17T11:44:00Z</dcterms:created>
  <dcterms:modified xsi:type="dcterms:W3CDTF">2016-01-17T11:48:00Z</dcterms:modified>
</cp:coreProperties>
</file>